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3FBE5" w14:textId="77777777" w:rsidR="00810562" w:rsidRPr="00FA4B1C" w:rsidRDefault="00810562" w:rsidP="00810562">
      <w:pPr>
        <w:spacing w:line="300" w:lineRule="exact"/>
        <w:jc w:val="center"/>
        <w:rPr>
          <w:b/>
          <w:caps/>
        </w:rPr>
      </w:pPr>
      <w:r w:rsidRPr="00FA4B1C">
        <w:rPr>
          <w:b/>
          <w:caps/>
        </w:rPr>
        <w:t xml:space="preserve">Министерство образования, науки и молодежной политики </w:t>
      </w:r>
    </w:p>
    <w:p w14:paraId="63736139" w14:textId="77777777" w:rsidR="00810562" w:rsidRPr="00FA4B1C" w:rsidRDefault="00810562" w:rsidP="00810562">
      <w:pPr>
        <w:spacing w:line="300" w:lineRule="exact"/>
        <w:jc w:val="center"/>
        <w:rPr>
          <w:b/>
          <w:caps/>
        </w:rPr>
      </w:pPr>
      <w:r w:rsidRPr="00FA4B1C">
        <w:rPr>
          <w:b/>
          <w:caps/>
        </w:rPr>
        <w:t>Нижегородской области</w:t>
      </w:r>
    </w:p>
    <w:p w14:paraId="5C65AA29" w14:textId="77777777" w:rsidR="00810562" w:rsidRPr="00FA4B1C" w:rsidRDefault="00810562" w:rsidP="00810562">
      <w:pPr>
        <w:keepNext/>
        <w:spacing w:line="300" w:lineRule="exact"/>
        <w:jc w:val="center"/>
        <w:outlineLvl w:val="0"/>
      </w:pPr>
      <w:r w:rsidRPr="00FA4B1C">
        <w:t xml:space="preserve">ГОСУДАРСТВЕННОЕ БЮДЖЕТНОЕ ПРОФЕССИОНАЛЬНОЕ ОБРАЗОВАТЕЛЬНОЕ </w:t>
      </w:r>
    </w:p>
    <w:p w14:paraId="433DDAA9" w14:textId="77777777" w:rsidR="00810562" w:rsidRPr="00FA4B1C" w:rsidRDefault="00810562" w:rsidP="00810562">
      <w:pPr>
        <w:keepNext/>
        <w:spacing w:line="300" w:lineRule="exact"/>
        <w:jc w:val="center"/>
        <w:outlineLvl w:val="0"/>
        <w:rPr>
          <w:b/>
        </w:rPr>
      </w:pPr>
      <w:r w:rsidRPr="00FA4B1C">
        <w:t>УЧРЕЖДЕНИЕ</w:t>
      </w:r>
    </w:p>
    <w:p w14:paraId="36FA5139" w14:textId="77777777" w:rsidR="000478DE" w:rsidRPr="00FA4B1C" w:rsidRDefault="000478DE" w:rsidP="000478DE">
      <w:pPr>
        <w:keepNext/>
        <w:autoSpaceDE w:val="0"/>
        <w:autoSpaceDN w:val="0"/>
        <w:jc w:val="center"/>
        <w:outlineLvl w:val="0"/>
        <w:rPr>
          <w:b/>
          <w:bCs/>
        </w:rPr>
      </w:pPr>
      <w:r w:rsidRPr="00FA4B1C">
        <w:rPr>
          <w:b/>
          <w:bCs/>
        </w:rPr>
        <w:t>"НИЖЕГОРОДСКИЙ ИНДУСТРИАЛЬНЫЙ КОЛЛЕДЖ"</w:t>
      </w:r>
    </w:p>
    <w:p w14:paraId="3C0ACAA7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0D456F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2D61DA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D0FE0AF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52B500C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9AAB838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6A30B6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5DB6CF7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DF01812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ED84A4C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2AA724B2" w14:textId="77777777" w:rsidR="0081056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FA4B1C">
        <w:rPr>
          <w:b/>
          <w:bCs/>
        </w:rPr>
        <w:t xml:space="preserve">РАБОЧАЯ ПРОГРАММА </w:t>
      </w:r>
    </w:p>
    <w:p w14:paraId="69378765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FA4B1C">
        <w:rPr>
          <w:b/>
          <w:bCs/>
        </w:rPr>
        <w:t>ПРОФЕССИОНАЛЬНОГО МОДУЛЯ</w:t>
      </w:r>
    </w:p>
    <w:p w14:paraId="12521984" w14:textId="77777777" w:rsidR="002559F4" w:rsidRPr="00FA4B1C" w:rsidRDefault="002559F4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49854557" w14:textId="77777777" w:rsidR="007C12AF" w:rsidRPr="00FA4B1C" w:rsidRDefault="007C12AF" w:rsidP="007C12AF">
      <w:pPr>
        <w:jc w:val="center"/>
        <w:rPr>
          <w:b/>
          <w:i/>
        </w:rPr>
      </w:pPr>
      <w:r w:rsidRPr="00FA4B1C">
        <w:rPr>
          <w:b/>
        </w:rPr>
        <w:t>ПМ.03 Текущий ремонт различных видов автомобилей</w:t>
      </w:r>
    </w:p>
    <w:p w14:paraId="18C205FB" w14:textId="77777777" w:rsidR="007C12AF" w:rsidRPr="00FA4B1C" w:rsidRDefault="007C12AF" w:rsidP="007C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  <w:color w:val="FF0000"/>
        </w:rPr>
      </w:pPr>
    </w:p>
    <w:p w14:paraId="72A99F0A" w14:textId="3DF6F179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0472469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44CD1FE" w14:textId="77777777" w:rsidR="000478DE" w:rsidRPr="00FA4B1C" w:rsidRDefault="00E976AB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  <w:r w:rsidRPr="00FA4B1C">
        <w:rPr>
          <w:bCs/>
        </w:rPr>
        <w:t>по профессии</w:t>
      </w:r>
    </w:p>
    <w:p w14:paraId="4220F53C" w14:textId="77777777" w:rsidR="000478DE" w:rsidRPr="00FA4B1C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540AC5" w14:textId="77777777" w:rsidR="003154DC" w:rsidRPr="00FA4B1C" w:rsidRDefault="003154DC" w:rsidP="003154DC">
      <w:pPr>
        <w:widowControl w:val="0"/>
        <w:tabs>
          <w:tab w:val="left" w:pos="0"/>
        </w:tabs>
        <w:suppressAutoHyphens/>
        <w:jc w:val="center"/>
        <w:rPr>
          <w:b/>
          <w:vertAlign w:val="superscript"/>
        </w:rPr>
      </w:pPr>
      <w:r w:rsidRPr="00FA4B1C">
        <w:rPr>
          <w:b/>
        </w:rPr>
        <w:t>23.01.17 Мастер по ремонту и обслуживанию автомобилей</w:t>
      </w:r>
    </w:p>
    <w:p w14:paraId="0DE37293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AF1AE9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DA84E9B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CDC9B14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6361106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3380D51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6392E6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4F075D6B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979FDF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BDD0B3A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A04620D" w14:textId="77777777" w:rsidR="00810562" w:rsidRPr="00FA4B1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532461E" w14:textId="77777777" w:rsidR="00810562" w:rsidRPr="00FA4B1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4B8CBFB" w14:textId="77777777" w:rsidR="00810562" w:rsidRPr="00FA4B1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E6149D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B1B37C" w14:textId="77777777" w:rsidR="00C362C2" w:rsidRPr="00FA4B1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13F7DD4" w14:textId="77777777" w:rsidR="000478DE" w:rsidRPr="00FA4B1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5BCB096D" w14:textId="77777777" w:rsidR="006D16A3" w:rsidRDefault="006D16A3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AE05DEE" w14:textId="77777777" w:rsidR="00FA4B1C" w:rsidRDefault="00FA4B1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C80278A" w14:textId="77777777" w:rsidR="00FA4B1C" w:rsidRDefault="00FA4B1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B7995D3" w14:textId="77777777" w:rsidR="00FA4B1C" w:rsidRPr="00FA4B1C" w:rsidRDefault="00FA4B1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7358B84" w14:textId="77777777" w:rsidR="000478DE" w:rsidRPr="00FA4B1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FA4B1C">
        <w:rPr>
          <w:bCs/>
        </w:rPr>
        <w:t>Нижний Новгород</w:t>
      </w:r>
    </w:p>
    <w:p w14:paraId="7C361686" w14:textId="02EB6E53" w:rsidR="000478DE" w:rsidRPr="00FA4B1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FA4B1C">
        <w:rPr>
          <w:bCs/>
        </w:rPr>
        <w:t>202</w:t>
      </w:r>
      <w:r w:rsidR="00E36B01">
        <w:rPr>
          <w:bCs/>
        </w:rPr>
        <w:t>3</w:t>
      </w:r>
      <w:r w:rsidRPr="00FA4B1C">
        <w:rPr>
          <w:bCs/>
        </w:rPr>
        <w:t xml:space="preserve"> г.</w:t>
      </w:r>
    </w:p>
    <w:p w14:paraId="420B0F23" w14:textId="18CA9FB2" w:rsidR="00E976AB" w:rsidRPr="00FA4B1C" w:rsidRDefault="006C176A" w:rsidP="00D57FF2">
      <w:r w:rsidRPr="00FA4B1C">
        <w:rPr>
          <w:bCs/>
        </w:rPr>
        <w:lastRenderedPageBreak/>
        <w:t>П</w:t>
      </w:r>
      <w:r w:rsidR="00C633FB" w:rsidRPr="00FA4B1C">
        <w:t xml:space="preserve">рограмма </w:t>
      </w:r>
      <w:r w:rsidR="00BB40E1" w:rsidRPr="00FA4B1C">
        <w:t>профессионального модуля</w:t>
      </w:r>
      <w:r w:rsidR="00C633FB" w:rsidRPr="00FA4B1C">
        <w:rPr>
          <w:caps/>
        </w:rPr>
        <w:t xml:space="preserve"> </w:t>
      </w:r>
      <w:r w:rsidR="007C12AF" w:rsidRPr="00FA4B1C">
        <w:rPr>
          <w:b/>
        </w:rPr>
        <w:t xml:space="preserve">ПМ.03 Текущий ремонт различных видов автомобилей </w:t>
      </w:r>
      <w:r w:rsidR="00D57FF2" w:rsidRPr="00FA4B1C">
        <w:rPr>
          <w:b/>
        </w:rPr>
        <w:t xml:space="preserve"> </w:t>
      </w:r>
      <w:r w:rsidR="003154DC" w:rsidRPr="00FA4B1C">
        <w:rPr>
          <w:b/>
          <w:bCs/>
          <w:color w:val="000000"/>
        </w:rPr>
        <w:t xml:space="preserve"> </w:t>
      </w:r>
      <w:r w:rsidR="00E976AB" w:rsidRPr="00FA4B1C">
        <w:rPr>
          <w:b/>
        </w:rPr>
        <w:t xml:space="preserve"> </w:t>
      </w:r>
      <w:r w:rsidR="00C633FB" w:rsidRPr="00FA4B1C">
        <w:t xml:space="preserve">разработана </w:t>
      </w:r>
      <w:r w:rsidR="001976EB" w:rsidRPr="00FA4B1C">
        <w:t xml:space="preserve">в соответствии с ФГОС </w:t>
      </w:r>
      <w:r w:rsidR="00E976AB" w:rsidRPr="00FA4B1C">
        <w:t xml:space="preserve">по профессии </w:t>
      </w:r>
      <w:r w:rsidR="003154DC" w:rsidRPr="00FA4B1C">
        <w:rPr>
          <w:b/>
        </w:rPr>
        <w:t>23.01.17 Мастер по ремонту и обслуживанию автомобилей</w:t>
      </w:r>
      <w:r w:rsidR="00E976AB" w:rsidRPr="00FA4B1C">
        <w:t>, утвержденного приказом Министерства образования и науки Российской Федерации N 15</w:t>
      </w:r>
      <w:r w:rsidR="003154DC" w:rsidRPr="00FA4B1C">
        <w:t>81</w:t>
      </w:r>
      <w:r w:rsidR="00E976AB" w:rsidRPr="00FA4B1C">
        <w:t xml:space="preserve"> от 09 декабря </w:t>
      </w:r>
      <w:smartTag w:uri="urn:schemas-microsoft-com:office:smarttags" w:element="metricconverter">
        <w:smartTagPr>
          <w:attr w:name="ProductID" w:val="2016 г"/>
        </w:smartTagPr>
        <w:r w:rsidR="00E976AB" w:rsidRPr="00FA4B1C">
          <w:t>2016 г</w:t>
        </w:r>
      </w:smartTag>
      <w:r w:rsidR="00E976AB" w:rsidRPr="00FA4B1C">
        <w:t>.</w:t>
      </w:r>
    </w:p>
    <w:p w14:paraId="3D508051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54576BA8" w14:textId="77777777" w:rsidR="00E976AB" w:rsidRPr="00FA4B1C" w:rsidRDefault="00E976AB" w:rsidP="00E976AB">
      <w:pPr>
        <w:widowControl w:val="0"/>
        <w:ind w:firstLine="567"/>
        <w:jc w:val="both"/>
        <w:rPr>
          <w:bCs/>
        </w:rPr>
      </w:pPr>
    </w:p>
    <w:p w14:paraId="38C9E9C4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FA4B1C">
        <w:rPr>
          <w:bCs/>
          <w:i/>
        </w:rPr>
        <w:tab/>
      </w:r>
    </w:p>
    <w:p w14:paraId="3519E6F6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3DBE2E47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i/>
          <w:vertAlign w:val="superscript"/>
        </w:rPr>
      </w:pPr>
    </w:p>
    <w:p w14:paraId="44023B80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FA4B1C">
        <w:t>Организация-разработчик:  ГБПОУ «Нижегородский индустриальный колледж»</w:t>
      </w:r>
    </w:p>
    <w:p w14:paraId="24B171F2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14:paraId="02A2C475" w14:textId="77777777" w:rsidR="003154DC" w:rsidRPr="00FA4B1C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FA4B1C">
        <w:rPr>
          <w:kern w:val="2"/>
          <w:lang w:eastAsia="ar-SA"/>
        </w:rPr>
        <w:t>Разработчики:</w:t>
      </w:r>
    </w:p>
    <w:p w14:paraId="395775FA" w14:textId="7603364A" w:rsidR="003154DC" w:rsidRPr="00FA4B1C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FA4B1C">
        <w:rPr>
          <w:kern w:val="2"/>
          <w:lang w:eastAsia="ar-SA"/>
        </w:rPr>
        <w:t>Воронина Н.Н - преподаватель высшей квалификационной категории</w:t>
      </w:r>
    </w:p>
    <w:p w14:paraId="580839E1" w14:textId="77777777" w:rsidR="007C12AF" w:rsidRPr="00FA4B1C" w:rsidRDefault="007C12AF" w:rsidP="007C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FA4B1C">
        <w:rPr>
          <w:kern w:val="2"/>
          <w:lang w:eastAsia="ar-SA"/>
        </w:rPr>
        <w:t>Клесов А.А –мастер производственного обучения</w:t>
      </w:r>
    </w:p>
    <w:p w14:paraId="4EA1472D" w14:textId="77777777" w:rsidR="007C12AF" w:rsidRPr="00FA4B1C" w:rsidRDefault="007C12AF" w:rsidP="007C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</w:p>
    <w:p w14:paraId="7446B7DB" w14:textId="77777777" w:rsidR="007C12AF" w:rsidRPr="00FA4B1C" w:rsidRDefault="007C12AF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</w:p>
    <w:p w14:paraId="6361B30E" w14:textId="77777777" w:rsidR="006C176A" w:rsidRPr="00FA4B1C" w:rsidRDefault="006C176A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361EF9B3" w14:textId="77777777" w:rsidR="00C633FB" w:rsidRPr="00FA4B1C" w:rsidRDefault="00C633FB" w:rsidP="000478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</w:rPr>
      </w:pPr>
    </w:p>
    <w:p w14:paraId="5D5E2B28" w14:textId="77777777" w:rsidR="00EF3309" w:rsidRPr="00FA4B1C" w:rsidRDefault="00FF6AC7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i/>
        </w:rPr>
      </w:pPr>
      <w:r w:rsidRPr="00FA4B1C">
        <w:rPr>
          <w:bCs/>
          <w:i/>
        </w:rPr>
        <w:br w:type="page"/>
      </w:r>
      <w:r w:rsidR="00EF3309" w:rsidRPr="00FA4B1C">
        <w:rPr>
          <w:b/>
        </w:rPr>
        <w:lastRenderedPageBreak/>
        <w:t>СОДЕРЖАНИЕ</w:t>
      </w:r>
    </w:p>
    <w:p w14:paraId="00AA834A" w14:textId="77777777" w:rsidR="00EF3309" w:rsidRPr="00FA4B1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</w:r>
      <w:r w:rsidRPr="00FA4B1C">
        <w:tab/>
        <w:t xml:space="preserve">           Стр.</w:t>
      </w:r>
    </w:p>
    <w:p w14:paraId="287B549F" w14:textId="77777777" w:rsidR="00EF3309" w:rsidRPr="00FA4B1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E6A2E15" w14:textId="77777777" w:rsidR="00EF3309" w:rsidRPr="00FA4B1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A76A432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>ПАСПОРТ ПРОГРАММЫ ПРОФЕССИОНАЛЬНОГО МОДУЛЯ</w:t>
      </w:r>
      <w:r w:rsidRPr="00FA4B1C">
        <w:rPr>
          <w:b/>
          <w:bCs/>
          <w:caps/>
        </w:rPr>
        <w:tab/>
      </w:r>
      <w:r w:rsidRPr="00FA4B1C">
        <w:rPr>
          <w:b/>
          <w:bCs/>
          <w:caps/>
        </w:rPr>
        <w:tab/>
      </w:r>
    </w:p>
    <w:p w14:paraId="6485FC13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>результаты освоения ПРОФЕССИОНАЛЬНОГО МОДУЛЯ</w:t>
      </w:r>
      <w:r w:rsidRPr="00FA4B1C">
        <w:rPr>
          <w:b/>
          <w:bCs/>
          <w:caps/>
        </w:rPr>
        <w:tab/>
      </w:r>
    </w:p>
    <w:p w14:paraId="03244843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>СТРУКТУРА и содержание профессионального модуля</w:t>
      </w:r>
      <w:r w:rsidRPr="00FA4B1C">
        <w:rPr>
          <w:b/>
          <w:bCs/>
          <w:caps/>
        </w:rPr>
        <w:tab/>
      </w:r>
    </w:p>
    <w:p w14:paraId="21F4E046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>условия реализации ПРОФЕССИОНАЛЬНОГО МОДУЛЯ</w:t>
      </w:r>
      <w:r w:rsidRPr="00FA4B1C">
        <w:rPr>
          <w:b/>
          <w:bCs/>
          <w:caps/>
        </w:rPr>
        <w:tab/>
        <w:t xml:space="preserve">              </w:t>
      </w:r>
    </w:p>
    <w:p w14:paraId="4A4C9E2B" w14:textId="77777777" w:rsidR="00EF3309" w:rsidRPr="00FA4B1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FA4B1C">
        <w:rPr>
          <w:b/>
          <w:bCs/>
          <w:caps/>
        </w:rPr>
        <w:t xml:space="preserve">Контроль и оценка результатов освоения </w:t>
      </w:r>
      <w:r w:rsidRPr="00FA4B1C">
        <w:rPr>
          <w:b/>
          <w:bCs/>
          <w:caps/>
        </w:rPr>
        <w:tab/>
      </w:r>
      <w:r w:rsidRPr="00FA4B1C">
        <w:rPr>
          <w:b/>
          <w:bCs/>
          <w:caps/>
        </w:rPr>
        <w:tab/>
        <w:t xml:space="preserve">              </w:t>
      </w:r>
    </w:p>
    <w:p w14:paraId="785CC610" w14:textId="77777777" w:rsidR="00EF3309" w:rsidRPr="00FA4B1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FA4B1C">
        <w:rPr>
          <w:b/>
          <w:bCs/>
          <w:caps/>
        </w:rPr>
        <w:t xml:space="preserve">            профессионального модуля</w:t>
      </w:r>
      <w:r w:rsidRPr="00FA4B1C">
        <w:rPr>
          <w:caps/>
        </w:rPr>
        <w:tab/>
      </w:r>
      <w:r w:rsidRPr="00FA4B1C">
        <w:rPr>
          <w:caps/>
        </w:rPr>
        <w:tab/>
      </w:r>
      <w:r w:rsidRPr="00FA4B1C">
        <w:rPr>
          <w:caps/>
        </w:rPr>
        <w:tab/>
      </w:r>
      <w:r w:rsidRPr="00FA4B1C">
        <w:rPr>
          <w:caps/>
        </w:rPr>
        <w:tab/>
        <w:t xml:space="preserve">              </w:t>
      </w:r>
    </w:p>
    <w:p w14:paraId="1A2749FA" w14:textId="77777777" w:rsidR="00E976AB" w:rsidRPr="00FA4B1C" w:rsidRDefault="00FF6AC7" w:rsidP="00943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FA4B1C">
        <w:rPr>
          <w:caps/>
          <w:u w:val="single"/>
        </w:rPr>
        <w:br w:type="page"/>
      </w:r>
      <w:r w:rsidR="00E976AB" w:rsidRPr="00FA4B1C">
        <w:rPr>
          <w:b/>
          <w:caps/>
        </w:rPr>
        <w:lastRenderedPageBreak/>
        <w:t>1. паспорт рабочей ПРОГРАММЫ</w:t>
      </w:r>
      <w:r w:rsidR="00943F0E" w:rsidRPr="00FA4B1C">
        <w:rPr>
          <w:b/>
          <w:caps/>
        </w:rPr>
        <w:t xml:space="preserve"> </w:t>
      </w:r>
      <w:r w:rsidR="00E976AB" w:rsidRPr="00FA4B1C">
        <w:rPr>
          <w:b/>
          <w:caps/>
        </w:rPr>
        <w:t>ПРОФЕССИОНАЛЬНОГО МОДУЛЯ</w:t>
      </w:r>
    </w:p>
    <w:p w14:paraId="715D1301" w14:textId="63EC52D4" w:rsidR="003154DC" w:rsidRPr="00FA4B1C" w:rsidRDefault="007C12AF" w:rsidP="007C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A4B1C">
        <w:rPr>
          <w:b/>
        </w:rPr>
        <w:t>ПМ.03 Текущий ремонт различных видов автомобилей</w:t>
      </w:r>
    </w:p>
    <w:p w14:paraId="7C3275E4" w14:textId="77777777" w:rsidR="007C12AF" w:rsidRPr="00FA4B1C" w:rsidRDefault="007C12AF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6356E66" w14:textId="16E85E21" w:rsidR="00E976AB" w:rsidRPr="00FA4B1C" w:rsidRDefault="00E976AB" w:rsidP="003154DC">
      <w:pPr>
        <w:pStyle w:val="af7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FA4B1C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программы.</w:t>
      </w:r>
    </w:p>
    <w:p w14:paraId="3AD916CC" w14:textId="44769E47" w:rsidR="00E976AB" w:rsidRPr="00FA4B1C" w:rsidRDefault="00E976AB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4B1C">
        <w:t>Рабочая программа профессионального модуля является частью программы подготовки квалифицированных рабочих, служащих в соответствии с ФГОС СПО</w:t>
      </w:r>
      <w:r w:rsidRPr="00FA4B1C">
        <w:rPr>
          <w:b/>
        </w:rPr>
        <w:t xml:space="preserve"> </w:t>
      </w:r>
      <w:r w:rsidRPr="00FA4B1C">
        <w:t>по профессии</w:t>
      </w:r>
      <w:r w:rsidRPr="00FA4B1C">
        <w:rPr>
          <w:color w:val="FF0000"/>
        </w:rPr>
        <w:t xml:space="preserve"> </w:t>
      </w:r>
      <w:r w:rsidR="003154DC" w:rsidRPr="00FA4B1C">
        <w:t>23.01.17 Мастер по ремонту и обслуживанию автомобилей</w:t>
      </w:r>
      <w:r w:rsidR="00943F0E" w:rsidRPr="00FA4B1C">
        <w:rPr>
          <w:bCs/>
        </w:rPr>
        <w:t xml:space="preserve"> </w:t>
      </w:r>
      <w:r w:rsidRPr="00FA4B1C">
        <w:t xml:space="preserve">в части освоения основного вида профессиональной </w:t>
      </w:r>
      <w:r w:rsidR="00BA56DA" w:rsidRPr="00FA4B1C">
        <w:t xml:space="preserve">деятельности </w:t>
      </w:r>
      <w:r w:rsidR="004F355B" w:rsidRPr="00FA4B1C">
        <w:t>«</w:t>
      </w:r>
      <w:r w:rsidR="007C12AF" w:rsidRPr="00FA4B1C">
        <w:t>Производить текущий ремонт различных типов автомобилей</w:t>
      </w:r>
      <w:r w:rsidR="004F355B" w:rsidRPr="00FA4B1C">
        <w:t>»</w:t>
      </w:r>
      <w:r w:rsidRPr="00FA4B1C">
        <w:t xml:space="preserve"> и соответствующих профессиональных компетенций: </w:t>
      </w:r>
    </w:p>
    <w:p w14:paraId="7460EF69" w14:textId="45CD842F" w:rsidR="007C12AF" w:rsidRPr="00FA4B1C" w:rsidRDefault="007C12AF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7C12AF" w:rsidRPr="00FA4B1C" w14:paraId="15B78F1C" w14:textId="77777777" w:rsidTr="007C12AF">
        <w:tc>
          <w:tcPr>
            <w:tcW w:w="1668" w:type="dxa"/>
          </w:tcPr>
          <w:p w14:paraId="55492377" w14:textId="5652F456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 xml:space="preserve">ПК 3.1    </w:t>
            </w:r>
          </w:p>
        </w:tc>
        <w:tc>
          <w:tcPr>
            <w:tcW w:w="7903" w:type="dxa"/>
          </w:tcPr>
          <w:p w14:paraId="71E267DD" w14:textId="4EABADAB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текущий ремонт автомобильных двигателей</w:t>
            </w:r>
          </w:p>
        </w:tc>
      </w:tr>
      <w:tr w:rsidR="007C12AF" w:rsidRPr="00FA4B1C" w14:paraId="281BE608" w14:textId="77777777" w:rsidTr="007C12AF">
        <w:tc>
          <w:tcPr>
            <w:tcW w:w="1668" w:type="dxa"/>
          </w:tcPr>
          <w:p w14:paraId="3DF9E888" w14:textId="4536FB0D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ПК 3.2</w:t>
            </w:r>
          </w:p>
        </w:tc>
        <w:tc>
          <w:tcPr>
            <w:tcW w:w="7903" w:type="dxa"/>
          </w:tcPr>
          <w:p w14:paraId="375A8E8F" w14:textId="5D88740E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текущий ремонт узлов и элементов электрических и электронных систем автомобилей</w:t>
            </w:r>
          </w:p>
        </w:tc>
      </w:tr>
      <w:tr w:rsidR="007C12AF" w:rsidRPr="00FA4B1C" w14:paraId="1446D6DA" w14:textId="77777777" w:rsidTr="007C12AF">
        <w:tc>
          <w:tcPr>
            <w:tcW w:w="1668" w:type="dxa"/>
          </w:tcPr>
          <w:p w14:paraId="515491D4" w14:textId="5E448AE0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ПК 3.3</w:t>
            </w:r>
          </w:p>
        </w:tc>
        <w:tc>
          <w:tcPr>
            <w:tcW w:w="7903" w:type="dxa"/>
          </w:tcPr>
          <w:p w14:paraId="346B5273" w14:textId="18738E0A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текущий ремонт автомобильных трансмиссий</w:t>
            </w:r>
          </w:p>
        </w:tc>
      </w:tr>
      <w:tr w:rsidR="007C12AF" w:rsidRPr="00FA4B1C" w14:paraId="4F9C61F6" w14:textId="77777777" w:rsidTr="007C12AF">
        <w:tc>
          <w:tcPr>
            <w:tcW w:w="1668" w:type="dxa"/>
          </w:tcPr>
          <w:p w14:paraId="7CAD3133" w14:textId="3033172C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ПК 3.4</w:t>
            </w:r>
          </w:p>
        </w:tc>
        <w:tc>
          <w:tcPr>
            <w:tcW w:w="7903" w:type="dxa"/>
          </w:tcPr>
          <w:p w14:paraId="1B4560B9" w14:textId="400FC977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текущий ремонт ходовой части и механизмов управления автомобилей</w:t>
            </w:r>
          </w:p>
        </w:tc>
      </w:tr>
      <w:tr w:rsidR="007C12AF" w:rsidRPr="00FA4B1C" w14:paraId="11096C9B" w14:textId="77777777" w:rsidTr="007C12AF">
        <w:tc>
          <w:tcPr>
            <w:tcW w:w="1668" w:type="dxa"/>
          </w:tcPr>
          <w:p w14:paraId="3D670285" w14:textId="02754F8C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ПК 3.5</w:t>
            </w:r>
          </w:p>
        </w:tc>
        <w:tc>
          <w:tcPr>
            <w:tcW w:w="7903" w:type="dxa"/>
          </w:tcPr>
          <w:p w14:paraId="33D86E3A" w14:textId="3679D63F" w:rsidR="007C12AF" w:rsidRPr="00FA4B1C" w:rsidRDefault="007C12AF" w:rsidP="00943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</w:rPr>
            </w:pPr>
            <w:r w:rsidRPr="00FA4B1C">
              <w:t>Производить ремонт и окраску кузовов</w:t>
            </w:r>
          </w:p>
        </w:tc>
      </w:tr>
    </w:tbl>
    <w:p w14:paraId="3FB697DC" w14:textId="77777777" w:rsidR="007C12AF" w:rsidRPr="00FA4B1C" w:rsidRDefault="007C12AF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</w:p>
    <w:p w14:paraId="354C5E7C" w14:textId="77777777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6F3AA3F4" w14:textId="77777777" w:rsidR="00943F0E" w:rsidRPr="00FA4B1C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37B0CA9E" w14:textId="77777777" w:rsidR="00943F0E" w:rsidRPr="00FA4B1C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1459D65C" w14:textId="77777777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FA4B1C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  <w:bookmarkStart w:id="0" w:name="_Hlk520631865"/>
      <w:r w:rsidRPr="00FA4B1C">
        <w:rPr>
          <w:b/>
        </w:rPr>
        <w:t>.</w:t>
      </w:r>
      <w:r w:rsidRPr="00FA4B1C">
        <w:rPr>
          <w:i/>
          <w:color w:val="0070C0"/>
        </w:rPr>
        <w:t xml:space="preserve"> </w:t>
      </w:r>
      <w:bookmarkEnd w:id="0"/>
    </w:p>
    <w:p w14:paraId="29E2C29C" w14:textId="77777777" w:rsidR="00D57FF2" w:rsidRPr="00FA4B1C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rStyle w:val="FontStyle73"/>
          <w:sz w:val="24"/>
          <w:szCs w:val="24"/>
        </w:rPr>
      </w:pPr>
      <w:r w:rsidRPr="00FA4B1C">
        <w:rPr>
          <w:rStyle w:val="FontStyle73"/>
          <w:sz w:val="24"/>
          <w:szCs w:val="24"/>
        </w:rPr>
        <w:t xml:space="preserve">В результате изучения профессионального модуля обучающийся должен: </w:t>
      </w:r>
    </w:p>
    <w:p w14:paraId="55813B6C" w14:textId="322CC0A8" w:rsidR="00E976AB" w:rsidRPr="00FA4B1C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  <w:r w:rsidRPr="00FA4B1C">
        <w:rPr>
          <w:rStyle w:val="FontStyle71"/>
          <w:sz w:val="24"/>
          <w:szCs w:val="24"/>
        </w:rPr>
        <w:t>иметь практический опыт</w:t>
      </w:r>
      <w:r w:rsidR="00C12846" w:rsidRPr="00FA4B1C">
        <w:rPr>
          <w:rStyle w:val="FontStyle71"/>
          <w:sz w:val="24"/>
          <w:szCs w:val="24"/>
        </w:rPr>
        <w:t xml:space="preserve"> в</w:t>
      </w:r>
      <w:r w:rsidRPr="00FA4B1C">
        <w:rPr>
          <w:rStyle w:val="FontStyle71"/>
          <w:sz w:val="24"/>
          <w:szCs w:val="24"/>
        </w:rPr>
        <w:t>:</w:t>
      </w:r>
      <w:r w:rsidRPr="00FA4B1C">
        <w:rPr>
          <w:i/>
          <w:color w:val="0070C0"/>
        </w:rPr>
        <w:t xml:space="preserve"> </w:t>
      </w:r>
    </w:p>
    <w:p w14:paraId="62224010" w14:textId="77777777" w:rsidR="00BA56DA" w:rsidRPr="00FA4B1C" w:rsidRDefault="00BA56DA" w:rsidP="00BA56DA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проведении технических измерений соответствующим инструментом и приборами;</w:t>
      </w:r>
    </w:p>
    <w:p w14:paraId="57009215" w14:textId="77777777" w:rsidR="00BA56DA" w:rsidRPr="00FA4B1C" w:rsidRDefault="00BA56DA" w:rsidP="00BA56DA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выполнении ремонта агрегатов, узлов и механизмов автомобиля и двигателя;</w:t>
      </w:r>
    </w:p>
    <w:p w14:paraId="4BF11B86" w14:textId="77777777" w:rsidR="00BA56DA" w:rsidRPr="00FA4B1C" w:rsidRDefault="00BA56DA" w:rsidP="00BA56DA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снятии и установке агрегатов, узлов и деталей автомобиля;</w:t>
      </w:r>
    </w:p>
    <w:p w14:paraId="79E7BD44" w14:textId="7BB9D318" w:rsidR="00D57FF2" w:rsidRPr="00FA4B1C" w:rsidRDefault="00BA56DA" w:rsidP="00BA56DA">
      <w:pPr>
        <w:pStyle w:val="Style20"/>
        <w:widowControl/>
        <w:numPr>
          <w:ilvl w:val="0"/>
          <w:numId w:val="32"/>
        </w:numPr>
        <w:spacing w:line="240" w:lineRule="auto"/>
        <w:ind w:right="24"/>
        <w:jc w:val="both"/>
        <w:rPr>
          <w:i/>
          <w:color w:val="0070C0"/>
        </w:rPr>
      </w:pPr>
      <w:r w:rsidRPr="00FA4B1C">
        <w:t>использовании технологического оборудования.</w:t>
      </w:r>
    </w:p>
    <w:p w14:paraId="11E18E84" w14:textId="1400DAE7" w:rsidR="00E976AB" w:rsidRPr="00FA4B1C" w:rsidRDefault="00E976AB" w:rsidP="00636F06">
      <w:pPr>
        <w:pStyle w:val="Style20"/>
        <w:widowControl/>
        <w:spacing w:line="240" w:lineRule="auto"/>
        <w:ind w:right="24"/>
        <w:jc w:val="both"/>
        <w:rPr>
          <w:i/>
          <w:color w:val="0070C0"/>
        </w:rPr>
      </w:pPr>
      <w:r w:rsidRPr="00FA4B1C">
        <w:rPr>
          <w:rStyle w:val="FontStyle71"/>
          <w:sz w:val="24"/>
          <w:szCs w:val="24"/>
        </w:rPr>
        <w:t>уметь:</w:t>
      </w:r>
      <w:r w:rsidRPr="00FA4B1C">
        <w:rPr>
          <w:i/>
          <w:color w:val="0070C0"/>
        </w:rPr>
        <w:t xml:space="preserve"> </w:t>
      </w:r>
    </w:p>
    <w:p w14:paraId="7B79DC2C" w14:textId="77777777" w:rsidR="00BA56DA" w:rsidRPr="00FA4B1C" w:rsidRDefault="00BA56DA" w:rsidP="00BA56DA">
      <w:pPr>
        <w:pStyle w:val="ConsPlusNormal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выбирать и пользоваться инструментами и приспособлениями для ремонтных работ;</w:t>
      </w:r>
    </w:p>
    <w:p w14:paraId="0D008264" w14:textId="77777777" w:rsidR="00BA56DA" w:rsidRPr="00FA4B1C" w:rsidRDefault="00BA56DA" w:rsidP="00BA56DA">
      <w:pPr>
        <w:pStyle w:val="ConsPlusNormal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снимать и устанавливать агрегаты, узлы и детали автомобиля;</w:t>
      </w:r>
    </w:p>
    <w:p w14:paraId="6796FA49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определять объемы и подбирать комплектующие при выполнении ремонтных работ систем и частей автомобилей;</w:t>
      </w:r>
    </w:p>
    <w:p w14:paraId="260CB90F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определять способы и средства ремонта;</w:t>
      </w:r>
    </w:p>
    <w:p w14:paraId="51243590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использовать специальный инструмент, приборы, оборудование;</w:t>
      </w:r>
    </w:p>
    <w:p w14:paraId="7527A93B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оформлять учетную документацию;</w:t>
      </w:r>
    </w:p>
    <w:p w14:paraId="0D94270F" w14:textId="77777777" w:rsidR="00BA56DA" w:rsidRPr="00FA4B1C" w:rsidRDefault="00BA56DA" w:rsidP="00BA56DA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выполнять требования безопасности при проведении ремонтных работ.</w:t>
      </w:r>
    </w:p>
    <w:p w14:paraId="124DA544" w14:textId="6F415E93" w:rsidR="00E976AB" w:rsidRPr="00FA4B1C" w:rsidRDefault="00E976AB" w:rsidP="00636F06">
      <w:pPr>
        <w:pStyle w:val="Style17"/>
        <w:widowControl/>
        <w:spacing w:line="240" w:lineRule="auto"/>
        <w:ind w:firstLine="0"/>
        <w:jc w:val="both"/>
        <w:rPr>
          <w:i/>
          <w:color w:val="0070C0"/>
        </w:rPr>
      </w:pPr>
      <w:r w:rsidRPr="00FA4B1C">
        <w:rPr>
          <w:rStyle w:val="FontStyle71"/>
          <w:sz w:val="24"/>
          <w:szCs w:val="24"/>
        </w:rPr>
        <w:t>знать:</w:t>
      </w:r>
      <w:r w:rsidRPr="00FA4B1C">
        <w:rPr>
          <w:i/>
          <w:color w:val="0070C0"/>
        </w:rPr>
        <w:t xml:space="preserve"> </w:t>
      </w:r>
    </w:p>
    <w:p w14:paraId="689AA550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устройство и конструктивные особенности обслуживаемых автомобилей;</w:t>
      </w:r>
    </w:p>
    <w:p w14:paraId="0FC4D6AA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назначение и взаимодействие основных узлов ремонтируемых автомобилей;</w:t>
      </w:r>
    </w:p>
    <w:p w14:paraId="0D6C011E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виды и методы ремонтных работ, способы восстановления деталей;</w:t>
      </w:r>
    </w:p>
    <w:p w14:paraId="037388B6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технологическую последовательность и регламент работы по разборке и сборке систем автомобилей;</w:t>
      </w:r>
    </w:p>
    <w:p w14:paraId="02505310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методику контроля геометрических параметров в деталей систем и частей автомобилей;</w:t>
      </w:r>
    </w:p>
    <w:p w14:paraId="5E8F2EFA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системы допусков и посадок, классы точности, шероховатость, допуски формы и расположения поверхностей;</w:t>
      </w:r>
    </w:p>
    <w:p w14:paraId="360A266F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основные механические свойства обрабатываемых материалов;</w:t>
      </w:r>
    </w:p>
    <w:p w14:paraId="3E71333C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lastRenderedPageBreak/>
        <w:t>порядок регулирования узлов отремонтированных систем и частей автомобилей;</w:t>
      </w:r>
    </w:p>
    <w:p w14:paraId="17C76682" w14:textId="77777777" w:rsidR="00BA56DA" w:rsidRPr="00FA4B1C" w:rsidRDefault="00BA56DA" w:rsidP="00BA56DA">
      <w:pPr>
        <w:pStyle w:val="ConsPlusNormal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4B1C">
        <w:rPr>
          <w:rFonts w:ascii="Times New Roman" w:hAnsi="Times New Roman" w:cs="Times New Roman"/>
          <w:sz w:val="24"/>
          <w:szCs w:val="24"/>
        </w:rPr>
        <w:t>инструкции и правила охраны труда;</w:t>
      </w:r>
    </w:p>
    <w:p w14:paraId="39D62D75" w14:textId="57B4374E" w:rsidR="00BA56DA" w:rsidRPr="00FA4B1C" w:rsidRDefault="00BA56DA" w:rsidP="00BA56DA">
      <w:pPr>
        <w:pStyle w:val="Style17"/>
        <w:widowControl/>
        <w:numPr>
          <w:ilvl w:val="0"/>
          <w:numId w:val="34"/>
        </w:numPr>
        <w:spacing w:line="240" w:lineRule="auto"/>
        <w:jc w:val="both"/>
        <w:rPr>
          <w:i/>
          <w:color w:val="0070C0"/>
        </w:rPr>
      </w:pPr>
      <w:r w:rsidRPr="00FA4B1C">
        <w:t>бережливое производство</w:t>
      </w:r>
    </w:p>
    <w:p w14:paraId="71FA6CF1" w14:textId="20DA02C1" w:rsidR="00722676" w:rsidRPr="00FA4B1C" w:rsidRDefault="00722676" w:rsidP="007226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</w:p>
    <w:p w14:paraId="62E6BFF5" w14:textId="77777777" w:rsidR="00722676" w:rsidRPr="00FA4B1C" w:rsidRDefault="00722676" w:rsidP="007226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</w:p>
    <w:p w14:paraId="3BE834A9" w14:textId="77777777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FA4B1C">
        <w:rPr>
          <w:b/>
        </w:rPr>
        <w:t xml:space="preserve">1.3. Рекомендуемое количество часов на освоение программы профессионального модуля: </w:t>
      </w:r>
    </w:p>
    <w:p w14:paraId="5639047F" w14:textId="3FA25434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>максимальной учебной нагрузки обучающегося –</w:t>
      </w:r>
      <w:r w:rsidR="00C12846" w:rsidRPr="00FA4B1C">
        <w:t xml:space="preserve"> </w:t>
      </w:r>
      <w:r w:rsidR="00BA56DA" w:rsidRPr="00FA4B1C">
        <w:t>50</w:t>
      </w:r>
      <w:r w:rsidR="00722676" w:rsidRPr="00FA4B1C">
        <w:t>6</w:t>
      </w:r>
      <w:r w:rsidRPr="00FA4B1C">
        <w:t xml:space="preserve"> час</w:t>
      </w:r>
      <w:r w:rsidR="00722676" w:rsidRPr="00FA4B1C">
        <w:t>ов</w:t>
      </w:r>
      <w:r w:rsidRPr="00FA4B1C">
        <w:t>, включая:</w:t>
      </w:r>
    </w:p>
    <w:p w14:paraId="646E5274" w14:textId="28DCF4A9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обязательной аудиторной учебной нагрузки обучающегося – </w:t>
      </w:r>
      <w:r w:rsidR="00BA56DA" w:rsidRPr="00FA4B1C">
        <w:t>376</w:t>
      </w:r>
      <w:r w:rsidR="00C85C77" w:rsidRPr="00FA4B1C">
        <w:t xml:space="preserve"> </w:t>
      </w:r>
      <w:r w:rsidRPr="00FA4B1C">
        <w:t>час</w:t>
      </w:r>
      <w:r w:rsidR="00C85C77" w:rsidRPr="00FA4B1C">
        <w:t>ов</w:t>
      </w:r>
      <w:r w:rsidRPr="00FA4B1C">
        <w:t>;</w:t>
      </w:r>
    </w:p>
    <w:p w14:paraId="775E0F91" w14:textId="649318EC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самостоятельной работы обучающегося – </w:t>
      </w:r>
      <w:r w:rsidR="00BA56DA" w:rsidRPr="00FA4B1C">
        <w:t>10</w:t>
      </w:r>
      <w:r w:rsidR="00636F06" w:rsidRPr="00FA4B1C">
        <w:t xml:space="preserve"> </w:t>
      </w:r>
      <w:r w:rsidRPr="00FA4B1C">
        <w:t>час</w:t>
      </w:r>
      <w:r w:rsidR="00BA56DA" w:rsidRPr="00FA4B1C">
        <w:t>ов</w:t>
      </w:r>
      <w:r w:rsidRPr="00FA4B1C">
        <w:t>;</w:t>
      </w:r>
    </w:p>
    <w:p w14:paraId="6E882F4D" w14:textId="071CB355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учебной и производственной практики </w:t>
      </w:r>
      <w:r w:rsidR="00722676" w:rsidRPr="00FA4B1C">
        <w:t>–</w:t>
      </w:r>
      <w:r w:rsidRPr="00FA4B1C">
        <w:t xml:space="preserve"> </w:t>
      </w:r>
      <w:r w:rsidR="00BA56DA" w:rsidRPr="00FA4B1C">
        <w:t>324</w:t>
      </w:r>
      <w:r w:rsidR="00722676" w:rsidRPr="00FA4B1C">
        <w:t xml:space="preserve"> часа</w:t>
      </w:r>
      <w:r w:rsidRPr="00FA4B1C">
        <w:t>:</w:t>
      </w:r>
    </w:p>
    <w:p w14:paraId="798B8019" w14:textId="26FF24B9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учебной практики – </w:t>
      </w:r>
      <w:r w:rsidR="00BA56DA" w:rsidRPr="00FA4B1C">
        <w:t>216</w:t>
      </w:r>
      <w:r w:rsidRPr="00FA4B1C">
        <w:t xml:space="preserve"> часов;</w:t>
      </w:r>
    </w:p>
    <w:p w14:paraId="77BE4B45" w14:textId="726EF21C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FA4B1C">
        <w:t xml:space="preserve">производственной – </w:t>
      </w:r>
      <w:r w:rsidR="00BA56DA" w:rsidRPr="00FA4B1C">
        <w:t>108</w:t>
      </w:r>
      <w:r w:rsidRPr="00FA4B1C">
        <w:t xml:space="preserve"> час</w:t>
      </w:r>
      <w:r w:rsidR="00BA56DA" w:rsidRPr="00FA4B1C">
        <w:t>ов</w:t>
      </w:r>
      <w:r w:rsidRPr="00FA4B1C">
        <w:t>.</w:t>
      </w:r>
    </w:p>
    <w:p w14:paraId="5A5A9093" w14:textId="77777777" w:rsidR="00E976AB" w:rsidRPr="00FA4B1C" w:rsidRDefault="00E976AB" w:rsidP="00E97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FA4B1C">
        <w:rPr>
          <w:b/>
          <w:caps/>
        </w:rPr>
        <w:br w:type="page"/>
      </w:r>
      <w:r w:rsidRPr="00FA4B1C">
        <w:rPr>
          <w:b/>
          <w:caps/>
        </w:rPr>
        <w:lastRenderedPageBreak/>
        <w:t>2. результаты освоения ПРОФЕССИОНАЛЬНОГО МОДУЛЯ</w:t>
      </w:r>
    </w:p>
    <w:p w14:paraId="5F6930A4" w14:textId="77777777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17BEA3A" w14:textId="3F703672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  <w:r w:rsidRPr="00FA4B1C">
        <w:t>Результатом освоения профессионального модуля является овладение обучающимися вид</w:t>
      </w:r>
      <w:r w:rsidR="001C5096" w:rsidRPr="00FA4B1C">
        <w:t>а</w:t>
      </w:r>
      <w:r w:rsidRPr="00FA4B1C">
        <w:t xml:space="preserve"> профессиональной деятельности</w:t>
      </w:r>
      <w:r w:rsidR="001C5096" w:rsidRPr="00FA4B1C">
        <w:t xml:space="preserve"> «</w:t>
      </w:r>
      <w:r w:rsidR="00BA56DA" w:rsidRPr="00FA4B1C">
        <w:t>Производить текущий ремонт различных типов автомобилей</w:t>
      </w:r>
      <w:r w:rsidR="001C5096" w:rsidRPr="00FA4B1C">
        <w:t>»</w:t>
      </w:r>
      <w:r w:rsidRPr="00FA4B1C">
        <w:rPr>
          <w:b/>
        </w:rPr>
        <w:t>,</w:t>
      </w:r>
      <w:r w:rsidRPr="00FA4B1C">
        <w:t xml:space="preserve"> в том числе профессиональными (ПК) и общими (ОК) компетенциями:</w:t>
      </w:r>
      <w:r w:rsidRPr="00FA4B1C">
        <w:rPr>
          <w:i/>
          <w:color w:val="0070C0"/>
        </w:rPr>
        <w:t xml:space="preserve"> </w:t>
      </w:r>
    </w:p>
    <w:p w14:paraId="69D5AD6D" w14:textId="77777777" w:rsidR="001C5096" w:rsidRPr="00FA4B1C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56B2030" w14:textId="77777777" w:rsidR="001C5096" w:rsidRPr="00FA4B1C" w:rsidRDefault="001C5096" w:rsidP="001C50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1C5096" w:rsidRPr="00FA4B1C" w14:paraId="19AB3611" w14:textId="77777777" w:rsidTr="00D83C93">
        <w:trPr>
          <w:trHeight w:val="651"/>
        </w:trPr>
        <w:tc>
          <w:tcPr>
            <w:tcW w:w="833" w:type="pct"/>
          </w:tcPr>
          <w:p w14:paraId="39BEB95D" w14:textId="77777777" w:rsidR="001C5096" w:rsidRPr="00FA4B1C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FA4B1C">
              <w:rPr>
                <w:b/>
              </w:rPr>
              <w:t>Код</w:t>
            </w:r>
          </w:p>
        </w:tc>
        <w:tc>
          <w:tcPr>
            <w:tcW w:w="4167" w:type="pct"/>
          </w:tcPr>
          <w:p w14:paraId="64D9FC26" w14:textId="77777777" w:rsidR="001C5096" w:rsidRPr="00FA4B1C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FA4B1C">
              <w:rPr>
                <w:b/>
              </w:rPr>
              <w:t>Наименование результата обучения</w:t>
            </w:r>
          </w:p>
        </w:tc>
      </w:tr>
      <w:tr w:rsidR="001C5096" w:rsidRPr="00FA4B1C" w14:paraId="7503CC25" w14:textId="77777777" w:rsidTr="00D83C93">
        <w:tc>
          <w:tcPr>
            <w:tcW w:w="833" w:type="pct"/>
          </w:tcPr>
          <w:p w14:paraId="5845F21B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01</w:t>
            </w:r>
          </w:p>
        </w:tc>
        <w:tc>
          <w:tcPr>
            <w:tcW w:w="4167" w:type="pct"/>
          </w:tcPr>
          <w:p w14:paraId="0E65DE0A" w14:textId="77777777" w:rsidR="001C5096" w:rsidRPr="00FA4B1C" w:rsidRDefault="001C5096" w:rsidP="00D83C93">
            <w:pPr>
              <w:widowControl w:val="0"/>
              <w:suppressAutoHyphens/>
            </w:pPr>
            <w:r w:rsidRPr="00FA4B1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5096" w:rsidRPr="00FA4B1C" w14:paraId="286305F1" w14:textId="77777777" w:rsidTr="00D83C93">
        <w:tc>
          <w:tcPr>
            <w:tcW w:w="833" w:type="pct"/>
          </w:tcPr>
          <w:p w14:paraId="2DBB8F38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02</w:t>
            </w:r>
          </w:p>
        </w:tc>
        <w:tc>
          <w:tcPr>
            <w:tcW w:w="4167" w:type="pct"/>
          </w:tcPr>
          <w:p w14:paraId="0F7220DA" w14:textId="77777777" w:rsidR="001C5096" w:rsidRPr="00FA4B1C" w:rsidRDefault="001C5096" w:rsidP="00D83C93">
            <w:pPr>
              <w:widowControl w:val="0"/>
              <w:suppressAutoHyphens/>
            </w:pPr>
            <w:r w:rsidRPr="00FA4B1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E7A83" w:rsidRPr="00FA4B1C" w14:paraId="4F85139D" w14:textId="77777777" w:rsidTr="00D83C93">
        <w:tc>
          <w:tcPr>
            <w:tcW w:w="833" w:type="pct"/>
          </w:tcPr>
          <w:p w14:paraId="1B64CB05" w14:textId="7803A7E6" w:rsidR="007E7A83" w:rsidRPr="00FA4B1C" w:rsidRDefault="007E7A83" w:rsidP="00D83C93">
            <w:pPr>
              <w:widowControl w:val="0"/>
              <w:suppressAutoHyphens/>
              <w:spacing w:line="360" w:lineRule="auto"/>
            </w:pPr>
            <w:r w:rsidRPr="00FA4B1C">
              <w:t>ОК 03</w:t>
            </w:r>
          </w:p>
        </w:tc>
        <w:tc>
          <w:tcPr>
            <w:tcW w:w="4167" w:type="pct"/>
          </w:tcPr>
          <w:p w14:paraId="04CD355E" w14:textId="2EDC0AA9" w:rsidR="007E7A83" w:rsidRPr="00FA4B1C" w:rsidRDefault="007E7A83" w:rsidP="00D83C93">
            <w:pPr>
              <w:widowControl w:val="0"/>
              <w:suppressAutoHyphens/>
            </w:pPr>
            <w:r w:rsidRPr="00FA4B1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5096" w:rsidRPr="00FA4B1C" w14:paraId="2EC0F8C7" w14:textId="77777777" w:rsidTr="00D83C93">
        <w:tc>
          <w:tcPr>
            <w:tcW w:w="833" w:type="pct"/>
          </w:tcPr>
          <w:p w14:paraId="79E7B19C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04</w:t>
            </w:r>
          </w:p>
        </w:tc>
        <w:tc>
          <w:tcPr>
            <w:tcW w:w="4167" w:type="pct"/>
          </w:tcPr>
          <w:p w14:paraId="48959D51" w14:textId="77777777" w:rsidR="001C5096" w:rsidRPr="00FA4B1C" w:rsidRDefault="001C5096" w:rsidP="00D83C93">
            <w:pPr>
              <w:widowControl w:val="0"/>
              <w:suppressAutoHyphens/>
            </w:pPr>
            <w:r w:rsidRPr="00FA4B1C">
              <w:t>Эффективно взаимодействовать и работать в коллективе и команде;</w:t>
            </w:r>
          </w:p>
        </w:tc>
      </w:tr>
      <w:tr w:rsidR="001C5096" w:rsidRPr="00FA4B1C" w14:paraId="153B166F" w14:textId="77777777" w:rsidTr="00D83C93">
        <w:tc>
          <w:tcPr>
            <w:tcW w:w="833" w:type="pct"/>
          </w:tcPr>
          <w:p w14:paraId="3C14C7A7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05</w:t>
            </w:r>
          </w:p>
        </w:tc>
        <w:tc>
          <w:tcPr>
            <w:tcW w:w="4167" w:type="pct"/>
          </w:tcPr>
          <w:p w14:paraId="043C37F3" w14:textId="2C9E4A81" w:rsidR="001C5096" w:rsidRPr="00FA4B1C" w:rsidRDefault="001C5096" w:rsidP="00D83C93">
            <w:pPr>
              <w:widowControl w:val="0"/>
              <w:suppressAutoHyphens/>
            </w:pPr>
            <w:r w:rsidRPr="00FA4B1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C5096" w:rsidRPr="00FA4B1C" w14:paraId="7880C915" w14:textId="77777777" w:rsidTr="00D83C93">
        <w:tc>
          <w:tcPr>
            <w:tcW w:w="833" w:type="pct"/>
          </w:tcPr>
          <w:p w14:paraId="16D859CC" w14:textId="77777777" w:rsidR="001C5096" w:rsidRPr="00FA4B1C" w:rsidRDefault="001C5096" w:rsidP="00D83C93">
            <w:pPr>
              <w:widowControl w:val="0"/>
              <w:suppressAutoHyphens/>
              <w:spacing w:line="360" w:lineRule="auto"/>
            </w:pPr>
            <w:r w:rsidRPr="00FA4B1C">
              <w:t>ОК 09</w:t>
            </w:r>
          </w:p>
        </w:tc>
        <w:tc>
          <w:tcPr>
            <w:tcW w:w="4167" w:type="pct"/>
          </w:tcPr>
          <w:p w14:paraId="04F9A6CD" w14:textId="77777777" w:rsidR="001C5096" w:rsidRPr="00FA4B1C" w:rsidRDefault="001C5096" w:rsidP="00D83C93">
            <w:pPr>
              <w:widowControl w:val="0"/>
              <w:suppressAutoHyphens/>
            </w:pPr>
            <w:r w:rsidRPr="00FA4B1C">
              <w:t>Пользоваться профессиональной документацией на государственном и иностранном языках</w:t>
            </w:r>
          </w:p>
        </w:tc>
      </w:tr>
      <w:tr w:rsidR="00722676" w:rsidRPr="00FA4B1C" w14:paraId="0376FE62" w14:textId="77777777" w:rsidTr="00D83C93">
        <w:tc>
          <w:tcPr>
            <w:tcW w:w="833" w:type="pct"/>
          </w:tcPr>
          <w:p w14:paraId="7FAF16D2" w14:textId="26752DD4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.1</w:t>
            </w:r>
          </w:p>
        </w:tc>
        <w:tc>
          <w:tcPr>
            <w:tcW w:w="4167" w:type="pct"/>
          </w:tcPr>
          <w:p w14:paraId="7B0B8194" w14:textId="3C0B4713" w:rsidR="00722676" w:rsidRPr="00FA4B1C" w:rsidRDefault="00A22D5C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текущий ремонт автомобильных двигателей</w:t>
            </w:r>
          </w:p>
        </w:tc>
      </w:tr>
      <w:tr w:rsidR="00722676" w:rsidRPr="00FA4B1C" w14:paraId="56ABFA45" w14:textId="77777777" w:rsidTr="00D83C93">
        <w:tc>
          <w:tcPr>
            <w:tcW w:w="833" w:type="pct"/>
          </w:tcPr>
          <w:p w14:paraId="0709B392" w14:textId="5D058CC9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.2</w:t>
            </w:r>
          </w:p>
        </w:tc>
        <w:tc>
          <w:tcPr>
            <w:tcW w:w="4167" w:type="pct"/>
          </w:tcPr>
          <w:p w14:paraId="1A3AA3D6" w14:textId="49E69F50" w:rsidR="00722676" w:rsidRPr="00FA4B1C" w:rsidRDefault="00A22D5C" w:rsidP="00A22D5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текущий ремонт узлов и элементов электрических и электронных систем автомобилей.</w:t>
            </w:r>
          </w:p>
        </w:tc>
      </w:tr>
      <w:tr w:rsidR="00722676" w:rsidRPr="00FA4B1C" w14:paraId="10FCC36D" w14:textId="77777777" w:rsidTr="00D83C93">
        <w:tc>
          <w:tcPr>
            <w:tcW w:w="833" w:type="pct"/>
          </w:tcPr>
          <w:p w14:paraId="1EAD0561" w14:textId="7422219F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.3</w:t>
            </w:r>
          </w:p>
        </w:tc>
        <w:tc>
          <w:tcPr>
            <w:tcW w:w="4167" w:type="pct"/>
          </w:tcPr>
          <w:p w14:paraId="6EB42BAF" w14:textId="3D33E715" w:rsidR="00722676" w:rsidRPr="00FA4B1C" w:rsidRDefault="00A22D5C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текущий ремонт автомобильных трансмиссий</w:t>
            </w:r>
          </w:p>
        </w:tc>
      </w:tr>
      <w:tr w:rsidR="00722676" w:rsidRPr="00FA4B1C" w14:paraId="6515797A" w14:textId="77777777" w:rsidTr="00D83C93">
        <w:tc>
          <w:tcPr>
            <w:tcW w:w="833" w:type="pct"/>
          </w:tcPr>
          <w:p w14:paraId="4BE1E0F9" w14:textId="6BF9C8E9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.4</w:t>
            </w:r>
          </w:p>
        </w:tc>
        <w:tc>
          <w:tcPr>
            <w:tcW w:w="4167" w:type="pct"/>
          </w:tcPr>
          <w:p w14:paraId="33808906" w14:textId="3B110D6D" w:rsidR="00722676" w:rsidRPr="00FA4B1C" w:rsidRDefault="00A22D5C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текущий ремонт ходовой части и механизмов управления автомобилей.</w:t>
            </w:r>
          </w:p>
        </w:tc>
      </w:tr>
      <w:tr w:rsidR="00722676" w:rsidRPr="00FA4B1C" w14:paraId="5281F5A9" w14:textId="77777777" w:rsidTr="00D83C93">
        <w:tc>
          <w:tcPr>
            <w:tcW w:w="833" w:type="pct"/>
          </w:tcPr>
          <w:p w14:paraId="3A6B81C9" w14:textId="7DCFDAC1" w:rsidR="00722676" w:rsidRPr="00FA4B1C" w:rsidRDefault="00722676" w:rsidP="00722676">
            <w:pPr>
              <w:widowControl w:val="0"/>
              <w:suppressAutoHyphens/>
              <w:spacing w:line="360" w:lineRule="auto"/>
            </w:pPr>
            <w:r w:rsidRPr="00FA4B1C">
              <w:t xml:space="preserve">ПК </w:t>
            </w:r>
            <w:r w:rsidR="00A22D5C" w:rsidRPr="00FA4B1C">
              <w:t>3</w:t>
            </w:r>
            <w:r w:rsidRPr="00FA4B1C">
              <w:t>.5</w:t>
            </w:r>
          </w:p>
        </w:tc>
        <w:tc>
          <w:tcPr>
            <w:tcW w:w="4167" w:type="pct"/>
          </w:tcPr>
          <w:p w14:paraId="495EBCE8" w14:textId="7ED4EF20" w:rsidR="00722676" w:rsidRPr="00FA4B1C" w:rsidRDefault="00A22D5C" w:rsidP="00A22D5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Производить ремонт и окраску кузовов.</w:t>
            </w:r>
          </w:p>
        </w:tc>
      </w:tr>
    </w:tbl>
    <w:p w14:paraId="03E23669" w14:textId="77777777" w:rsidR="001C5096" w:rsidRPr="00FA4B1C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053E4FE0" w14:textId="4681CDD9" w:rsidR="00E976AB" w:rsidRPr="00FA4B1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CC2CD67" w14:textId="77777777" w:rsidR="00A22D5C" w:rsidRPr="00FA4B1C" w:rsidRDefault="00A22D5C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428AFC6D" w14:textId="77777777" w:rsidR="00E976AB" w:rsidRPr="00FA4B1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i/>
          <w:color w:val="FF0000"/>
        </w:rPr>
      </w:pPr>
      <w:r w:rsidRPr="00FA4B1C">
        <w:rPr>
          <w:b/>
          <w:bCs/>
        </w:rPr>
        <w:t xml:space="preserve">Личностные результаты реализации программы воспитания </w:t>
      </w:r>
    </w:p>
    <w:p w14:paraId="6902A6F8" w14:textId="77777777" w:rsidR="002D0793" w:rsidRPr="00FA4B1C" w:rsidRDefault="002D0793" w:rsidP="001D6737"/>
    <w:p w14:paraId="25CC70A8" w14:textId="77777777" w:rsidR="00362C00" w:rsidRPr="00FA4B1C" w:rsidRDefault="00362C00" w:rsidP="001D6737"/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8"/>
        <w:gridCol w:w="2863"/>
      </w:tblGrid>
      <w:tr w:rsidR="007E7A83" w:rsidRPr="00FA4B1C" w14:paraId="3C24FF8E" w14:textId="77777777" w:rsidTr="00E230B4">
        <w:tc>
          <w:tcPr>
            <w:tcW w:w="7338" w:type="dxa"/>
          </w:tcPr>
          <w:p w14:paraId="164298BB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 xml:space="preserve">Личностные результаты </w:t>
            </w:r>
          </w:p>
          <w:p w14:paraId="13E9FF0D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 xml:space="preserve">реализации программы воспитания </w:t>
            </w:r>
          </w:p>
          <w:p w14:paraId="12EA4348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i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4023E56B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7E7A83" w:rsidRPr="00FA4B1C" w14:paraId="0866EC0D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9BD5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FA4B1C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C1C4F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lang w:val="en-US"/>
              </w:rPr>
              <w:t>ЛР 4</w:t>
            </w:r>
          </w:p>
        </w:tc>
      </w:tr>
      <w:tr w:rsidR="007E7A83" w:rsidRPr="00FA4B1C" w14:paraId="14AAC8A7" w14:textId="77777777" w:rsidTr="00E230B4">
        <w:trPr>
          <w:trHeight w:val="268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B94F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FA4B1C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0F384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lang w:val="en-US"/>
              </w:rPr>
              <w:t>ЛР 7</w:t>
            </w:r>
          </w:p>
        </w:tc>
      </w:tr>
      <w:tr w:rsidR="007E7A83" w:rsidRPr="00FA4B1C" w14:paraId="746DEB4F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230B" w14:textId="77777777" w:rsidR="007E7A83" w:rsidRPr="00FA4B1C" w:rsidRDefault="007E7A83" w:rsidP="00E230B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FA4B1C">
              <w:lastRenderedPageBreak/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85CD3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lang w:val="en-US"/>
              </w:rPr>
              <w:t>ЛР 10</w:t>
            </w:r>
          </w:p>
        </w:tc>
      </w:tr>
      <w:tr w:rsidR="007E7A83" w:rsidRPr="00FA4B1C" w14:paraId="0F8D1263" w14:textId="77777777" w:rsidTr="00E230B4">
        <w:tc>
          <w:tcPr>
            <w:tcW w:w="10201" w:type="dxa"/>
            <w:gridSpan w:val="2"/>
            <w:tcBorders>
              <w:top w:val="single" w:sz="4" w:space="0" w:color="000000"/>
            </w:tcBorders>
            <w:vAlign w:val="center"/>
          </w:tcPr>
          <w:p w14:paraId="346F88A7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>Личностные результаты</w:t>
            </w:r>
          </w:p>
          <w:p w14:paraId="35DA376D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FA4B1C">
              <w:rPr>
                <w:b/>
              </w:rPr>
              <w:t xml:space="preserve">реализации программы воспитания, </w:t>
            </w:r>
            <w:r w:rsidRPr="00FA4B1C">
              <w:rPr>
                <w:b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7E7A83" w:rsidRPr="00FA4B1C" w14:paraId="04B5FEB4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320725E0" w14:textId="77777777" w:rsidR="007E7A83" w:rsidRPr="00FA4B1C" w:rsidRDefault="007E7A83" w:rsidP="00E230B4">
            <w:pPr>
              <w:widowControl w:val="0"/>
              <w:autoSpaceDE w:val="0"/>
              <w:autoSpaceDN w:val="0"/>
              <w:jc w:val="both"/>
            </w:pPr>
            <w:r w:rsidRPr="00FA4B1C">
              <w:rPr>
                <w:bCs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5744C7E8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bCs/>
              </w:rPr>
              <w:t>ЛР 13</w:t>
            </w:r>
          </w:p>
        </w:tc>
      </w:tr>
      <w:tr w:rsidR="007E7A83" w:rsidRPr="00FA4B1C" w14:paraId="5A423B9A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54F8F6B0" w14:textId="77777777" w:rsidR="007E7A83" w:rsidRPr="00FA4B1C" w:rsidRDefault="007E7A83" w:rsidP="00E230B4">
            <w:pPr>
              <w:widowControl w:val="0"/>
              <w:autoSpaceDE w:val="0"/>
              <w:autoSpaceDN w:val="0"/>
              <w:jc w:val="both"/>
            </w:pPr>
            <w:r w:rsidRPr="00FA4B1C">
              <w:rPr>
                <w:bCs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6E1C99B9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FA4B1C">
              <w:rPr>
                <w:b/>
                <w:bCs/>
              </w:rPr>
              <w:t>ЛР 14</w:t>
            </w:r>
          </w:p>
        </w:tc>
      </w:tr>
      <w:tr w:rsidR="007E7A83" w:rsidRPr="00FA4B1C" w14:paraId="4A0B3515" w14:textId="77777777" w:rsidTr="00E230B4">
        <w:tc>
          <w:tcPr>
            <w:tcW w:w="7338" w:type="dxa"/>
          </w:tcPr>
          <w:p w14:paraId="2BF2E339" w14:textId="77777777" w:rsidR="007E7A83" w:rsidRPr="00FA4B1C" w:rsidRDefault="007E7A83" w:rsidP="00E230B4">
            <w:pPr>
              <w:widowControl w:val="0"/>
              <w:autoSpaceDE w:val="0"/>
              <w:autoSpaceDN w:val="0"/>
              <w:jc w:val="both"/>
            </w:pPr>
            <w:r w:rsidRPr="00FA4B1C">
              <w:rPr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2863" w:type="dxa"/>
            <w:vAlign w:val="center"/>
          </w:tcPr>
          <w:p w14:paraId="2003BA35" w14:textId="77777777" w:rsidR="007E7A83" w:rsidRPr="00FA4B1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ЛР 19</w:t>
            </w:r>
          </w:p>
        </w:tc>
      </w:tr>
    </w:tbl>
    <w:p w14:paraId="37C2BA5C" w14:textId="77777777" w:rsidR="00362C00" w:rsidRPr="00FA4B1C" w:rsidRDefault="00362C00" w:rsidP="001D6737">
      <w:pPr>
        <w:sectPr w:rsidR="00362C00" w:rsidRPr="00FA4B1C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447427D9" w14:textId="77777777" w:rsidR="00EC4665" w:rsidRPr="00FA4B1C" w:rsidRDefault="00EF3309" w:rsidP="00EF3309">
      <w:pPr>
        <w:pStyle w:val="50"/>
        <w:shd w:val="clear" w:color="auto" w:fill="auto"/>
        <w:spacing w:before="0" w:after="0" w:line="360" w:lineRule="auto"/>
        <w:ind w:left="800"/>
        <w:rPr>
          <w:rStyle w:val="5"/>
          <w:b/>
          <w:color w:val="000000"/>
          <w:sz w:val="24"/>
          <w:szCs w:val="24"/>
        </w:rPr>
      </w:pPr>
      <w:bookmarkStart w:id="1" w:name="bookmark6"/>
      <w:r w:rsidRPr="00FA4B1C">
        <w:rPr>
          <w:rStyle w:val="6"/>
          <w:b/>
          <w:color w:val="000000"/>
          <w:sz w:val="24"/>
          <w:szCs w:val="24"/>
        </w:rPr>
        <w:lastRenderedPageBreak/>
        <w:t>3.</w:t>
      </w:r>
      <w:r w:rsidR="00FC2D80" w:rsidRPr="00FA4B1C">
        <w:rPr>
          <w:rStyle w:val="6"/>
          <w:b/>
          <w:color w:val="000000"/>
          <w:sz w:val="24"/>
          <w:szCs w:val="24"/>
        </w:rPr>
        <w:t>СТРУКТУРА И СОДЕРЖАНИЕ ПРОФЕССИОНАЛЬНОГО МОДУЛЯ</w:t>
      </w:r>
      <w:bookmarkEnd w:id="1"/>
    </w:p>
    <w:tbl>
      <w:tblPr>
        <w:tblpPr w:leftFromText="180" w:rightFromText="180" w:vertAnchor="text" w:horzAnchor="margin" w:tblpXSpec="center" w:tblpY="998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6369"/>
        <w:gridCol w:w="850"/>
        <w:gridCol w:w="992"/>
        <w:gridCol w:w="1701"/>
        <w:gridCol w:w="993"/>
        <w:gridCol w:w="992"/>
        <w:gridCol w:w="1134"/>
      </w:tblGrid>
      <w:tr w:rsidR="00C53DAA" w:rsidRPr="00FA4B1C" w14:paraId="7FDC35A0" w14:textId="77777777" w:rsidTr="0096326A">
        <w:trPr>
          <w:trHeight w:hRule="exact" w:val="744"/>
        </w:trPr>
        <w:tc>
          <w:tcPr>
            <w:tcW w:w="1423" w:type="dxa"/>
            <w:vMerge w:val="restart"/>
            <w:shd w:val="clear" w:color="auto" w:fill="FFFFFF"/>
          </w:tcPr>
          <w:p w14:paraId="37299429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Код</w:t>
            </w:r>
          </w:p>
          <w:p w14:paraId="5125CB0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профессиональных</w:t>
            </w:r>
          </w:p>
          <w:p w14:paraId="31EB899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6369" w:type="dxa"/>
            <w:vMerge w:val="restart"/>
            <w:shd w:val="clear" w:color="auto" w:fill="FFFFFF"/>
          </w:tcPr>
          <w:p w14:paraId="340B2859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Наименования разделов</w:t>
            </w:r>
          </w:p>
          <w:p w14:paraId="2B17AFC8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Профессионального  модуля *</w:t>
            </w:r>
          </w:p>
          <w:p w14:paraId="46BF5024" w14:textId="77777777" w:rsidR="00C53DAA" w:rsidRPr="00FA4B1C" w:rsidRDefault="00C53DAA" w:rsidP="000F5F1D">
            <w:pPr>
              <w:pStyle w:val="a9"/>
              <w:spacing w:after="0"/>
              <w:ind w:right="6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FA4B1C">
              <w:rPr>
                <w:rStyle w:val="100"/>
                <w:color w:val="000000"/>
                <w:sz w:val="24"/>
                <w:szCs w:val="24"/>
              </w:rPr>
              <w:t xml:space="preserve">         </w:t>
            </w:r>
          </w:p>
          <w:p w14:paraId="34724FAB" w14:textId="77777777" w:rsidR="00C53DAA" w:rsidRPr="00FA4B1C" w:rsidRDefault="00C53DAA" w:rsidP="000F5F1D">
            <w:pPr>
              <w:pStyle w:val="a9"/>
              <w:spacing w:after="0"/>
              <w:ind w:right="980"/>
              <w:jc w:val="right"/>
            </w:pPr>
          </w:p>
        </w:tc>
        <w:tc>
          <w:tcPr>
            <w:tcW w:w="850" w:type="dxa"/>
            <w:vMerge w:val="restart"/>
            <w:shd w:val="clear" w:color="auto" w:fill="FFFFFF"/>
          </w:tcPr>
          <w:p w14:paraId="20671DC0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Всего</w:t>
            </w:r>
          </w:p>
          <w:p w14:paraId="2EED254B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5ABC8037" w14:textId="77777777" w:rsidR="00C53DAA" w:rsidRPr="00FA4B1C" w:rsidRDefault="00C53DAA" w:rsidP="000F5F1D">
            <w:pPr>
              <w:pStyle w:val="a9"/>
              <w:spacing w:after="0"/>
              <w:ind w:left="13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Объем времени, отведенный на освоение</w:t>
            </w:r>
          </w:p>
          <w:p w14:paraId="0C8FB33F" w14:textId="77777777" w:rsidR="00C53DAA" w:rsidRPr="00FA4B1C" w:rsidRDefault="00C53DAA" w:rsidP="000F5F1D">
            <w:pPr>
              <w:pStyle w:val="a9"/>
              <w:spacing w:after="0"/>
              <w:ind w:left="134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междисциплинарного курса (курсов)</w:t>
            </w:r>
          </w:p>
        </w:tc>
      </w:tr>
      <w:tr w:rsidR="00C53DAA" w:rsidRPr="00FA4B1C" w14:paraId="7A9A58F3" w14:textId="77777777" w:rsidTr="0096326A">
        <w:trPr>
          <w:trHeight w:hRule="exact" w:val="994"/>
        </w:trPr>
        <w:tc>
          <w:tcPr>
            <w:tcW w:w="1423" w:type="dxa"/>
            <w:vMerge/>
            <w:shd w:val="clear" w:color="auto" w:fill="FFFFFF"/>
          </w:tcPr>
          <w:p w14:paraId="3E022EBD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74C7ECFC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34DB8811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3686" w:type="dxa"/>
            <w:gridSpan w:val="3"/>
            <w:shd w:val="clear" w:color="auto" w:fill="FFFFFF"/>
          </w:tcPr>
          <w:p w14:paraId="64FFCC37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Обязательная аудиторная учебная</w:t>
            </w:r>
          </w:p>
          <w:p w14:paraId="444A443B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нагрузка обучающегося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702854A3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Самостоятельная</w:t>
            </w:r>
          </w:p>
          <w:p w14:paraId="5643DCD0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047AEB1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обучающегося</w:t>
            </w:r>
          </w:p>
        </w:tc>
      </w:tr>
      <w:tr w:rsidR="00C53DAA" w:rsidRPr="00FA4B1C" w14:paraId="73CA92CC" w14:textId="77777777" w:rsidTr="0096326A">
        <w:trPr>
          <w:trHeight w:hRule="exact" w:val="1254"/>
        </w:trPr>
        <w:tc>
          <w:tcPr>
            <w:tcW w:w="1423" w:type="dxa"/>
            <w:vMerge/>
            <w:shd w:val="clear" w:color="auto" w:fill="FFFFFF"/>
          </w:tcPr>
          <w:p w14:paraId="0E5362EF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300719A8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1B7009AA" w14:textId="77777777" w:rsidR="00C53DAA" w:rsidRPr="00FA4B1C" w:rsidRDefault="00C53DAA" w:rsidP="000F5F1D">
            <w:pPr>
              <w:pStyle w:val="a9"/>
              <w:spacing w:after="0"/>
            </w:pPr>
          </w:p>
        </w:tc>
        <w:tc>
          <w:tcPr>
            <w:tcW w:w="992" w:type="dxa"/>
            <w:shd w:val="clear" w:color="auto" w:fill="FFFFFF"/>
          </w:tcPr>
          <w:p w14:paraId="342F8B1C" w14:textId="48643394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Всего</w:t>
            </w:r>
            <w:r w:rsidR="00F33686" w:rsidRPr="00FA4B1C">
              <w:rPr>
                <w:rStyle w:val="100"/>
                <w:color w:val="000000"/>
                <w:sz w:val="24"/>
                <w:szCs w:val="24"/>
              </w:rPr>
              <w:t xml:space="preserve"> лекции</w:t>
            </w:r>
            <w:r w:rsidRPr="00FA4B1C">
              <w:rPr>
                <w:rStyle w:val="100"/>
                <w:color w:val="000000"/>
                <w:sz w:val="24"/>
                <w:szCs w:val="24"/>
              </w:rPr>
              <w:t>,</w:t>
            </w:r>
          </w:p>
          <w:p w14:paraId="1EF88E89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80DDAF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в т.ч. лабораторных работ и практических занятий, часов</w:t>
            </w:r>
          </w:p>
        </w:tc>
        <w:tc>
          <w:tcPr>
            <w:tcW w:w="993" w:type="dxa"/>
            <w:shd w:val="clear" w:color="auto" w:fill="FFFFFF"/>
          </w:tcPr>
          <w:p w14:paraId="2AC55A18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701E0430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4A938B7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195B238A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586F128A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shd w:val="clear" w:color="auto" w:fill="FFFFFF"/>
          </w:tcPr>
          <w:p w14:paraId="382714D2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Всего,</w:t>
            </w:r>
          </w:p>
          <w:p w14:paraId="4E568A37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shd w:val="clear" w:color="auto" w:fill="FFFFFF"/>
          </w:tcPr>
          <w:p w14:paraId="69013639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6E8A052B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3FF52201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3A26630B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6DB27F4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</w:tr>
      <w:tr w:rsidR="00C53DAA" w:rsidRPr="00FA4B1C" w14:paraId="7BCA0706" w14:textId="77777777" w:rsidTr="0096326A">
        <w:trPr>
          <w:trHeight w:hRule="exact" w:val="418"/>
        </w:trPr>
        <w:tc>
          <w:tcPr>
            <w:tcW w:w="1423" w:type="dxa"/>
            <w:shd w:val="clear" w:color="auto" w:fill="FFFFFF"/>
          </w:tcPr>
          <w:p w14:paraId="3D6E969E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9" w:type="dxa"/>
            <w:shd w:val="clear" w:color="auto" w:fill="FFFFFF"/>
          </w:tcPr>
          <w:p w14:paraId="569504A3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2DDFC7DE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7D0363A4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14:paraId="06127C2C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14:paraId="0E32658D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14:paraId="3E6E833A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14:paraId="30AD19F8" w14:textId="77777777" w:rsidR="00C53DAA" w:rsidRPr="00FA4B1C" w:rsidRDefault="00C53DAA" w:rsidP="000F5F1D">
            <w:pPr>
              <w:pStyle w:val="a9"/>
              <w:spacing w:after="0"/>
              <w:jc w:val="center"/>
            </w:pPr>
            <w:r w:rsidRPr="00FA4B1C">
              <w:rPr>
                <w:rStyle w:val="100"/>
                <w:color w:val="000000"/>
                <w:sz w:val="24"/>
                <w:szCs w:val="24"/>
              </w:rPr>
              <w:t>-</w:t>
            </w:r>
          </w:p>
        </w:tc>
      </w:tr>
      <w:tr w:rsidR="00CE21F6" w:rsidRPr="00FA4B1C" w14:paraId="4D17841D" w14:textId="77777777" w:rsidTr="0096326A">
        <w:trPr>
          <w:trHeight w:val="687"/>
        </w:trPr>
        <w:tc>
          <w:tcPr>
            <w:tcW w:w="1423" w:type="dxa"/>
            <w:shd w:val="clear" w:color="auto" w:fill="FFFFFF"/>
          </w:tcPr>
          <w:p w14:paraId="02A13E80" w14:textId="1EBBCDD1" w:rsidR="00CE21F6" w:rsidRPr="00FA4B1C" w:rsidRDefault="00CE21F6" w:rsidP="00722676">
            <w:r w:rsidRPr="00FA4B1C">
              <w:t>ОК 01- ОК 05</w:t>
            </w:r>
            <w:r w:rsidR="008A47D8" w:rsidRPr="00FA4B1C">
              <w:t>, ОК 09</w:t>
            </w:r>
          </w:p>
          <w:p w14:paraId="515B6FAD" w14:textId="17750EF6" w:rsidR="00CE21F6" w:rsidRPr="00FA4B1C" w:rsidRDefault="00CE21F6" w:rsidP="00722676">
            <w:r w:rsidRPr="00FA4B1C">
              <w:t>ПК 3.1- ПК 3.5</w:t>
            </w:r>
          </w:p>
        </w:tc>
        <w:tc>
          <w:tcPr>
            <w:tcW w:w="6369" w:type="dxa"/>
            <w:shd w:val="clear" w:color="auto" w:fill="FFFFFF"/>
          </w:tcPr>
          <w:p w14:paraId="3BD82B85" w14:textId="755606C2" w:rsidR="00CE21F6" w:rsidRPr="00FA4B1C" w:rsidRDefault="00CE21F6" w:rsidP="00CE21F6">
            <w:pPr>
              <w:spacing w:line="276" w:lineRule="auto"/>
              <w:rPr>
                <w:bCs/>
              </w:rPr>
            </w:pPr>
            <w:r w:rsidRPr="00FA4B1C">
              <w:rPr>
                <w:bCs/>
              </w:rPr>
              <w:t xml:space="preserve">Раздел 1. </w:t>
            </w:r>
            <w:r w:rsidRPr="00FA4B1C">
              <w:t xml:space="preserve"> Слесарное дело и технические измерения</w:t>
            </w:r>
          </w:p>
        </w:tc>
        <w:tc>
          <w:tcPr>
            <w:tcW w:w="850" w:type="dxa"/>
            <w:shd w:val="clear" w:color="auto" w:fill="FFFFFF"/>
          </w:tcPr>
          <w:p w14:paraId="6F0A67D4" w14:textId="4CE25BCE" w:rsidR="00CE21F6" w:rsidRPr="00FA4B1C" w:rsidRDefault="00F33686" w:rsidP="00722676">
            <w:pPr>
              <w:pStyle w:val="a9"/>
              <w:spacing w:after="0"/>
              <w:jc w:val="center"/>
              <w:rPr>
                <w:b/>
              </w:rPr>
            </w:pPr>
            <w:r w:rsidRPr="00FA4B1C">
              <w:rPr>
                <w:b/>
              </w:rPr>
              <w:t>79</w:t>
            </w:r>
          </w:p>
        </w:tc>
        <w:tc>
          <w:tcPr>
            <w:tcW w:w="992" w:type="dxa"/>
            <w:shd w:val="clear" w:color="auto" w:fill="FFFFFF"/>
          </w:tcPr>
          <w:p w14:paraId="7D3E1A09" w14:textId="471B89F6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32</w:t>
            </w:r>
          </w:p>
        </w:tc>
        <w:tc>
          <w:tcPr>
            <w:tcW w:w="1701" w:type="dxa"/>
            <w:shd w:val="clear" w:color="auto" w:fill="FFFFFF"/>
          </w:tcPr>
          <w:p w14:paraId="5279CC5F" w14:textId="06886A01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42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25A23127" w14:textId="77777777" w:rsidR="00CE21F6" w:rsidRPr="00FA4B1C" w:rsidRDefault="00CE21F6" w:rsidP="00722676">
            <w:pPr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A447A6F" w14:textId="3A574E5A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5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019E94A" w14:textId="77777777" w:rsidR="00CE21F6" w:rsidRPr="00FA4B1C" w:rsidRDefault="00CE21F6" w:rsidP="00722676">
            <w:pPr>
              <w:pStyle w:val="a9"/>
              <w:spacing w:after="0"/>
              <w:jc w:val="center"/>
              <w:rPr>
                <w:b/>
              </w:rPr>
            </w:pPr>
          </w:p>
        </w:tc>
      </w:tr>
      <w:tr w:rsidR="00CE21F6" w:rsidRPr="00FA4B1C" w14:paraId="7BE23C87" w14:textId="77777777" w:rsidTr="0096326A">
        <w:trPr>
          <w:trHeight w:val="672"/>
        </w:trPr>
        <w:tc>
          <w:tcPr>
            <w:tcW w:w="1423" w:type="dxa"/>
            <w:shd w:val="clear" w:color="auto" w:fill="FFFFFF"/>
          </w:tcPr>
          <w:p w14:paraId="52EF43BC" w14:textId="25D37EDA" w:rsidR="00CE21F6" w:rsidRPr="00FA4B1C" w:rsidRDefault="00CE21F6" w:rsidP="00CE21F6">
            <w:r w:rsidRPr="00FA4B1C">
              <w:t>ОК 01- ОК 05</w:t>
            </w:r>
          </w:p>
          <w:p w14:paraId="3DB64650" w14:textId="562D913B" w:rsidR="008A47D8" w:rsidRPr="00FA4B1C" w:rsidRDefault="008A47D8" w:rsidP="00CE21F6">
            <w:r w:rsidRPr="00FA4B1C">
              <w:t>ОК 09</w:t>
            </w:r>
          </w:p>
          <w:p w14:paraId="51091090" w14:textId="4006699D" w:rsidR="00CE21F6" w:rsidRPr="00FA4B1C" w:rsidRDefault="00CE21F6" w:rsidP="00CE21F6">
            <w:r w:rsidRPr="00FA4B1C">
              <w:t>ПК 3.1- ПК 3.5</w:t>
            </w:r>
          </w:p>
        </w:tc>
        <w:tc>
          <w:tcPr>
            <w:tcW w:w="6369" w:type="dxa"/>
            <w:shd w:val="clear" w:color="auto" w:fill="FFFFFF"/>
          </w:tcPr>
          <w:p w14:paraId="63CD4604" w14:textId="47E8C8CF" w:rsidR="00CE21F6" w:rsidRPr="00FA4B1C" w:rsidRDefault="00CE21F6" w:rsidP="00CE21F6">
            <w:pPr>
              <w:spacing w:line="276" w:lineRule="auto"/>
              <w:rPr>
                <w:bCs/>
              </w:rPr>
            </w:pPr>
            <w:r w:rsidRPr="00FA4B1C">
              <w:rPr>
                <w:bCs/>
              </w:rPr>
              <w:t xml:space="preserve">Раздел 2. </w:t>
            </w:r>
            <w:r w:rsidRPr="00FA4B1C">
              <w:t xml:space="preserve"> Ремонт автомобилей</w:t>
            </w:r>
          </w:p>
        </w:tc>
        <w:tc>
          <w:tcPr>
            <w:tcW w:w="850" w:type="dxa"/>
            <w:shd w:val="clear" w:color="auto" w:fill="FFFFFF"/>
          </w:tcPr>
          <w:p w14:paraId="55040242" w14:textId="22E8D3E4" w:rsidR="00CE21F6" w:rsidRPr="00FA4B1C" w:rsidRDefault="00F33686" w:rsidP="00722676">
            <w:pPr>
              <w:pStyle w:val="a9"/>
              <w:spacing w:after="0"/>
              <w:jc w:val="center"/>
              <w:rPr>
                <w:b/>
              </w:rPr>
            </w:pPr>
            <w:r w:rsidRPr="00FA4B1C">
              <w:rPr>
                <w:b/>
              </w:rPr>
              <w:t>91</w:t>
            </w:r>
          </w:p>
        </w:tc>
        <w:tc>
          <w:tcPr>
            <w:tcW w:w="992" w:type="dxa"/>
            <w:shd w:val="clear" w:color="auto" w:fill="FFFFFF"/>
          </w:tcPr>
          <w:p w14:paraId="15D79304" w14:textId="4265B00E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30</w:t>
            </w:r>
          </w:p>
        </w:tc>
        <w:tc>
          <w:tcPr>
            <w:tcW w:w="1701" w:type="dxa"/>
            <w:shd w:val="clear" w:color="auto" w:fill="FFFFFF"/>
          </w:tcPr>
          <w:p w14:paraId="0A2FCFA8" w14:textId="521FEF5D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56</w:t>
            </w:r>
          </w:p>
        </w:tc>
        <w:tc>
          <w:tcPr>
            <w:tcW w:w="993" w:type="dxa"/>
            <w:vMerge/>
            <w:shd w:val="clear" w:color="auto" w:fill="FFFFFF"/>
          </w:tcPr>
          <w:p w14:paraId="673E1348" w14:textId="77777777" w:rsidR="00CE21F6" w:rsidRPr="00FA4B1C" w:rsidRDefault="00CE21F6" w:rsidP="00722676">
            <w:pPr>
              <w:pStyle w:val="a9"/>
              <w:spacing w:after="0"/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3769449" w14:textId="2E2E9A4E" w:rsidR="00CE21F6" w:rsidRPr="00FA4B1C" w:rsidRDefault="00F33686" w:rsidP="00722676">
            <w:pPr>
              <w:pStyle w:val="a9"/>
              <w:spacing w:after="0"/>
              <w:jc w:val="center"/>
            </w:pPr>
            <w:r w:rsidRPr="00FA4B1C">
              <w:t>5</w:t>
            </w:r>
          </w:p>
        </w:tc>
        <w:tc>
          <w:tcPr>
            <w:tcW w:w="1134" w:type="dxa"/>
            <w:vMerge/>
            <w:shd w:val="clear" w:color="auto" w:fill="FFFFFF"/>
          </w:tcPr>
          <w:p w14:paraId="07239A47" w14:textId="77777777" w:rsidR="00CE21F6" w:rsidRPr="00FA4B1C" w:rsidRDefault="00CE21F6" w:rsidP="00722676">
            <w:pPr>
              <w:pStyle w:val="a9"/>
              <w:spacing w:after="0"/>
              <w:jc w:val="center"/>
            </w:pPr>
          </w:p>
        </w:tc>
      </w:tr>
      <w:tr w:rsidR="00A22D5C" w:rsidRPr="00FA4B1C" w14:paraId="44AC0782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48F932CB" w14:textId="77777777" w:rsidR="00A22D5C" w:rsidRPr="00FA4B1C" w:rsidRDefault="00A22D5C" w:rsidP="00362C00">
            <w:pPr>
              <w:pStyle w:val="a9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1B1E60C0" w14:textId="58F6402D" w:rsidR="00A22D5C" w:rsidRPr="00FA4B1C" w:rsidRDefault="00A22D5C" w:rsidP="00362C00">
            <w:pPr>
              <w:pStyle w:val="a9"/>
              <w:spacing w:after="0"/>
              <w:ind w:left="120"/>
            </w:pPr>
            <w:r w:rsidRPr="00FA4B1C">
              <w:t>Учебная практика, часов</w:t>
            </w:r>
          </w:p>
        </w:tc>
        <w:tc>
          <w:tcPr>
            <w:tcW w:w="850" w:type="dxa"/>
            <w:shd w:val="clear" w:color="auto" w:fill="FFFFFF"/>
          </w:tcPr>
          <w:p w14:paraId="777278C4" w14:textId="59159470" w:rsidR="00A22D5C" w:rsidRPr="00FA4B1C" w:rsidRDefault="00F33686" w:rsidP="00C85C77">
            <w:pPr>
              <w:pStyle w:val="a9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992" w:type="dxa"/>
            <w:shd w:val="clear" w:color="auto" w:fill="FFFFFF"/>
          </w:tcPr>
          <w:p w14:paraId="7D90014B" w14:textId="77777777" w:rsidR="00A22D5C" w:rsidRPr="00FA4B1C" w:rsidRDefault="00A22D5C" w:rsidP="00362C00">
            <w:pPr>
              <w:pStyle w:val="a9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188E9176" w14:textId="77777777" w:rsidR="00A22D5C" w:rsidRPr="00FA4B1C" w:rsidRDefault="00A22D5C" w:rsidP="00362C00">
            <w:pPr>
              <w:pStyle w:val="a9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306F0F0B" w14:textId="77777777" w:rsidR="00A22D5C" w:rsidRPr="00FA4B1C" w:rsidRDefault="00A22D5C" w:rsidP="00362C00">
            <w:pPr>
              <w:pStyle w:val="a9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2FA0F529" w14:textId="77777777" w:rsidR="00A22D5C" w:rsidRPr="00FA4B1C" w:rsidRDefault="00A22D5C" w:rsidP="00362C00">
            <w:pPr>
              <w:pStyle w:val="a9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CE9E968" w14:textId="77777777" w:rsidR="00A22D5C" w:rsidRPr="00FA4B1C" w:rsidRDefault="00A22D5C" w:rsidP="00362C00">
            <w:pPr>
              <w:pStyle w:val="a9"/>
              <w:spacing w:after="0"/>
              <w:jc w:val="center"/>
            </w:pPr>
          </w:p>
        </w:tc>
      </w:tr>
      <w:tr w:rsidR="00C53DAA" w:rsidRPr="00FA4B1C" w14:paraId="7491FF7A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5C40F2A8" w14:textId="77777777" w:rsidR="00C53DAA" w:rsidRPr="00FA4B1C" w:rsidRDefault="00C53DAA" w:rsidP="00362C00">
            <w:pPr>
              <w:pStyle w:val="a9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42AA0F4B" w14:textId="77777777" w:rsidR="00C53DAA" w:rsidRPr="00FA4B1C" w:rsidRDefault="00C53DAA" w:rsidP="00362C00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FA4B1C">
              <w:t xml:space="preserve">Производственная практика, часов </w:t>
            </w:r>
          </w:p>
        </w:tc>
        <w:tc>
          <w:tcPr>
            <w:tcW w:w="850" w:type="dxa"/>
            <w:shd w:val="clear" w:color="auto" w:fill="FFFFFF"/>
          </w:tcPr>
          <w:p w14:paraId="1119782E" w14:textId="2BEC78E3" w:rsidR="00C53DAA" w:rsidRPr="00FA4B1C" w:rsidRDefault="00F33686" w:rsidP="00362C00">
            <w:pPr>
              <w:pStyle w:val="a9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92" w:type="dxa"/>
            <w:shd w:val="clear" w:color="auto" w:fill="FFFFFF"/>
          </w:tcPr>
          <w:p w14:paraId="19243E93" w14:textId="77777777" w:rsidR="00C53DAA" w:rsidRPr="00FA4B1C" w:rsidRDefault="00C53DAA" w:rsidP="00362C00">
            <w:pPr>
              <w:pStyle w:val="a9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1E815A48" w14:textId="77777777" w:rsidR="00C53DAA" w:rsidRPr="00FA4B1C" w:rsidRDefault="00C53DAA" w:rsidP="00362C00">
            <w:pPr>
              <w:pStyle w:val="a9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63713D91" w14:textId="77777777" w:rsidR="00C53DAA" w:rsidRPr="00FA4B1C" w:rsidRDefault="00C53DAA" w:rsidP="00362C00">
            <w:pPr>
              <w:pStyle w:val="a9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A53D379" w14:textId="77777777" w:rsidR="00C53DAA" w:rsidRPr="00FA4B1C" w:rsidRDefault="00C53DAA" w:rsidP="00362C00">
            <w:pPr>
              <w:pStyle w:val="a9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CE47CBB" w14:textId="77777777" w:rsidR="00C53DAA" w:rsidRPr="00FA4B1C" w:rsidRDefault="00C53DAA" w:rsidP="00362C00">
            <w:pPr>
              <w:pStyle w:val="a9"/>
              <w:spacing w:after="0"/>
              <w:jc w:val="center"/>
            </w:pPr>
          </w:p>
        </w:tc>
      </w:tr>
      <w:tr w:rsidR="00C53DAA" w:rsidRPr="00FA4B1C" w14:paraId="6B3CC262" w14:textId="77777777" w:rsidTr="00FA4B1C">
        <w:trPr>
          <w:trHeight w:hRule="exact" w:val="436"/>
        </w:trPr>
        <w:tc>
          <w:tcPr>
            <w:tcW w:w="1423" w:type="dxa"/>
            <w:tcBorders>
              <w:bottom w:val="single" w:sz="4" w:space="0" w:color="auto"/>
            </w:tcBorders>
            <w:shd w:val="clear" w:color="auto" w:fill="FFFFFF"/>
          </w:tcPr>
          <w:p w14:paraId="2002DA97" w14:textId="77777777" w:rsidR="00C53DAA" w:rsidRPr="00FA4B1C" w:rsidRDefault="00C53DAA" w:rsidP="00362C00">
            <w:pPr>
              <w:pStyle w:val="a9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tcBorders>
              <w:bottom w:val="single" w:sz="4" w:space="0" w:color="auto"/>
            </w:tcBorders>
            <w:shd w:val="clear" w:color="auto" w:fill="FFFFFF"/>
          </w:tcPr>
          <w:p w14:paraId="2888A2A8" w14:textId="77777777" w:rsidR="00C53DAA" w:rsidRPr="00FA4B1C" w:rsidRDefault="00C53DAA" w:rsidP="00362C00">
            <w:pPr>
              <w:pStyle w:val="a9"/>
              <w:spacing w:after="0"/>
              <w:ind w:left="120"/>
            </w:pPr>
            <w:r w:rsidRPr="00FA4B1C">
              <w:t>Промежуточная аттестация (квалификационный экзамен)</w:t>
            </w:r>
          </w:p>
        </w:tc>
        <w:tc>
          <w:tcPr>
            <w:tcW w:w="850" w:type="dxa"/>
            <w:shd w:val="clear" w:color="auto" w:fill="FFFFFF"/>
          </w:tcPr>
          <w:p w14:paraId="1CD4CBAB" w14:textId="29E65B08" w:rsidR="00C53DAA" w:rsidRPr="00FA4B1C" w:rsidRDefault="00F33686" w:rsidP="00362C00">
            <w:pPr>
              <w:pStyle w:val="a9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14:paraId="2A962149" w14:textId="77777777" w:rsidR="00C53DAA" w:rsidRPr="00FA4B1C" w:rsidRDefault="00C53DAA" w:rsidP="00362C00">
            <w:pPr>
              <w:pStyle w:val="a9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5C87AFE8" w14:textId="77777777" w:rsidR="00C53DAA" w:rsidRPr="00FA4B1C" w:rsidRDefault="00C53DAA" w:rsidP="00362C00">
            <w:pPr>
              <w:pStyle w:val="a9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5C742E92" w14:textId="77777777" w:rsidR="00C53DAA" w:rsidRPr="00FA4B1C" w:rsidRDefault="00C53DAA" w:rsidP="00362C00">
            <w:pPr>
              <w:pStyle w:val="a9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02B8854" w14:textId="77777777" w:rsidR="00C53DAA" w:rsidRPr="00FA4B1C" w:rsidRDefault="00C53DAA" w:rsidP="00362C00">
            <w:pPr>
              <w:pStyle w:val="a9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119F0EE" w14:textId="77777777" w:rsidR="00C53DAA" w:rsidRPr="00FA4B1C" w:rsidRDefault="00C53DAA" w:rsidP="00362C00">
            <w:pPr>
              <w:pStyle w:val="a9"/>
              <w:spacing w:after="0"/>
              <w:jc w:val="center"/>
            </w:pPr>
          </w:p>
        </w:tc>
      </w:tr>
      <w:tr w:rsidR="00C53DAA" w:rsidRPr="00FA4B1C" w14:paraId="03CD7682" w14:textId="77777777" w:rsidTr="00FA4B1C">
        <w:trPr>
          <w:trHeight w:hRule="exact" w:val="568"/>
        </w:trPr>
        <w:tc>
          <w:tcPr>
            <w:tcW w:w="7792" w:type="dxa"/>
            <w:gridSpan w:val="2"/>
            <w:tcBorders>
              <w:bottom w:val="nil"/>
            </w:tcBorders>
            <w:shd w:val="clear" w:color="auto" w:fill="FFFFFF"/>
          </w:tcPr>
          <w:p w14:paraId="5BC3B9ED" w14:textId="77777777" w:rsidR="00C53DAA" w:rsidRPr="00FA4B1C" w:rsidRDefault="00C53DAA" w:rsidP="00C53DAA">
            <w:pPr>
              <w:pStyle w:val="a9"/>
              <w:spacing w:after="0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ВСЕГО</w:t>
            </w:r>
          </w:p>
          <w:p w14:paraId="7EC08EF6" w14:textId="77777777" w:rsidR="00C53DAA" w:rsidRPr="00FA4B1C" w:rsidRDefault="00C53DAA" w:rsidP="00C53DAA">
            <w:pPr>
              <w:pStyle w:val="a9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3C3979B7" w14:textId="77777777" w:rsidR="00C53DAA" w:rsidRPr="00FA4B1C" w:rsidRDefault="00C53DAA" w:rsidP="00C53DAA">
            <w:pPr>
              <w:pStyle w:val="a9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03FF2F2F" w14:textId="77777777" w:rsidR="00C53DAA" w:rsidRPr="00FA4B1C" w:rsidRDefault="00C53DAA" w:rsidP="00C53DAA">
            <w:pPr>
              <w:pStyle w:val="a9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6FC1DF69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BA4A7F7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6CCB36D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60C50D0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41850AE9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8007432" w14:textId="77777777" w:rsidR="00C53DAA" w:rsidRPr="00FA4B1C" w:rsidRDefault="00C53DAA" w:rsidP="000F5F1D">
            <w:pPr>
              <w:pStyle w:val="a9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:</w:t>
            </w:r>
          </w:p>
        </w:tc>
        <w:tc>
          <w:tcPr>
            <w:tcW w:w="850" w:type="dxa"/>
            <w:shd w:val="clear" w:color="auto" w:fill="FFFFFF"/>
          </w:tcPr>
          <w:p w14:paraId="34767D0E" w14:textId="053F0F16" w:rsidR="00C53DAA" w:rsidRPr="00FA4B1C" w:rsidRDefault="00F33686" w:rsidP="000F5F1D">
            <w:pPr>
              <w:pStyle w:val="a9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FA4B1C">
              <w:rPr>
                <w:rStyle w:val="12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992" w:type="dxa"/>
            <w:shd w:val="clear" w:color="auto" w:fill="FFFFFF"/>
          </w:tcPr>
          <w:p w14:paraId="40A8423A" w14:textId="77777777" w:rsidR="00C53DAA" w:rsidRPr="00FA4B1C" w:rsidRDefault="00C53DAA" w:rsidP="000F5F1D">
            <w:pPr>
              <w:pStyle w:val="a9"/>
              <w:spacing w:after="0"/>
              <w:ind w:left="12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12017122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FFFF"/>
          </w:tcPr>
          <w:p w14:paraId="5C5DD275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rStyle w:val="4p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165FB9AF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163269E" w14:textId="77777777" w:rsidR="00C53DAA" w:rsidRPr="00FA4B1C" w:rsidRDefault="00C53DAA" w:rsidP="000F5F1D">
            <w:pPr>
              <w:pStyle w:val="a9"/>
              <w:spacing w:after="0"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-</w:t>
            </w:r>
          </w:p>
        </w:tc>
      </w:tr>
    </w:tbl>
    <w:p w14:paraId="7C481D7C" w14:textId="77777777" w:rsidR="00A82299" w:rsidRPr="00FA4B1C" w:rsidRDefault="00A82299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5"/>
          <w:b w:val="0"/>
          <w:bCs w:val="0"/>
          <w:color w:val="000000"/>
          <w:sz w:val="24"/>
          <w:szCs w:val="24"/>
        </w:rPr>
      </w:pPr>
    </w:p>
    <w:p w14:paraId="75A00A17" w14:textId="77777777" w:rsidR="00300931" w:rsidRPr="00FA4B1C" w:rsidRDefault="00300931" w:rsidP="00FA4B1C">
      <w:pPr>
        <w:pStyle w:val="2"/>
        <w:tabs>
          <w:tab w:val="left" w:pos="1491"/>
        </w:tabs>
        <w:spacing w:before="66" w:after="44"/>
        <w:ind w:left="926"/>
        <w:rPr>
          <w:rFonts w:ascii="Times New Roman" w:hAnsi="Times New Roman"/>
          <w:i w:val="0"/>
          <w:sz w:val="24"/>
          <w:szCs w:val="24"/>
        </w:rPr>
      </w:pPr>
      <w:r w:rsidRPr="00FA4B1C">
        <w:rPr>
          <w:rFonts w:ascii="Times New Roman" w:hAnsi="Times New Roman"/>
          <w:i w:val="0"/>
          <w:sz w:val="24"/>
          <w:szCs w:val="24"/>
        </w:rPr>
        <w:t>3.1.Тематический</w:t>
      </w:r>
      <w:r w:rsidRPr="00FA4B1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план</w:t>
      </w:r>
      <w:r w:rsidRPr="00FA4B1C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и</w:t>
      </w:r>
      <w:r w:rsidRPr="00FA4B1C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содержание</w:t>
      </w:r>
      <w:r w:rsidRPr="00FA4B1C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профессионального</w:t>
      </w:r>
      <w:r w:rsidRPr="00FA4B1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модуля</w:t>
      </w:r>
      <w:r w:rsidRPr="00FA4B1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FA4B1C">
        <w:rPr>
          <w:rFonts w:ascii="Times New Roman" w:hAnsi="Times New Roman"/>
          <w:i w:val="0"/>
          <w:sz w:val="24"/>
          <w:szCs w:val="24"/>
        </w:rPr>
        <w:t>(ПМ)</w:t>
      </w:r>
    </w:p>
    <w:p w14:paraId="17B011DD" w14:textId="584EE4DF" w:rsidR="007F0B3C" w:rsidRPr="00FA4B1C" w:rsidRDefault="007F0B3C" w:rsidP="007F0B3C"/>
    <w:p w14:paraId="65AF33F9" w14:textId="77777777" w:rsidR="00A22D5C" w:rsidRPr="00FA4B1C" w:rsidRDefault="00A22D5C" w:rsidP="007F0B3C"/>
    <w:p w14:paraId="52EB3975" w14:textId="25081B04" w:rsidR="0096326A" w:rsidRPr="00FA4B1C" w:rsidRDefault="0096326A" w:rsidP="007F0B3C"/>
    <w:p w14:paraId="4301364E" w14:textId="208D1D9D" w:rsidR="0096326A" w:rsidRPr="00FA4B1C" w:rsidRDefault="0096326A" w:rsidP="007F0B3C"/>
    <w:p w14:paraId="60B5CA41" w14:textId="391CFEA0" w:rsidR="0096326A" w:rsidRPr="00FA4B1C" w:rsidRDefault="0096326A" w:rsidP="007F0B3C"/>
    <w:p w14:paraId="2860FFE4" w14:textId="2C459769" w:rsidR="0096326A" w:rsidRPr="00FA4B1C" w:rsidRDefault="0096326A" w:rsidP="007F0B3C"/>
    <w:p w14:paraId="0387EB7E" w14:textId="648DCD26" w:rsidR="0096326A" w:rsidRPr="00FA4B1C" w:rsidRDefault="0096326A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4B1C">
        <w:rPr>
          <w:b/>
          <w:caps/>
        </w:rPr>
        <w:t xml:space="preserve">3.2. </w:t>
      </w:r>
      <w:r w:rsidRPr="00FA4B1C">
        <w:rPr>
          <w:b/>
        </w:rPr>
        <w:t xml:space="preserve">Содержание обучения по профессиональному модулю </w:t>
      </w:r>
    </w:p>
    <w:p w14:paraId="2F0423AA" w14:textId="4CD90A12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354"/>
        <w:gridCol w:w="1134"/>
        <w:gridCol w:w="1984"/>
      </w:tblGrid>
      <w:tr w:rsidR="00CE21F6" w:rsidRPr="00FA4B1C" w14:paraId="7DFC60FA" w14:textId="77777777" w:rsidTr="008A47D8">
        <w:tc>
          <w:tcPr>
            <w:tcW w:w="1028" w:type="pct"/>
            <w:vAlign w:val="center"/>
          </w:tcPr>
          <w:p w14:paraId="550C3E9D" w14:textId="77777777" w:rsidR="00CE21F6" w:rsidRPr="00FA4B1C" w:rsidRDefault="00CE21F6" w:rsidP="00D225AF">
            <w:pPr>
              <w:jc w:val="center"/>
              <w:rPr>
                <w:b/>
              </w:rPr>
            </w:pPr>
            <w:r w:rsidRPr="00FA4B1C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79" w:type="pct"/>
            <w:vAlign w:val="center"/>
          </w:tcPr>
          <w:p w14:paraId="51CAFF3A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Содержание учебного материала, лабораторные работы и практические занятия, </w:t>
            </w:r>
          </w:p>
          <w:p w14:paraId="73AE2703" w14:textId="77777777" w:rsidR="00CE21F6" w:rsidRPr="00FA4B1C" w:rsidRDefault="00CE21F6" w:rsidP="00D225AF">
            <w:pPr>
              <w:jc w:val="center"/>
              <w:rPr>
                <w:b/>
              </w:rPr>
            </w:pPr>
            <w:r w:rsidRPr="00FA4B1C">
              <w:rPr>
                <w:b/>
                <w:bCs/>
              </w:rPr>
              <w:t>самостоятельная учебная работа обучающихся</w:t>
            </w:r>
          </w:p>
        </w:tc>
        <w:tc>
          <w:tcPr>
            <w:tcW w:w="361" w:type="pct"/>
            <w:vAlign w:val="center"/>
          </w:tcPr>
          <w:p w14:paraId="7B1BA136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Объем в часах</w:t>
            </w:r>
          </w:p>
        </w:tc>
        <w:tc>
          <w:tcPr>
            <w:tcW w:w="632" w:type="pct"/>
          </w:tcPr>
          <w:p w14:paraId="6E049006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Коды компетенций, формированию </w:t>
            </w:r>
          </w:p>
          <w:p w14:paraId="40161650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которых </w:t>
            </w:r>
          </w:p>
          <w:p w14:paraId="2A62D6B4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способствует </w:t>
            </w:r>
          </w:p>
          <w:p w14:paraId="2CD3707D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элемент </w:t>
            </w:r>
          </w:p>
          <w:p w14:paraId="468F2E9F" w14:textId="77777777" w:rsidR="00CE21F6" w:rsidRPr="00FA4B1C" w:rsidRDefault="00CE21F6" w:rsidP="00D225AF">
            <w:pPr>
              <w:jc w:val="center"/>
              <w:rPr>
                <w:rFonts w:eastAsia="Calibri"/>
                <w:b/>
                <w:bCs/>
              </w:rPr>
            </w:pPr>
            <w:r w:rsidRPr="00FA4B1C">
              <w:rPr>
                <w:b/>
                <w:bCs/>
              </w:rPr>
              <w:t>программы</w:t>
            </w:r>
          </w:p>
        </w:tc>
      </w:tr>
      <w:tr w:rsidR="00CE21F6" w:rsidRPr="00FA4B1C" w14:paraId="43266D0D" w14:textId="77777777" w:rsidTr="008A47D8">
        <w:tc>
          <w:tcPr>
            <w:tcW w:w="1028" w:type="pct"/>
          </w:tcPr>
          <w:p w14:paraId="56214124" w14:textId="77777777" w:rsidR="00CE21F6" w:rsidRPr="00FA4B1C" w:rsidRDefault="00CE21F6" w:rsidP="00D225AF">
            <w:pPr>
              <w:jc w:val="center"/>
              <w:rPr>
                <w:b/>
                <w:iCs/>
              </w:rPr>
            </w:pPr>
            <w:r w:rsidRPr="00FA4B1C">
              <w:rPr>
                <w:b/>
                <w:iCs/>
              </w:rPr>
              <w:t>1</w:t>
            </w:r>
          </w:p>
        </w:tc>
        <w:tc>
          <w:tcPr>
            <w:tcW w:w="2979" w:type="pct"/>
          </w:tcPr>
          <w:p w14:paraId="54CCF8B0" w14:textId="77777777" w:rsidR="00CE21F6" w:rsidRPr="00FA4B1C" w:rsidRDefault="00CE21F6" w:rsidP="00D225AF">
            <w:pPr>
              <w:jc w:val="center"/>
              <w:rPr>
                <w:b/>
                <w:bCs/>
                <w:iCs/>
              </w:rPr>
            </w:pPr>
            <w:r w:rsidRPr="00FA4B1C">
              <w:rPr>
                <w:b/>
                <w:bCs/>
                <w:iCs/>
              </w:rPr>
              <w:t>2</w:t>
            </w:r>
          </w:p>
        </w:tc>
        <w:tc>
          <w:tcPr>
            <w:tcW w:w="361" w:type="pct"/>
            <w:vAlign w:val="center"/>
          </w:tcPr>
          <w:p w14:paraId="566D6661" w14:textId="77777777" w:rsidR="00CE21F6" w:rsidRPr="00FA4B1C" w:rsidRDefault="00CE21F6" w:rsidP="00D225AF">
            <w:pPr>
              <w:jc w:val="center"/>
              <w:rPr>
                <w:b/>
                <w:bCs/>
                <w:iCs/>
              </w:rPr>
            </w:pPr>
            <w:r w:rsidRPr="00FA4B1C">
              <w:rPr>
                <w:b/>
                <w:bCs/>
                <w:iCs/>
              </w:rPr>
              <w:t>3</w:t>
            </w:r>
          </w:p>
        </w:tc>
        <w:tc>
          <w:tcPr>
            <w:tcW w:w="632" w:type="pct"/>
          </w:tcPr>
          <w:p w14:paraId="3DFD8D67" w14:textId="77777777" w:rsidR="00CE21F6" w:rsidRPr="00FA4B1C" w:rsidRDefault="00CE21F6" w:rsidP="00D225AF">
            <w:pPr>
              <w:jc w:val="center"/>
              <w:rPr>
                <w:rFonts w:eastAsia="Calibri"/>
                <w:b/>
                <w:bCs/>
                <w:iCs/>
              </w:rPr>
            </w:pPr>
            <w:r w:rsidRPr="00FA4B1C">
              <w:rPr>
                <w:rFonts w:eastAsia="Calibri"/>
                <w:b/>
                <w:bCs/>
                <w:iCs/>
              </w:rPr>
              <w:t>4</w:t>
            </w:r>
          </w:p>
        </w:tc>
      </w:tr>
      <w:tr w:rsidR="00CE21F6" w:rsidRPr="00FA4B1C" w14:paraId="7F6A5725" w14:textId="77777777" w:rsidTr="008A47D8">
        <w:tc>
          <w:tcPr>
            <w:tcW w:w="4007" w:type="pct"/>
            <w:gridSpan w:val="2"/>
          </w:tcPr>
          <w:p w14:paraId="7B98E870" w14:textId="77777777" w:rsidR="00CE21F6" w:rsidRPr="00FA4B1C" w:rsidRDefault="008A47D8" w:rsidP="00D225AF">
            <w:pPr>
              <w:rPr>
                <w:b/>
                <w:bCs/>
              </w:rPr>
            </w:pPr>
            <w:r w:rsidRPr="00FA4B1C">
              <w:rPr>
                <w:b/>
                <w:bCs/>
              </w:rPr>
              <w:t xml:space="preserve">Раздел 1. </w:t>
            </w:r>
            <w:r w:rsidR="00CE21F6" w:rsidRPr="00FA4B1C">
              <w:rPr>
                <w:b/>
                <w:bCs/>
              </w:rPr>
              <w:t>Слесарное дело и технические измерения</w:t>
            </w:r>
          </w:p>
          <w:p w14:paraId="117B0D96" w14:textId="7E78CE8D" w:rsidR="00D225AF" w:rsidRPr="00FA4B1C" w:rsidRDefault="00D225AF" w:rsidP="00D225AF">
            <w:pPr>
              <w:rPr>
                <w:b/>
                <w:bCs/>
              </w:rPr>
            </w:pPr>
          </w:p>
        </w:tc>
        <w:tc>
          <w:tcPr>
            <w:tcW w:w="361" w:type="pct"/>
            <w:vAlign w:val="center"/>
          </w:tcPr>
          <w:p w14:paraId="38C4F4FB" w14:textId="6BBA02F1" w:rsidR="00CE21F6" w:rsidRPr="00FA4B1C" w:rsidRDefault="008A47D8" w:rsidP="00D225AF">
            <w:pPr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74</w:t>
            </w:r>
          </w:p>
        </w:tc>
        <w:tc>
          <w:tcPr>
            <w:tcW w:w="632" w:type="pct"/>
          </w:tcPr>
          <w:p w14:paraId="76F71194" w14:textId="77777777" w:rsidR="00CE21F6" w:rsidRPr="00FA4B1C" w:rsidRDefault="00CE21F6" w:rsidP="00D225AF">
            <w:pPr>
              <w:jc w:val="center"/>
              <w:rPr>
                <w:b/>
                <w:bCs/>
              </w:rPr>
            </w:pPr>
          </w:p>
        </w:tc>
      </w:tr>
      <w:tr w:rsidR="00D225AF" w:rsidRPr="00FA4B1C" w14:paraId="2802FB94" w14:textId="77777777" w:rsidTr="008A47D8">
        <w:trPr>
          <w:trHeight w:val="249"/>
        </w:trPr>
        <w:tc>
          <w:tcPr>
            <w:tcW w:w="1028" w:type="pct"/>
            <w:vMerge w:val="restart"/>
          </w:tcPr>
          <w:p w14:paraId="2D9E145D" w14:textId="77777777" w:rsidR="00D225AF" w:rsidRPr="00FA4B1C" w:rsidRDefault="00D225AF" w:rsidP="008A47D8">
            <w:r w:rsidRPr="00FA4B1C">
              <w:t>Тема 1.1</w:t>
            </w:r>
          </w:p>
          <w:p w14:paraId="247FF93F" w14:textId="77777777" w:rsidR="00D225AF" w:rsidRPr="00FA4B1C" w:rsidRDefault="00D225AF" w:rsidP="008A47D8">
            <w:pPr>
              <w:rPr>
                <w:i/>
              </w:rPr>
            </w:pPr>
            <w:r w:rsidRPr="00FA4B1C">
              <w:t>Технические измерения</w:t>
            </w:r>
          </w:p>
          <w:p w14:paraId="5C89A7F9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7FDDD3E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11D4892" w14:textId="19E8FB91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</w:tcPr>
          <w:p w14:paraId="018DA382" w14:textId="77777777" w:rsidR="00D225AF" w:rsidRPr="00FA4B1C" w:rsidRDefault="00D225AF" w:rsidP="008A47D8">
            <w:r w:rsidRPr="00FA4B1C">
              <w:t xml:space="preserve">ОК 01- ОК 05, </w:t>
            </w:r>
          </w:p>
          <w:p w14:paraId="1F09E4A1" w14:textId="39FEDDBE" w:rsidR="00D225AF" w:rsidRPr="00FA4B1C" w:rsidRDefault="00D225AF" w:rsidP="008A47D8">
            <w:r w:rsidRPr="00FA4B1C">
              <w:t>ОК 09</w:t>
            </w:r>
          </w:p>
          <w:p w14:paraId="6B75F9F4" w14:textId="5994BC0B" w:rsidR="00D225AF" w:rsidRPr="00FA4B1C" w:rsidRDefault="00D225AF" w:rsidP="008A47D8">
            <w:pPr>
              <w:rPr>
                <w:bCs/>
              </w:rPr>
            </w:pPr>
            <w:r w:rsidRPr="00FA4B1C">
              <w:t>ПК 3.1- ПК 3.5</w:t>
            </w:r>
          </w:p>
        </w:tc>
      </w:tr>
      <w:tr w:rsidR="00D225AF" w:rsidRPr="00FA4B1C" w14:paraId="3FCADE88" w14:textId="77777777" w:rsidTr="008A47D8">
        <w:trPr>
          <w:trHeight w:val="536"/>
        </w:trPr>
        <w:tc>
          <w:tcPr>
            <w:tcW w:w="1028" w:type="pct"/>
            <w:vMerge/>
          </w:tcPr>
          <w:p w14:paraId="157A3303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E689880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Содержание предмета и его назначение в подготовке специалистов. </w:t>
            </w:r>
          </w:p>
          <w:p w14:paraId="58CDE98F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Виды технических измерений. </w:t>
            </w:r>
          </w:p>
          <w:p w14:paraId="0C03B031" w14:textId="4DAF4A9B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Оборудование и технология проведения технических измерений</w:t>
            </w:r>
          </w:p>
        </w:tc>
        <w:tc>
          <w:tcPr>
            <w:tcW w:w="361" w:type="pct"/>
            <w:vMerge/>
            <w:vAlign w:val="center"/>
          </w:tcPr>
          <w:p w14:paraId="048B00D3" w14:textId="77777777" w:rsidR="00D225AF" w:rsidRPr="00FA4B1C" w:rsidRDefault="00D225AF" w:rsidP="008A47D8">
            <w:pPr>
              <w:jc w:val="center"/>
            </w:pPr>
          </w:p>
        </w:tc>
        <w:tc>
          <w:tcPr>
            <w:tcW w:w="632" w:type="pct"/>
            <w:vMerge/>
          </w:tcPr>
          <w:p w14:paraId="63AB5AE5" w14:textId="77777777" w:rsidR="00D225AF" w:rsidRPr="00FA4B1C" w:rsidRDefault="00D225AF" w:rsidP="008A47D8">
            <w:pPr>
              <w:jc w:val="center"/>
              <w:rPr>
                <w:b/>
              </w:rPr>
            </w:pPr>
          </w:p>
        </w:tc>
      </w:tr>
      <w:tr w:rsidR="00D225AF" w:rsidRPr="00FA4B1C" w14:paraId="51E9AF8A" w14:textId="77777777" w:rsidTr="008A47D8">
        <w:tc>
          <w:tcPr>
            <w:tcW w:w="1028" w:type="pct"/>
            <w:vMerge/>
          </w:tcPr>
          <w:p w14:paraId="64C7CAFD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FC345F7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Практические занятия </w:t>
            </w:r>
          </w:p>
        </w:tc>
        <w:tc>
          <w:tcPr>
            <w:tcW w:w="361" w:type="pct"/>
            <w:vMerge w:val="restart"/>
            <w:vAlign w:val="center"/>
          </w:tcPr>
          <w:p w14:paraId="616010CF" w14:textId="1D11CB85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</w:tcPr>
          <w:p w14:paraId="3D71CD9C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1B697F65" w14:textId="77777777" w:rsidTr="008A47D8">
        <w:tc>
          <w:tcPr>
            <w:tcW w:w="1028" w:type="pct"/>
            <w:vMerge/>
          </w:tcPr>
          <w:p w14:paraId="0D00211F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9034986" w14:textId="3C08230F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1. Измерение размеров детали</w:t>
            </w:r>
          </w:p>
        </w:tc>
        <w:tc>
          <w:tcPr>
            <w:tcW w:w="361" w:type="pct"/>
            <w:vMerge/>
            <w:vAlign w:val="center"/>
          </w:tcPr>
          <w:p w14:paraId="6E287A69" w14:textId="77777777" w:rsidR="00D225AF" w:rsidRPr="00FA4B1C" w:rsidRDefault="00D225AF" w:rsidP="008A47D8"/>
        </w:tc>
        <w:tc>
          <w:tcPr>
            <w:tcW w:w="632" w:type="pct"/>
            <w:vMerge/>
          </w:tcPr>
          <w:p w14:paraId="21ECFB18" w14:textId="77777777" w:rsidR="00D225AF" w:rsidRPr="00FA4B1C" w:rsidRDefault="00D225AF" w:rsidP="008A47D8">
            <w:pPr>
              <w:rPr>
                <w:b/>
              </w:rPr>
            </w:pPr>
          </w:p>
        </w:tc>
      </w:tr>
      <w:tr w:rsidR="00D225AF" w:rsidRPr="00FA4B1C" w14:paraId="78D65D0D" w14:textId="77777777" w:rsidTr="008A47D8">
        <w:tc>
          <w:tcPr>
            <w:tcW w:w="1028" w:type="pct"/>
            <w:vMerge/>
          </w:tcPr>
          <w:p w14:paraId="3948F798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F4F5B02" w14:textId="47759358" w:rsidR="00D225AF" w:rsidRPr="00FA4B1C" w:rsidRDefault="00D225AF" w:rsidP="008A47D8">
            <w:pPr>
              <w:spacing w:after="20"/>
              <w:rPr>
                <w:bCs/>
                <w:iCs/>
              </w:rPr>
            </w:pPr>
            <w:r w:rsidRPr="00FA4B1C">
              <w:rPr>
                <w:bCs/>
                <w:iCs/>
              </w:rPr>
              <w:t>2.ВСР.Назначение, виды, классификация штангенциркулей, микрометров.</w:t>
            </w:r>
          </w:p>
        </w:tc>
        <w:tc>
          <w:tcPr>
            <w:tcW w:w="361" w:type="pct"/>
            <w:vAlign w:val="center"/>
          </w:tcPr>
          <w:p w14:paraId="62633EEE" w14:textId="713F1B93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</w:tcPr>
          <w:p w14:paraId="14721D2F" w14:textId="77777777" w:rsidR="00D225AF" w:rsidRPr="00FA4B1C" w:rsidRDefault="00D225AF" w:rsidP="008A47D8">
            <w:pPr>
              <w:rPr>
                <w:b/>
              </w:rPr>
            </w:pPr>
          </w:p>
        </w:tc>
      </w:tr>
      <w:tr w:rsidR="00D225AF" w:rsidRPr="00FA4B1C" w14:paraId="1E07D8B7" w14:textId="77777777" w:rsidTr="008A47D8">
        <w:tc>
          <w:tcPr>
            <w:tcW w:w="1028" w:type="pct"/>
            <w:vMerge w:val="restart"/>
          </w:tcPr>
          <w:p w14:paraId="52BCB8C7" w14:textId="77777777" w:rsidR="00D225AF" w:rsidRPr="00FA4B1C" w:rsidRDefault="00D225AF" w:rsidP="008A47D8">
            <w:r w:rsidRPr="00FA4B1C">
              <w:t xml:space="preserve">Тема 1.2  </w:t>
            </w:r>
          </w:p>
          <w:p w14:paraId="2D098A47" w14:textId="77777777" w:rsidR="00D225AF" w:rsidRPr="00FA4B1C" w:rsidRDefault="00D225AF" w:rsidP="008A47D8">
            <w:r w:rsidRPr="00FA4B1C">
              <w:t>Разметка, резка металла</w:t>
            </w:r>
          </w:p>
        </w:tc>
        <w:tc>
          <w:tcPr>
            <w:tcW w:w="2979" w:type="pct"/>
          </w:tcPr>
          <w:p w14:paraId="620A936B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4AC6509A" w14:textId="1A07B25C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</w:tcPr>
          <w:p w14:paraId="38D9823A" w14:textId="77777777" w:rsidR="00F04CB7" w:rsidRPr="00FA4B1C" w:rsidRDefault="00F04CB7" w:rsidP="00F04CB7">
            <w:r w:rsidRPr="00FA4B1C">
              <w:t xml:space="preserve">ОК 01- ОК 05, </w:t>
            </w:r>
          </w:p>
          <w:p w14:paraId="0B65B806" w14:textId="77777777" w:rsidR="00F04CB7" w:rsidRPr="00FA4B1C" w:rsidRDefault="00F04CB7" w:rsidP="00F04CB7">
            <w:r w:rsidRPr="00FA4B1C">
              <w:t>ОК 09</w:t>
            </w:r>
          </w:p>
          <w:p w14:paraId="350F10E4" w14:textId="5851868F" w:rsidR="00D225AF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D225AF" w:rsidRPr="00FA4B1C" w14:paraId="279B4801" w14:textId="77777777" w:rsidTr="008A47D8">
        <w:trPr>
          <w:trHeight w:val="830"/>
        </w:trPr>
        <w:tc>
          <w:tcPr>
            <w:tcW w:w="1028" w:type="pct"/>
            <w:vMerge/>
          </w:tcPr>
          <w:p w14:paraId="2E11AED0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C2F3EE1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Разметка и ее назначение. </w:t>
            </w:r>
          </w:p>
          <w:p w14:paraId="24A2E648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Инструменты и приспособления, применяемые при разметке. </w:t>
            </w:r>
          </w:p>
          <w:p w14:paraId="13431CC2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Основные этапы разметки. </w:t>
            </w:r>
          </w:p>
          <w:p w14:paraId="3A8BDFBD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Разметка по шаблонам, изделию, чертежам. </w:t>
            </w:r>
          </w:p>
          <w:p w14:paraId="2FF2CB9E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 резке металлов.  </w:t>
            </w:r>
          </w:p>
          <w:p w14:paraId="776C1C3A" w14:textId="2313215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Приёмы резки различных заготовок</w:t>
            </w:r>
          </w:p>
        </w:tc>
        <w:tc>
          <w:tcPr>
            <w:tcW w:w="361" w:type="pct"/>
            <w:vMerge/>
            <w:vAlign w:val="center"/>
          </w:tcPr>
          <w:p w14:paraId="0983E5E5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632" w:type="pct"/>
            <w:vMerge/>
          </w:tcPr>
          <w:p w14:paraId="24172962" w14:textId="77777777" w:rsidR="00D225AF" w:rsidRPr="00FA4B1C" w:rsidRDefault="00D225AF" w:rsidP="008A47D8">
            <w:pPr>
              <w:rPr>
                <w:b/>
                <w:i/>
              </w:rPr>
            </w:pPr>
          </w:p>
        </w:tc>
      </w:tr>
      <w:tr w:rsidR="00D225AF" w:rsidRPr="00FA4B1C" w14:paraId="5A3E1C9D" w14:textId="77777777" w:rsidTr="008A47D8">
        <w:tc>
          <w:tcPr>
            <w:tcW w:w="1028" w:type="pct"/>
            <w:vMerge/>
          </w:tcPr>
          <w:p w14:paraId="0B261912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F9C7EB0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41B4F3CA" w14:textId="70686D89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</w:tcPr>
          <w:p w14:paraId="55F95BA8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71713DC6" w14:textId="77777777" w:rsidTr="008A47D8">
        <w:tc>
          <w:tcPr>
            <w:tcW w:w="1028" w:type="pct"/>
            <w:vMerge/>
          </w:tcPr>
          <w:p w14:paraId="1BDC920C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77DB961F" w14:textId="66390D98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3.Разметка и резка заготовки</w:t>
            </w:r>
          </w:p>
        </w:tc>
        <w:tc>
          <w:tcPr>
            <w:tcW w:w="361" w:type="pct"/>
            <w:vMerge/>
            <w:vAlign w:val="center"/>
          </w:tcPr>
          <w:p w14:paraId="3E1B1334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</w:tcPr>
          <w:p w14:paraId="2FBC9A1E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509A0932" w14:textId="77777777" w:rsidTr="008A47D8">
        <w:trPr>
          <w:trHeight w:val="256"/>
        </w:trPr>
        <w:tc>
          <w:tcPr>
            <w:tcW w:w="1028" w:type="pct"/>
            <w:vMerge w:val="restart"/>
          </w:tcPr>
          <w:p w14:paraId="205BBCB5" w14:textId="77777777" w:rsidR="00D225AF" w:rsidRPr="00FA4B1C" w:rsidRDefault="00D225AF" w:rsidP="008A47D8">
            <w:r w:rsidRPr="00FA4B1C">
              <w:t xml:space="preserve">Тема 1.3 </w:t>
            </w:r>
          </w:p>
          <w:p w14:paraId="7A633541" w14:textId="77777777" w:rsidR="00D225AF" w:rsidRPr="00FA4B1C" w:rsidRDefault="00D225AF" w:rsidP="008A47D8">
            <w:r w:rsidRPr="00FA4B1C">
              <w:t>Рубка, правка и гибка металла</w:t>
            </w:r>
          </w:p>
        </w:tc>
        <w:tc>
          <w:tcPr>
            <w:tcW w:w="2979" w:type="pct"/>
          </w:tcPr>
          <w:p w14:paraId="4AFF0615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Содержание</w:t>
            </w:r>
          </w:p>
        </w:tc>
        <w:tc>
          <w:tcPr>
            <w:tcW w:w="361" w:type="pct"/>
            <w:vMerge w:val="restart"/>
          </w:tcPr>
          <w:p w14:paraId="75C80B5D" w14:textId="34522E3E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</w:tcPr>
          <w:p w14:paraId="4AA4079F" w14:textId="77777777" w:rsidR="00F04CB7" w:rsidRPr="00FA4B1C" w:rsidRDefault="00F04CB7" w:rsidP="00F04CB7">
            <w:r w:rsidRPr="00FA4B1C">
              <w:t xml:space="preserve">ОК 01- ОК 05, </w:t>
            </w:r>
          </w:p>
          <w:p w14:paraId="11C53947" w14:textId="77777777" w:rsidR="00F04CB7" w:rsidRPr="00FA4B1C" w:rsidRDefault="00F04CB7" w:rsidP="00F04CB7">
            <w:r w:rsidRPr="00FA4B1C">
              <w:t>ОК 09</w:t>
            </w:r>
          </w:p>
          <w:p w14:paraId="1668E15A" w14:textId="56331C74" w:rsidR="00D225AF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D225AF" w:rsidRPr="00FA4B1C" w14:paraId="2B5695C0" w14:textId="77777777" w:rsidTr="008A47D8">
        <w:trPr>
          <w:trHeight w:val="357"/>
        </w:trPr>
        <w:tc>
          <w:tcPr>
            <w:tcW w:w="1028" w:type="pct"/>
            <w:vMerge/>
          </w:tcPr>
          <w:p w14:paraId="405F924A" w14:textId="77777777" w:rsidR="00D225AF" w:rsidRPr="00FA4B1C" w:rsidRDefault="00D225AF" w:rsidP="008A47D8"/>
        </w:tc>
        <w:tc>
          <w:tcPr>
            <w:tcW w:w="2979" w:type="pct"/>
            <w:vAlign w:val="center"/>
          </w:tcPr>
          <w:p w14:paraId="39D1F2C7" w14:textId="77777777" w:rsidR="00D225AF" w:rsidRPr="00FA4B1C" w:rsidRDefault="00D225AF" w:rsidP="00D225AF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Рубка, правка и гибка металла. </w:t>
            </w:r>
          </w:p>
          <w:p w14:paraId="42818930" w14:textId="77777777" w:rsidR="00D225AF" w:rsidRPr="00FA4B1C" w:rsidRDefault="00D225AF" w:rsidP="00D225AF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Инструменты и оборудование. </w:t>
            </w:r>
          </w:p>
          <w:p w14:paraId="2D7BF388" w14:textId="465B9575" w:rsidR="00D225AF" w:rsidRPr="00FA4B1C" w:rsidRDefault="00D225AF" w:rsidP="00D225AF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Разновидности процессов правки</w:t>
            </w:r>
          </w:p>
        </w:tc>
        <w:tc>
          <w:tcPr>
            <w:tcW w:w="361" w:type="pct"/>
            <w:vMerge/>
          </w:tcPr>
          <w:p w14:paraId="073A694C" w14:textId="77777777" w:rsidR="00D225AF" w:rsidRPr="00FA4B1C" w:rsidRDefault="00D225AF" w:rsidP="008A47D8">
            <w:pPr>
              <w:jc w:val="center"/>
            </w:pPr>
          </w:p>
        </w:tc>
        <w:tc>
          <w:tcPr>
            <w:tcW w:w="632" w:type="pct"/>
            <w:vMerge/>
          </w:tcPr>
          <w:p w14:paraId="66E6479F" w14:textId="77777777" w:rsidR="00D225AF" w:rsidRPr="00FA4B1C" w:rsidRDefault="00D225AF" w:rsidP="008A47D8">
            <w:pPr>
              <w:jc w:val="center"/>
              <w:rPr>
                <w:b/>
              </w:rPr>
            </w:pPr>
          </w:p>
        </w:tc>
      </w:tr>
      <w:tr w:rsidR="00D225AF" w:rsidRPr="00FA4B1C" w14:paraId="130A5E2F" w14:textId="77777777" w:rsidTr="008A47D8">
        <w:tc>
          <w:tcPr>
            <w:tcW w:w="1028" w:type="pct"/>
            <w:vMerge/>
          </w:tcPr>
          <w:p w14:paraId="33BBAB4F" w14:textId="77777777" w:rsidR="00D225AF" w:rsidRPr="00FA4B1C" w:rsidRDefault="00D225AF" w:rsidP="008A47D8"/>
        </w:tc>
        <w:tc>
          <w:tcPr>
            <w:tcW w:w="2979" w:type="pct"/>
          </w:tcPr>
          <w:p w14:paraId="41A7D742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5EF9C57C" w14:textId="2D88B3DA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</w:tcPr>
          <w:p w14:paraId="2F19FCF7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7A0B2F63" w14:textId="77777777" w:rsidTr="008A47D8">
        <w:tc>
          <w:tcPr>
            <w:tcW w:w="1028" w:type="pct"/>
            <w:vMerge/>
          </w:tcPr>
          <w:p w14:paraId="0FCBEB5F" w14:textId="77777777" w:rsidR="00D225AF" w:rsidRPr="00FA4B1C" w:rsidRDefault="00D225AF" w:rsidP="008A47D8"/>
        </w:tc>
        <w:tc>
          <w:tcPr>
            <w:tcW w:w="2979" w:type="pct"/>
          </w:tcPr>
          <w:p w14:paraId="1D115B21" w14:textId="5897DD19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4.Гибка заготовки</w:t>
            </w:r>
          </w:p>
        </w:tc>
        <w:tc>
          <w:tcPr>
            <w:tcW w:w="361" w:type="pct"/>
            <w:vMerge/>
            <w:vAlign w:val="center"/>
          </w:tcPr>
          <w:p w14:paraId="3DE1BCA2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</w:tcPr>
          <w:p w14:paraId="180E5CCF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0ED36D83" w14:textId="77777777" w:rsidTr="008A47D8">
        <w:tc>
          <w:tcPr>
            <w:tcW w:w="1028" w:type="pct"/>
            <w:vMerge w:val="restart"/>
          </w:tcPr>
          <w:p w14:paraId="1A25E007" w14:textId="77777777" w:rsidR="00D225AF" w:rsidRPr="00FA4B1C" w:rsidRDefault="00D225AF" w:rsidP="008A47D8">
            <w:r w:rsidRPr="00FA4B1C">
              <w:t xml:space="preserve">Тема 1.4 </w:t>
            </w:r>
          </w:p>
          <w:p w14:paraId="3A103825" w14:textId="77777777" w:rsidR="00D225AF" w:rsidRPr="00FA4B1C" w:rsidRDefault="00D225AF" w:rsidP="008A47D8">
            <w:r w:rsidRPr="00FA4B1C">
              <w:t>Опиливание. Шабрение</w:t>
            </w:r>
          </w:p>
        </w:tc>
        <w:tc>
          <w:tcPr>
            <w:tcW w:w="2979" w:type="pct"/>
          </w:tcPr>
          <w:p w14:paraId="1B46C7D9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</w:tcPr>
          <w:p w14:paraId="579DA4FD" w14:textId="4FC4CA8D" w:rsidR="00D225AF" w:rsidRPr="00FA4B1C" w:rsidRDefault="00F04CB7" w:rsidP="008A47D8">
            <w:pPr>
              <w:jc w:val="center"/>
              <w:rPr>
                <w:iCs/>
              </w:rPr>
            </w:pPr>
            <w:r w:rsidRPr="00FA4B1C">
              <w:rPr>
                <w:iCs/>
              </w:rPr>
              <w:t>4</w:t>
            </w:r>
          </w:p>
        </w:tc>
        <w:tc>
          <w:tcPr>
            <w:tcW w:w="632" w:type="pct"/>
            <w:vMerge w:val="restart"/>
          </w:tcPr>
          <w:p w14:paraId="01D768CF" w14:textId="77777777" w:rsidR="00F04CB7" w:rsidRPr="00FA4B1C" w:rsidRDefault="00F04CB7" w:rsidP="00F04CB7">
            <w:r w:rsidRPr="00FA4B1C">
              <w:t xml:space="preserve">ОК 01- ОК 05, </w:t>
            </w:r>
          </w:p>
          <w:p w14:paraId="3FDC786F" w14:textId="77777777" w:rsidR="00F04CB7" w:rsidRPr="00FA4B1C" w:rsidRDefault="00F04CB7" w:rsidP="00F04CB7">
            <w:r w:rsidRPr="00FA4B1C">
              <w:t>ОК 09</w:t>
            </w:r>
          </w:p>
          <w:p w14:paraId="55CF5A98" w14:textId="08050CC0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60331FDD" w14:textId="77777777" w:rsidTr="008A47D8">
        <w:tc>
          <w:tcPr>
            <w:tcW w:w="1028" w:type="pct"/>
            <w:vMerge/>
          </w:tcPr>
          <w:p w14:paraId="601CEA78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4627689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об опиливании.  </w:t>
            </w:r>
          </w:p>
          <w:p w14:paraId="434B810E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Приемы и правила опиливания. </w:t>
            </w:r>
          </w:p>
          <w:p w14:paraId="7CC4751C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Механизация опиловочных работ. </w:t>
            </w:r>
          </w:p>
          <w:p w14:paraId="47731220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Шабрение различных плоскостей. </w:t>
            </w:r>
          </w:p>
          <w:p w14:paraId="09DCA317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Инструменты и приспособления. </w:t>
            </w:r>
          </w:p>
          <w:p w14:paraId="505BDA0E" w14:textId="248B2A25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Контроль точности шабрения</w:t>
            </w:r>
          </w:p>
        </w:tc>
        <w:tc>
          <w:tcPr>
            <w:tcW w:w="361" w:type="pct"/>
            <w:vMerge/>
          </w:tcPr>
          <w:p w14:paraId="6EC92A78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</w:tcPr>
          <w:p w14:paraId="366F2033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5F26283" w14:textId="77777777" w:rsidTr="008A47D8">
        <w:tc>
          <w:tcPr>
            <w:tcW w:w="1028" w:type="pct"/>
            <w:vMerge/>
          </w:tcPr>
          <w:p w14:paraId="245A4B3C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705107E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0A98BED3" w14:textId="428CC5AF" w:rsidR="00D225AF" w:rsidRPr="00FA4B1C" w:rsidRDefault="00F04CB7" w:rsidP="008A47D8">
            <w:pPr>
              <w:jc w:val="center"/>
              <w:rPr>
                <w:iCs/>
              </w:rPr>
            </w:pPr>
            <w:r w:rsidRPr="00FA4B1C">
              <w:rPr>
                <w:iCs/>
              </w:rPr>
              <w:t>4</w:t>
            </w:r>
          </w:p>
        </w:tc>
        <w:tc>
          <w:tcPr>
            <w:tcW w:w="632" w:type="pct"/>
            <w:vMerge/>
          </w:tcPr>
          <w:p w14:paraId="20DD5429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52E4AB48" w14:textId="77777777" w:rsidTr="008A47D8">
        <w:tc>
          <w:tcPr>
            <w:tcW w:w="1028" w:type="pct"/>
            <w:vMerge/>
          </w:tcPr>
          <w:p w14:paraId="1EBA2F95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7C0217F" w14:textId="7982D181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5.Зачистка заусенцев и кромок деталей</w:t>
            </w:r>
          </w:p>
        </w:tc>
        <w:tc>
          <w:tcPr>
            <w:tcW w:w="361" w:type="pct"/>
            <w:vMerge/>
            <w:vAlign w:val="center"/>
          </w:tcPr>
          <w:p w14:paraId="50D1F215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</w:tcPr>
          <w:p w14:paraId="2140ED84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4BE0C11" w14:textId="77777777" w:rsidTr="008A47D8">
        <w:tc>
          <w:tcPr>
            <w:tcW w:w="1028" w:type="pct"/>
            <w:vMerge w:val="restart"/>
          </w:tcPr>
          <w:p w14:paraId="298BCA31" w14:textId="77777777" w:rsidR="00D225AF" w:rsidRPr="00FA4B1C" w:rsidRDefault="00D225AF" w:rsidP="008A47D8">
            <w:r w:rsidRPr="00FA4B1C">
              <w:t xml:space="preserve">Тема 1.5 </w:t>
            </w:r>
          </w:p>
          <w:p w14:paraId="72D875E4" w14:textId="77777777" w:rsidR="00D225AF" w:rsidRPr="00FA4B1C" w:rsidRDefault="00D225AF" w:rsidP="008A47D8">
            <w:r w:rsidRPr="00FA4B1C">
              <w:t>Притирка. Доводка</w:t>
            </w:r>
          </w:p>
        </w:tc>
        <w:tc>
          <w:tcPr>
            <w:tcW w:w="2979" w:type="pct"/>
            <w:shd w:val="clear" w:color="auto" w:fill="FFFFFF"/>
          </w:tcPr>
          <w:p w14:paraId="752F9F97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shd w:val="clear" w:color="auto" w:fill="FFFFFF"/>
          </w:tcPr>
          <w:p w14:paraId="0A96BD41" w14:textId="4B9B6EBF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  <w:shd w:val="clear" w:color="auto" w:fill="FFFFFF"/>
          </w:tcPr>
          <w:p w14:paraId="44C6E4BC" w14:textId="77777777" w:rsidR="00F04CB7" w:rsidRPr="00FA4B1C" w:rsidRDefault="00F04CB7" w:rsidP="00F04CB7">
            <w:r w:rsidRPr="00FA4B1C">
              <w:t xml:space="preserve">ОК 01- ОК 05, </w:t>
            </w:r>
          </w:p>
          <w:p w14:paraId="1D41E8F9" w14:textId="77777777" w:rsidR="00F04CB7" w:rsidRPr="00FA4B1C" w:rsidRDefault="00F04CB7" w:rsidP="00F04CB7">
            <w:r w:rsidRPr="00FA4B1C">
              <w:t>ОК 09</w:t>
            </w:r>
          </w:p>
          <w:p w14:paraId="53E71FDC" w14:textId="049368C9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09C81063" w14:textId="77777777" w:rsidTr="008A47D8">
        <w:tc>
          <w:tcPr>
            <w:tcW w:w="1028" w:type="pct"/>
            <w:vMerge/>
          </w:tcPr>
          <w:p w14:paraId="69E1DD83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20B5E792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Притирка и доводка. Их назначение и применение. </w:t>
            </w:r>
          </w:p>
          <w:p w14:paraId="6F0AF9D5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Притиры и абразивные материалы. </w:t>
            </w:r>
          </w:p>
          <w:p w14:paraId="3652FFAB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Механизация притирки. </w:t>
            </w:r>
          </w:p>
          <w:p w14:paraId="18FBD5AA" w14:textId="131F642E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Полировка</w:t>
            </w:r>
          </w:p>
        </w:tc>
        <w:tc>
          <w:tcPr>
            <w:tcW w:w="361" w:type="pct"/>
            <w:vMerge/>
            <w:shd w:val="clear" w:color="auto" w:fill="FFFFFF"/>
          </w:tcPr>
          <w:p w14:paraId="1040A3E4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1ADC2019" w14:textId="77777777" w:rsidR="00D225AF" w:rsidRPr="00FA4B1C" w:rsidRDefault="00D225AF" w:rsidP="008A47D8">
            <w:pPr>
              <w:rPr>
                <w:b/>
                <w:i/>
              </w:rPr>
            </w:pPr>
          </w:p>
        </w:tc>
      </w:tr>
      <w:tr w:rsidR="00D225AF" w:rsidRPr="00FA4B1C" w14:paraId="11D29342" w14:textId="77777777" w:rsidTr="008A47D8">
        <w:trPr>
          <w:trHeight w:val="241"/>
        </w:trPr>
        <w:tc>
          <w:tcPr>
            <w:tcW w:w="1028" w:type="pct"/>
            <w:vMerge/>
          </w:tcPr>
          <w:p w14:paraId="5B296D5F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5F55B352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shd w:val="clear" w:color="auto" w:fill="FFFFFF"/>
            <w:vAlign w:val="center"/>
          </w:tcPr>
          <w:p w14:paraId="75CD3A83" w14:textId="5179A3C6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  <w:shd w:val="clear" w:color="auto" w:fill="FFFFFF"/>
          </w:tcPr>
          <w:p w14:paraId="5D4A98BE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27341533" w14:textId="77777777" w:rsidTr="008A47D8">
        <w:tc>
          <w:tcPr>
            <w:tcW w:w="1028" w:type="pct"/>
            <w:vMerge/>
          </w:tcPr>
          <w:p w14:paraId="56680379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6F5A1125" w14:textId="2B642F76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6.Притирка </w:t>
            </w:r>
            <w:r w:rsidRPr="00FA4B1C">
              <w:rPr>
                <w:iCs/>
                <w:color w:val="000000"/>
              </w:rPr>
              <w:t>поверхностей деталей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6D50B0A0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4B94D173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07BF50E" w14:textId="77777777" w:rsidTr="008A47D8">
        <w:tc>
          <w:tcPr>
            <w:tcW w:w="1028" w:type="pct"/>
            <w:vMerge w:val="restart"/>
          </w:tcPr>
          <w:p w14:paraId="141E1900" w14:textId="77777777" w:rsidR="00D225AF" w:rsidRPr="00FA4B1C" w:rsidRDefault="00D225AF" w:rsidP="008A47D8">
            <w:r w:rsidRPr="00FA4B1C">
              <w:t xml:space="preserve">Тема 1.6 </w:t>
            </w:r>
          </w:p>
          <w:p w14:paraId="61B1D5D0" w14:textId="77777777" w:rsidR="00D225AF" w:rsidRPr="00FA4B1C" w:rsidRDefault="00D225AF" w:rsidP="008A47D8">
            <w:r w:rsidRPr="00FA4B1C">
              <w:t>Слесарная обработка отверстий. Нарезание резьбы</w:t>
            </w:r>
          </w:p>
        </w:tc>
        <w:tc>
          <w:tcPr>
            <w:tcW w:w="2979" w:type="pct"/>
            <w:shd w:val="clear" w:color="auto" w:fill="FFFFFF"/>
          </w:tcPr>
          <w:p w14:paraId="7E646AF8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shd w:val="clear" w:color="auto" w:fill="FFFFFF"/>
          </w:tcPr>
          <w:p w14:paraId="62E33A26" w14:textId="24F461F7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  <w:shd w:val="clear" w:color="auto" w:fill="FFFFFF"/>
          </w:tcPr>
          <w:p w14:paraId="26278FB5" w14:textId="77777777" w:rsidR="00F04CB7" w:rsidRPr="00FA4B1C" w:rsidRDefault="00F04CB7" w:rsidP="00F04CB7">
            <w:r w:rsidRPr="00FA4B1C">
              <w:t xml:space="preserve">ОК 01- ОК 05, </w:t>
            </w:r>
          </w:p>
          <w:p w14:paraId="56C0DE6E" w14:textId="77777777" w:rsidR="00F04CB7" w:rsidRPr="00FA4B1C" w:rsidRDefault="00F04CB7" w:rsidP="00F04CB7">
            <w:r w:rsidRPr="00FA4B1C">
              <w:t>ОК 09</w:t>
            </w:r>
          </w:p>
          <w:p w14:paraId="423AAFED" w14:textId="40220D55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7622A30B" w14:textId="77777777" w:rsidTr="008A47D8">
        <w:trPr>
          <w:trHeight w:val="814"/>
        </w:trPr>
        <w:tc>
          <w:tcPr>
            <w:tcW w:w="1028" w:type="pct"/>
            <w:vMerge/>
          </w:tcPr>
          <w:p w14:paraId="0E7511C0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  <w:shd w:val="clear" w:color="auto" w:fill="FFFFFF"/>
          </w:tcPr>
          <w:p w14:paraId="4FD920F6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Виды слесарной обработки отверстий. </w:t>
            </w:r>
          </w:p>
          <w:p w14:paraId="3DCF8240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Инструменты и приспособления, применяемые при обработке отверстий.  </w:t>
            </w:r>
          </w:p>
          <w:p w14:paraId="7FE46306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Сверление и рассверливание. </w:t>
            </w:r>
          </w:p>
          <w:p w14:paraId="63A38B1F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Зенкование, зенкерование, развертывание. </w:t>
            </w:r>
          </w:p>
          <w:p w14:paraId="3BFE870F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 резьбе и ее элементах. </w:t>
            </w:r>
          </w:p>
          <w:p w14:paraId="6B4B76DD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Виды и назначения резьбы. </w:t>
            </w:r>
          </w:p>
          <w:p w14:paraId="4D738A0B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Подбор свёрл. </w:t>
            </w:r>
          </w:p>
          <w:p w14:paraId="3C36A94C" w14:textId="491BE02A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Метчики и плашки</w:t>
            </w:r>
          </w:p>
        </w:tc>
        <w:tc>
          <w:tcPr>
            <w:tcW w:w="361" w:type="pct"/>
            <w:vMerge/>
            <w:shd w:val="clear" w:color="auto" w:fill="FFFFFF"/>
          </w:tcPr>
          <w:p w14:paraId="1809AB71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4602D7EE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7FB1AE7C" w14:textId="77777777" w:rsidTr="008A47D8">
        <w:tc>
          <w:tcPr>
            <w:tcW w:w="1028" w:type="pct"/>
            <w:vMerge/>
          </w:tcPr>
          <w:p w14:paraId="29D5D82E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  <w:shd w:val="clear" w:color="auto" w:fill="FFFFFF"/>
          </w:tcPr>
          <w:p w14:paraId="0BD327DE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shd w:val="clear" w:color="auto" w:fill="FFFFFF"/>
            <w:vAlign w:val="center"/>
          </w:tcPr>
          <w:p w14:paraId="143A6804" w14:textId="49DA2992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  <w:shd w:val="clear" w:color="auto" w:fill="FFFFFF"/>
          </w:tcPr>
          <w:p w14:paraId="1FB50C9D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15C2C2C0" w14:textId="77777777" w:rsidTr="008A47D8">
        <w:tc>
          <w:tcPr>
            <w:tcW w:w="1028" w:type="pct"/>
            <w:vMerge/>
          </w:tcPr>
          <w:p w14:paraId="5E7FC7E0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723CDE4" w14:textId="153032EC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  <w:color w:val="000000"/>
              </w:rPr>
              <w:t>7.Нарезание резьбы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639E84C9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5358EE82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5E9640E8" w14:textId="77777777" w:rsidTr="008A47D8">
        <w:tc>
          <w:tcPr>
            <w:tcW w:w="1028" w:type="pct"/>
            <w:vMerge/>
          </w:tcPr>
          <w:p w14:paraId="6BB60B33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1D8A05C" w14:textId="29EB396F" w:rsidR="00D225AF" w:rsidRPr="00FA4B1C" w:rsidRDefault="00D225AF" w:rsidP="008A47D8">
            <w:pPr>
              <w:spacing w:after="20"/>
              <w:rPr>
                <w:b/>
                <w:iCs/>
                <w:color w:val="000000"/>
              </w:rPr>
            </w:pPr>
            <w:r w:rsidRPr="00FA4B1C">
              <w:rPr>
                <w:b/>
                <w:iCs/>
                <w:color w:val="000000"/>
              </w:rPr>
              <w:t xml:space="preserve">Резьбовые соединения их место в работах по ТО и ремонте автомобилей. </w:t>
            </w:r>
          </w:p>
        </w:tc>
        <w:tc>
          <w:tcPr>
            <w:tcW w:w="361" w:type="pct"/>
            <w:shd w:val="clear" w:color="auto" w:fill="FFFFFF"/>
            <w:vAlign w:val="center"/>
          </w:tcPr>
          <w:p w14:paraId="2E8CB494" w14:textId="480E4145" w:rsidR="00D225AF" w:rsidRPr="00FA4B1C" w:rsidRDefault="00D225AF" w:rsidP="008A47D8">
            <w:pPr>
              <w:jc w:val="center"/>
            </w:pPr>
          </w:p>
        </w:tc>
        <w:tc>
          <w:tcPr>
            <w:tcW w:w="632" w:type="pct"/>
            <w:vMerge/>
            <w:shd w:val="clear" w:color="auto" w:fill="FFFFFF"/>
          </w:tcPr>
          <w:p w14:paraId="66F84C5C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57B411BF" w14:textId="77777777" w:rsidTr="008A47D8">
        <w:tc>
          <w:tcPr>
            <w:tcW w:w="1028" w:type="pct"/>
            <w:vMerge w:val="restart"/>
            <w:shd w:val="clear" w:color="auto" w:fill="FFFFFF"/>
          </w:tcPr>
          <w:p w14:paraId="4544FC2B" w14:textId="77777777" w:rsidR="00D225AF" w:rsidRPr="00FA4B1C" w:rsidRDefault="00D225AF" w:rsidP="008A47D8">
            <w:r w:rsidRPr="00FA4B1C">
              <w:t xml:space="preserve">Тема 1.7 </w:t>
            </w:r>
          </w:p>
          <w:p w14:paraId="028AC914" w14:textId="77777777" w:rsidR="00D225AF" w:rsidRPr="00FA4B1C" w:rsidRDefault="00D225AF" w:rsidP="008A47D8">
            <w:r w:rsidRPr="00FA4B1C">
              <w:t>Клепка</w:t>
            </w:r>
          </w:p>
          <w:p w14:paraId="2150B45F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30246B85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shd w:val="clear" w:color="auto" w:fill="FFFFFF"/>
          </w:tcPr>
          <w:p w14:paraId="54EFA17C" w14:textId="4E5F0CA2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  <w:shd w:val="clear" w:color="auto" w:fill="FFFFFF"/>
          </w:tcPr>
          <w:p w14:paraId="75665AE1" w14:textId="77777777" w:rsidR="00F04CB7" w:rsidRPr="00FA4B1C" w:rsidRDefault="00F04CB7" w:rsidP="00F04CB7">
            <w:r w:rsidRPr="00FA4B1C">
              <w:t xml:space="preserve">ОК 01- ОК 05, </w:t>
            </w:r>
          </w:p>
          <w:p w14:paraId="72B9643E" w14:textId="77777777" w:rsidR="00F04CB7" w:rsidRPr="00FA4B1C" w:rsidRDefault="00F04CB7" w:rsidP="00F04CB7">
            <w:r w:rsidRPr="00FA4B1C">
              <w:t>ОК 09</w:t>
            </w:r>
          </w:p>
          <w:p w14:paraId="0812E3A6" w14:textId="4D479E20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300B1E76" w14:textId="77777777" w:rsidTr="008A47D8">
        <w:tc>
          <w:tcPr>
            <w:tcW w:w="1028" w:type="pct"/>
            <w:vMerge/>
            <w:shd w:val="clear" w:color="auto" w:fill="FFFFFF"/>
          </w:tcPr>
          <w:p w14:paraId="3219C04D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59ECEC1D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 клёпке. Виды заклёпок. </w:t>
            </w:r>
          </w:p>
          <w:p w14:paraId="5CA75D74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Виды соединений. </w:t>
            </w:r>
          </w:p>
          <w:p w14:paraId="25D56DC7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Приспособления и инструменты. </w:t>
            </w:r>
          </w:p>
          <w:p w14:paraId="20F323BD" w14:textId="1BB91132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lastRenderedPageBreak/>
              <w:t>Ручная и механическая клёпка</w:t>
            </w:r>
          </w:p>
        </w:tc>
        <w:tc>
          <w:tcPr>
            <w:tcW w:w="361" w:type="pct"/>
            <w:vMerge/>
            <w:shd w:val="clear" w:color="auto" w:fill="FFFFFF"/>
          </w:tcPr>
          <w:p w14:paraId="2AAED45E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1015D14D" w14:textId="77777777" w:rsidR="00D225AF" w:rsidRPr="00FA4B1C" w:rsidRDefault="00D225AF" w:rsidP="008A47D8">
            <w:pPr>
              <w:rPr>
                <w:b/>
                <w:i/>
              </w:rPr>
            </w:pPr>
          </w:p>
        </w:tc>
      </w:tr>
      <w:tr w:rsidR="00D225AF" w:rsidRPr="00FA4B1C" w14:paraId="342E84C4" w14:textId="77777777" w:rsidTr="008A47D8">
        <w:tc>
          <w:tcPr>
            <w:tcW w:w="1028" w:type="pct"/>
            <w:vMerge/>
            <w:shd w:val="clear" w:color="auto" w:fill="FFFFFF"/>
          </w:tcPr>
          <w:p w14:paraId="359C6424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4BBA99A9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shd w:val="clear" w:color="auto" w:fill="FFFFFF"/>
            <w:vAlign w:val="center"/>
          </w:tcPr>
          <w:p w14:paraId="02DFA08D" w14:textId="5A0D4342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/>
            <w:shd w:val="clear" w:color="auto" w:fill="FFFFFF"/>
          </w:tcPr>
          <w:p w14:paraId="581EE470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2D819646" w14:textId="77777777" w:rsidTr="008A47D8">
        <w:tc>
          <w:tcPr>
            <w:tcW w:w="1028" w:type="pct"/>
            <w:vMerge/>
            <w:shd w:val="clear" w:color="auto" w:fill="FFFFFF"/>
          </w:tcPr>
          <w:p w14:paraId="77A82925" w14:textId="77777777" w:rsidR="00D225AF" w:rsidRPr="00FA4B1C" w:rsidRDefault="00D225AF" w:rsidP="008A47D8"/>
        </w:tc>
        <w:tc>
          <w:tcPr>
            <w:tcW w:w="2979" w:type="pct"/>
            <w:shd w:val="clear" w:color="auto" w:fill="FFFFFF"/>
          </w:tcPr>
          <w:p w14:paraId="093F5766" w14:textId="6BEAECF9" w:rsidR="00D225AF" w:rsidRPr="00FA4B1C" w:rsidRDefault="00CD61E6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8.</w:t>
            </w:r>
            <w:r w:rsidR="00D225AF" w:rsidRPr="00FA4B1C">
              <w:rPr>
                <w:iCs/>
              </w:rPr>
              <w:t>Соединение заготовок методом ручной клёпки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5E088758" w14:textId="77777777" w:rsidR="00D225AF" w:rsidRPr="00FA4B1C" w:rsidRDefault="00D225AF" w:rsidP="008A47D8">
            <w:pPr>
              <w:jc w:val="center"/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083D2A04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1AC8B77" w14:textId="77777777" w:rsidTr="008A47D8">
        <w:tc>
          <w:tcPr>
            <w:tcW w:w="1028" w:type="pct"/>
            <w:vMerge w:val="restart"/>
          </w:tcPr>
          <w:p w14:paraId="5F6EC575" w14:textId="77777777" w:rsidR="00D225AF" w:rsidRPr="00FA4B1C" w:rsidRDefault="00D225AF" w:rsidP="008A47D8">
            <w:r w:rsidRPr="00FA4B1C">
              <w:t>Тема 1.8</w:t>
            </w:r>
          </w:p>
          <w:p w14:paraId="379A0507" w14:textId="77777777" w:rsidR="00D225AF" w:rsidRPr="00FA4B1C" w:rsidRDefault="00D225AF" w:rsidP="008A47D8">
            <w:r w:rsidRPr="00FA4B1C">
              <w:t xml:space="preserve">Паяние. Лужение </w:t>
            </w:r>
          </w:p>
        </w:tc>
        <w:tc>
          <w:tcPr>
            <w:tcW w:w="2979" w:type="pct"/>
            <w:shd w:val="clear" w:color="auto" w:fill="FFFFFF"/>
          </w:tcPr>
          <w:p w14:paraId="2ABFAA1F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shd w:val="clear" w:color="auto" w:fill="FFFFFF"/>
          </w:tcPr>
          <w:p w14:paraId="6E2DAC2B" w14:textId="2F747CC4" w:rsidR="00D225AF" w:rsidRPr="00FA4B1C" w:rsidRDefault="00F04CB7" w:rsidP="008A47D8">
            <w:pPr>
              <w:jc w:val="center"/>
            </w:pPr>
            <w:r w:rsidRPr="00FA4B1C">
              <w:t>4</w:t>
            </w:r>
          </w:p>
        </w:tc>
        <w:tc>
          <w:tcPr>
            <w:tcW w:w="632" w:type="pct"/>
            <w:vMerge w:val="restart"/>
            <w:shd w:val="clear" w:color="auto" w:fill="FFFFFF"/>
          </w:tcPr>
          <w:p w14:paraId="4F8A185A" w14:textId="77777777" w:rsidR="00F04CB7" w:rsidRPr="00FA4B1C" w:rsidRDefault="00F04CB7" w:rsidP="00F04CB7">
            <w:r w:rsidRPr="00FA4B1C">
              <w:t xml:space="preserve">ОК 01- ОК 05, </w:t>
            </w:r>
          </w:p>
          <w:p w14:paraId="7FD50FA8" w14:textId="77777777" w:rsidR="00F04CB7" w:rsidRPr="00FA4B1C" w:rsidRDefault="00F04CB7" w:rsidP="00F04CB7">
            <w:r w:rsidRPr="00FA4B1C">
              <w:t>ОК 09</w:t>
            </w:r>
          </w:p>
          <w:p w14:paraId="6932EC9F" w14:textId="2BC68D81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1CC0F24A" w14:textId="77777777" w:rsidTr="008A47D8">
        <w:tc>
          <w:tcPr>
            <w:tcW w:w="1028" w:type="pct"/>
            <w:vMerge/>
          </w:tcPr>
          <w:p w14:paraId="336F502A" w14:textId="77777777" w:rsidR="00D225AF" w:rsidRPr="00FA4B1C" w:rsidRDefault="00D225AF" w:rsidP="008A47D8">
            <w:pPr>
              <w:rPr>
                <w:b/>
                <w:bCs/>
              </w:rPr>
            </w:pPr>
          </w:p>
        </w:tc>
        <w:tc>
          <w:tcPr>
            <w:tcW w:w="2979" w:type="pct"/>
            <w:shd w:val="clear" w:color="auto" w:fill="FFFFFF"/>
          </w:tcPr>
          <w:p w14:paraId="34222576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Понятие о паянии и лужении. </w:t>
            </w:r>
          </w:p>
          <w:p w14:paraId="3D66FCBA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Припои, флюсы. </w:t>
            </w:r>
          </w:p>
          <w:p w14:paraId="45E10358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Паяльник и паяльные лампы. </w:t>
            </w:r>
          </w:p>
          <w:p w14:paraId="0966A78F" w14:textId="77777777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 xml:space="preserve">Паяние мягкими и твердыми припоями. </w:t>
            </w:r>
          </w:p>
          <w:p w14:paraId="50631F5E" w14:textId="644A1724" w:rsidR="00D225AF" w:rsidRPr="00FA4B1C" w:rsidRDefault="00D225AF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Приёмы лужения</w:t>
            </w:r>
          </w:p>
        </w:tc>
        <w:tc>
          <w:tcPr>
            <w:tcW w:w="361" w:type="pct"/>
            <w:vMerge/>
            <w:shd w:val="clear" w:color="auto" w:fill="FFFFFF"/>
          </w:tcPr>
          <w:p w14:paraId="05B73743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60CFBE35" w14:textId="77777777" w:rsidR="00D225AF" w:rsidRPr="00FA4B1C" w:rsidRDefault="00D225AF" w:rsidP="008A47D8">
            <w:pPr>
              <w:rPr>
                <w:b/>
                <w:i/>
              </w:rPr>
            </w:pPr>
          </w:p>
        </w:tc>
      </w:tr>
      <w:tr w:rsidR="00D225AF" w:rsidRPr="00FA4B1C" w14:paraId="14B0EFC8" w14:textId="77777777" w:rsidTr="008A47D8">
        <w:tc>
          <w:tcPr>
            <w:tcW w:w="1028" w:type="pct"/>
            <w:vMerge/>
          </w:tcPr>
          <w:p w14:paraId="311BBE1A" w14:textId="77777777" w:rsidR="00D225AF" w:rsidRPr="00FA4B1C" w:rsidRDefault="00D225AF" w:rsidP="008A47D8">
            <w:pPr>
              <w:rPr>
                <w:b/>
                <w:bCs/>
              </w:rPr>
            </w:pPr>
          </w:p>
        </w:tc>
        <w:tc>
          <w:tcPr>
            <w:tcW w:w="2979" w:type="pct"/>
            <w:shd w:val="clear" w:color="auto" w:fill="FFFFFF"/>
          </w:tcPr>
          <w:p w14:paraId="1058AE49" w14:textId="77777777" w:rsidR="00D225AF" w:rsidRPr="00FA4B1C" w:rsidRDefault="00D225AF" w:rsidP="008A47D8">
            <w:pPr>
              <w:spacing w:after="20"/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shd w:val="clear" w:color="auto" w:fill="FFFFFF"/>
            <w:vAlign w:val="center"/>
          </w:tcPr>
          <w:p w14:paraId="3522DAE5" w14:textId="03AE8ABE" w:rsidR="00D225AF" w:rsidRPr="00FA4B1C" w:rsidRDefault="00F04CB7" w:rsidP="008A47D8">
            <w:pPr>
              <w:jc w:val="center"/>
            </w:pPr>
            <w:r w:rsidRPr="00FA4B1C">
              <w:t>10</w:t>
            </w:r>
          </w:p>
        </w:tc>
        <w:tc>
          <w:tcPr>
            <w:tcW w:w="632" w:type="pct"/>
            <w:vMerge/>
            <w:shd w:val="clear" w:color="auto" w:fill="FFFFFF"/>
          </w:tcPr>
          <w:p w14:paraId="15345BC2" w14:textId="77777777" w:rsidR="00D225AF" w:rsidRPr="00FA4B1C" w:rsidRDefault="00D225AF" w:rsidP="008A47D8">
            <w:pPr>
              <w:jc w:val="center"/>
            </w:pPr>
          </w:p>
        </w:tc>
      </w:tr>
      <w:tr w:rsidR="00D225AF" w:rsidRPr="00FA4B1C" w14:paraId="52539B37" w14:textId="77777777" w:rsidTr="008A47D8">
        <w:tc>
          <w:tcPr>
            <w:tcW w:w="1028" w:type="pct"/>
            <w:vMerge/>
          </w:tcPr>
          <w:p w14:paraId="62EB7803" w14:textId="77777777" w:rsidR="00D225AF" w:rsidRPr="00FA4B1C" w:rsidRDefault="00D225AF" w:rsidP="008A47D8">
            <w:pPr>
              <w:rPr>
                <w:b/>
                <w:bCs/>
              </w:rPr>
            </w:pPr>
          </w:p>
        </w:tc>
        <w:tc>
          <w:tcPr>
            <w:tcW w:w="2979" w:type="pct"/>
            <w:shd w:val="clear" w:color="auto" w:fill="FFFFFF"/>
          </w:tcPr>
          <w:p w14:paraId="7E67F94E" w14:textId="2A50A261" w:rsidR="00D225AF" w:rsidRPr="00FA4B1C" w:rsidRDefault="00CD61E6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9.</w:t>
            </w:r>
            <w:r w:rsidR="00D225AF" w:rsidRPr="00FA4B1C">
              <w:rPr>
                <w:iCs/>
              </w:rPr>
              <w:t>Пайка проводов и разъемов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75D42CF4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67CD8426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0ED2E439" w14:textId="77777777" w:rsidTr="008A47D8">
        <w:tc>
          <w:tcPr>
            <w:tcW w:w="1028" w:type="pct"/>
            <w:vMerge/>
          </w:tcPr>
          <w:p w14:paraId="6C767F05" w14:textId="77777777" w:rsidR="00D225AF" w:rsidRPr="00FA4B1C" w:rsidRDefault="00D225AF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18F3CE31" w14:textId="49D9F7C0" w:rsidR="00D225AF" w:rsidRPr="00FA4B1C" w:rsidRDefault="00CD61E6" w:rsidP="008A47D8">
            <w:pPr>
              <w:spacing w:after="20"/>
              <w:rPr>
                <w:iCs/>
              </w:rPr>
            </w:pPr>
            <w:r w:rsidRPr="00FA4B1C">
              <w:rPr>
                <w:iCs/>
              </w:rPr>
              <w:t>10.</w:t>
            </w:r>
            <w:r w:rsidR="00D225AF" w:rsidRPr="00FA4B1C">
              <w:rPr>
                <w:iCs/>
              </w:rPr>
              <w:t>Определение оборудования для изготовления детали</w:t>
            </w:r>
          </w:p>
        </w:tc>
        <w:tc>
          <w:tcPr>
            <w:tcW w:w="361" w:type="pct"/>
            <w:vMerge/>
            <w:shd w:val="clear" w:color="auto" w:fill="FFFFFF"/>
            <w:vAlign w:val="center"/>
          </w:tcPr>
          <w:p w14:paraId="5C39EC84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  <w:tc>
          <w:tcPr>
            <w:tcW w:w="632" w:type="pct"/>
            <w:vMerge/>
            <w:shd w:val="clear" w:color="auto" w:fill="FFFFFF"/>
          </w:tcPr>
          <w:p w14:paraId="35335F11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708F4F58" w14:textId="77777777" w:rsidTr="008A47D8">
        <w:tc>
          <w:tcPr>
            <w:tcW w:w="4007" w:type="pct"/>
            <w:gridSpan w:val="2"/>
          </w:tcPr>
          <w:p w14:paraId="4B8A1867" w14:textId="5C0D8FF9" w:rsidR="008A47D8" w:rsidRPr="00FA4B1C" w:rsidRDefault="008A47D8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Раздел 2.  Ремонт автомобилей</w:t>
            </w:r>
          </w:p>
        </w:tc>
        <w:tc>
          <w:tcPr>
            <w:tcW w:w="361" w:type="pct"/>
            <w:vAlign w:val="center"/>
          </w:tcPr>
          <w:p w14:paraId="0BD6FC04" w14:textId="4F5955AF" w:rsidR="008A47D8" w:rsidRPr="00FA4B1C" w:rsidRDefault="008A47D8" w:rsidP="008A47D8">
            <w:pPr>
              <w:jc w:val="center"/>
              <w:rPr>
                <w:b/>
                <w:iCs/>
              </w:rPr>
            </w:pPr>
            <w:r w:rsidRPr="00FA4B1C">
              <w:rPr>
                <w:b/>
                <w:iCs/>
              </w:rPr>
              <w:t>86</w:t>
            </w:r>
          </w:p>
        </w:tc>
        <w:tc>
          <w:tcPr>
            <w:tcW w:w="632" w:type="pct"/>
          </w:tcPr>
          <w:p w14:paraId="518EDBB3" w14:textId="77777777" w:rsidR="008A47D8" w:rsidRPr="00FA4B1C" w:rsidRDefault="008A47D8" w:rsidP="008A47D8">
            <w:pPr>
              <w:jc w:val="center"/>
              <w:rPr>
                <w:b/>
                <w:iCs/>
              </w:rPr>
            </w:pPr>
          </w:p>
        </w:tc>
      </w:tr>
      <w:tr w:rsidR="00D225AF" w:rsidRPr="00FA4B1C" w14:paraId="19801E96" w14:textId="77777777" w:rsidTr="008A47D8">
        <w:trPr>
          <w:trHeight w:val="345"/>
        </w:trPr>
        <w:tc>
          <w:tcPr>
            <w:tcW w:w="1028" w:type="pct"/>
            <w:vMerge w:val="restart"/>
          </w:tcPr>
          <w:p w14:paraId="44E3E3B2" w14:textId="29B8AAFF" w:rsidR="00D225AF" w:rsidRPr="00FA4B1C" w:rsidRDefault="00D225AF" w:rsidP="008A47D8">
            <w:r w:rsidRPr="00FA4B1C">
              <w:t xml:space="preserve">Тема 2.1 </w:t>
            </w:r>
          </w:p>
          <w:p w14:paraId="75A2FFE6" w14:textId="77777777" w:rsidR="00D225AF" w:rsidRPr="00FA4B1C" w:rsidRDefault="00D225AF" w:rsidP="008A47D8">
            <w:r w:rsidRPr="00FA4B1C">
              <w:t>Ремонт автомобильных двигателей</w:t>
            </w:r>
          </w:p>
        </w:tc>
        <w:tc>
          <w:tcPr>
            <w:tcW w:w="2979" w:type="pct"/>
          </w:tcPr>
          <w:p w14:paraId="09400B66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</w:tcPr>
          <w:p w14:paraId="5F4BBD59" w14:textId="504B0A30" w:rsidR="00D225AF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</w:tc>
        <w:tc>
          <w:tcPr>
            <w:tcW w:w="632" w:type="pct"/>
            <w:vMerge w:val="restart"/>
          </w:tcPr>
          <w:p w14:paraId="7B2F4FDF" w14:textId="77777777" w:rsidR="00F04CB7" w:rsidRPr="00FA4B1C" w:rsidRDefault="00F04CB7" w:rsidP="00F04CB7">
            <w:r w:rsidRPr="00FA4B1C">
              <w:t xml:space="preserve">ОК 01- ОК 05, </w:t>
            </w:r>
          </w:p>
          <w:p w14:paraId="61181F30" w14:textId="77777777" w:rsidR="00F04CB7" w:rsidRPr="00FA4B1C" w:rsidRDefault="00F04CB7" w:rsidP="00F04CB7">
            <w:r w:rsidRPr="00FA4B1C">
              <w:t>ОК 09</w:t>
            </w:r>
          </w:p>
          <w:p w14:paraId="77ABEBC0" w14:textId="757153F8" w:rsidR="00D225AF" w:rsidRPr="00FA4B1C" w:rsidRDefault="00F04CB7" w:rsidP="00F04CB7">
            <w:pPr>
              <w:rPr>
                <w:b/>
                <w:i/>
              </w:rPr>
            </w:pPr>
            <w:r w:rsidRPr="00FA4B1C">
              <w:t>ПК 3.1- ПК 3.5</w:t>
            </w:r>
          </w:p>
        </w:tc>
      </w:tr>
      <w:tr w:rsidR="00D225AF" w:rsidRPr="00FA4B1C" w14:paraId="2946D296" w14:textId="77777777" w:rsidTr="008A47D8">
        <w:tc>
          <w:tcPr>
            <w:tcW w:w="1028" w:type="pct"/>
            <w:vMerge/>
          </w:tcPr>
          <w:p w14:paraId="63222174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F6A4B7D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iCs/>
              </w:rPr>
              <w:t>1</w:t>
            </w:r>
            <w:r w:rsidRPr="00FA4B1C">
              <w:rPr>
                <w:b/>
                <w:iCs/>
              </w:rPr>
              <w:t>.</w:t>
            </w:r>
            <w:r w:rsidRPr="00FA4B1C">
              <w:rPr>
                <w:bCs/>
                <w:iCs/>
              </w:rPr>
              <w:t xml:space="preserve"> Техника безопасности. Организация и технология ремонта двигателей</w:t>
            </w:r>
          </w:p>
        </w:tc>
        <w:tc>
          <w:tcPr>
            <w:tcW w:w="361" w:type="pct"/>
            <w:vMerge/>
            <w:vAlign w:val="center"/>
          </w:tcPr>
          <w:p w14:paraId="1BDEC6EA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4C81C3F1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15D11A6C" w14:textId="77777777" w:rsidTr="008A47D8">
        <w:tc>
          <w:tcPr>
            <w:tcW w:w="1028" w:type="pct"/>
            <w:vMerge/>
          </w:tcPr>
          <w:p w14:paraId="1D099CC3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4CF9745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bCs/>
                <w:iCs/>
              </w:rPr>
              <w:t xml:space="preserve">2. </w:t>
            </w:r>
            <w:r w:rsidRPr="00FA4B1C">
              <w:rPr>
                <w:iCs/>
              </w:rPr>
              <w:t>Технологии монтажа двигателя автомобиля, разборки и сборки его механизмов и систем, замена его отдельных деталей</w:t>
            </w:r>
          </w:p>
        </w:tc>
        <w:tc>
          <w:tcPr>
            <w:tcW w:w="361" w:type="pct"/>
            <w:vMerge/>
            <w:vAlign w:val="center"/>
          </w:tcPr>
          <w:p w14:paraId="7AEAEEE8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1DC2701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398991A" w14:textId="77777777" w:rsidTr="008A47D8">
        <w:tc>
          <w:tcPr>
            <w:tcW w:w="1028" w:type="pct"/>
            <w:vMerge/>
          </w:tcPr>
          <w:p w14:paraId="11EF5889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6243532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bCs/>
                <w:iCs/>
                <w:color w:val="000000"/>
              </w:rPr>
              <w:t xml:space="preserve">3. </w:t>
            </w:r>
            <w:r w:rsidRPr="00FA4B1C">
              <w:rPr>
                <w:iCs/>
              </w:rPr>
              <w:t>Проведение технических измерений соответствующим инструментом и приборами</w:t>
            </w:r>
          </w:p>
        </w:tc>
        <w:tc>
          <w:tcPr>
            <w:tcW w:w="361" w:type="pct"/>
            <w:vMerge/>
            <w:vAlign w:val="center"/>
          </w:tcPr>
          <w:p w14:paraId="56198632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C3E0D7F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61655DA8" w14:textId="77777777" w:rsidTr="008A47D8">
        <w:tc>
          <w:tcPr>
            <w:tcW w:w="1028" w:type="pct"/>
            <w:vMerge/>
          </w:tcPr>
          <w:p w14:paraId="70365DB9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70B675E5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bCs/>
                <w:iCs/>
                <w:color w:val="000000"/>
              </w:rPr>
              <w:t>4.  Технологии р</w:t>
            </w:r>
            <w:r w:rsidRPr="00FA4B1C">
              <w:rPr>
                <w:iCs/>
              </w:rPr>
              <w:t>емонта деталей механизмов и систем двигателя</w:t>
            </w:r>
          </w:p>
        </w:tc>
        <w:tc>
          <w:tcPr>
            <w:tcW w:w="361" w:type="pct"/>
            <w:vMerge/>
            <w:vAlign w:val="center"/>
          </w:tcPr>
          <w:p w14:paraId="22D5BD6A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7CD062A5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D225AF" w:rsidRPr="00FA4B1C" w14:paraId="0018E71E" w14:textId="77777777" w:rsidTr="008A47D8">
        <w:tc>
          <w:tcPr>
            <w:tcW w:w="1028" w:type="pct"/>
            <w:vMerge/>
          </w:tcPr>
          <w:p w14:paraId="08C6F0D8" w14:textId="77777777" w:rsidR="00D225AF" w:rsidRPr="00FA4B1C" w:rsidRDefault="00D225AF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31236C8" w14:textId="77777777" w:rsidR="00D225AF" w:rsidRPr="00FA4B1C" w:rsidRDefault="00D225AF" w:rsidP="008A47D8">
            <w:pPr>
              <w:rPr>
                <w:b/>
                <w:iCs/>
              </w:rPr>
            </w:pPr>
            <w:r w:rsidRPr="00FA4B1C">
              <w:rPr>
                <w:iCs/>
              </w:rPr>
              <w:t>5. Регулировка, испытание систем и механизмов двигателя после ремонта.</w:t>
            </w:r>
          </w:p>
        </w:tc>
        <w:tc>
          <w:tcPr>
            <w:tcW w:w="361" w:type="pct"/>
            <w:vMerge/>
            <w:vAlign w:val="center"/>
          </w:tcPr>
          <w:p w14:paraId="7CCC65DA" w14:textId="77777777" w:rsidR="00D225AF" w:rsidRPr="00FA4B1C" w:rsidRDefault="00D225AF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486C5C2C" w14:textId="77777777" w:rsidR="00D225AF" w:rsidRPr="00FA4B1C" w:rsidRDefault="00D225AF" w:rsidP="008A47D8">
            <w:pPr>
              <w:jc w:val="center"/>
              <w:rPr>
                <w:b/>
                <w:i/>
              </w:rPr>
            </w:pPr>
          </w:p>
        </w:tc>
      </w:tr>
      <w:tr w:rsidR="00F04CB7" w:rsidRPr="00FA4B1C" w14:paraId="3B6939E8" w14:textId="77777777" w:rsidTr="008A47D8">
        <w:trPr>
          <w:trHeight w:val="261"/>
        </w:trPr>
        <w:tc>
          <w:tcPr>
            <w:tcW w:w="1028" w:type="pct"/>
            <w:vMerge/>
          </w:tcPr>
          <w:p w14:paraId="56672949" w14:textId="77777777" w:rsidR="00F04CB7" w:rsidRPr="00FA4B1C" w:rsidRDefault="00F04CB7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EA7C8FC" w14:textId="77777777" w:rsidR="00F04CB7" w:rsidRPr="00FA4B1C" w:rsidRDefault="00F04CB7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59B4C72D" w14:textId="2D785185" w:rsidR="00F04CB7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 w:val="restart"/>
          </w:tcPr>
          <w:p w14:paraId="17AF41A4" w14:textId="77777777" w:rsidR="00F04CB7" w:rsidRPr="00FA4B1C" w:rsidRDefault="00F04CB7" w:rsidP="00F04CB7">
            <w:r w:rsidRPr="00FA4B1C">
              <w:t xml:space="preserve">ОК 01- ОК 05, </w:t>
            </w:r>
          </w:p>
          <w:p w14:paraId="3975DD76" w14:textId="77777777" w:rsidR="00F04CB7" w:rsidRPr="00FA4B1C" w:rsidRDefault="00F04CB7" w:rsidP="00F04CB7">
            <w:r w:rsidRPr="00FA4B1C">
              <w:t>ОК 09</w:t>
            </w:r>
          </w:p>
          <w:p w14:paraId="0749F5D9" w14:textId="79BDCA23" w:rsidR="00F04CB7" w:rsidRPr="00FA4B1C" w:rsidRDefault="00F04CB7" w:rsidP="00F04CB7">
            <w:r w:rsidRPr="00FA4B1C">
              <w:t>ПК 3.1- ПК 3.5</w:t>
            </w:r>
          </w:p>
        </w:tc>
      </w:tr>
      <w:tr w:rsidR="00F04CB7" w:rsidRPr="00FA4B1C" w14:paraId="69C01E64" w14:textId="77777777" w:rsidTr="008A47D8">
        <w:tc>
          <w:tcPr>
            <w:tcW w:w="1028" w:type="pct"/>
            <w:vMerge/>
          </w:tcPr>
          <w:p w14:paraId="4EDF5C56" w14:textId="77777777" w:rsidR="00F04CB7" w:rsidRPr="00FA4B1C" w:rsidRDefault="00F04CB7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9E62E06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1.Разборка, дефектовка и сборка узлов кривошипно-шатунного механизма.</w:t>
            </w:r>
          </w:p>
        </w:tc>
        <w:tc>
          <w:tcPr>
            <w:tcW w:w="361" w:type="pct"/>
            <w:vMerge/>
            <w:vAlign w:val="center"/>
          </w:tcPr>
          <w:p w14:paraId="3E8093C4" w14:textId="77777777" w:rsidR="00F04CB7" w:rsidRPr="00FA4B1C" w:rsidRDefault="00F04CB7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65B19C25" w14:textId="77777777" w:rsidR="00F04CB7" w:rsidRPr="00FA4B1C" w:rsidRDefault="00F04CB7" w:rsidP="008A47D8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55B49149" w14:textId="77777777" w:rsidTr="008A47D8">
        <w:tc>
          <w:tcPr>
            <w:tcW w:w="1028" w:type="pct"/>
            <w:vMerge/>
          </w:tcPr>
          <w:p w14:paraId="0A5AD233" w14:textId="77777777" w:rsidR="00CD61E6" w:rsidRPr="00FA4B1C" w:rsidRDefault="00CD61E6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93EA945" w14:textId="77777777" w:rsidR="00CD61E6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2. Выполнение работ по ремонту газораспределительного механизма.</w:t>
            </w:r>
          </w:p>
        </w:tc>
        <w:tc>
          <w:tcPr>
            <w:tcW w:w="361" w:type="pct"/>
            <w:vAlign w:val="center"/>
          </w:tcPr>
          <w:p w14:paraId="53F0A57D" w14:textId="7BDC1F20" w:rsidR="00CD61E6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52099C0D" w14:textId="77777777" w:rsidR="00CD61E6" w:rsidRPr="00FA4B1C" w:rsidRDefault="00CD61E6" w:rsidP="008A47D8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13AB9172" w14:textId="77777777" w:rsidTr="008A47D8">
        <w:tc>
          <w:tcPr>
            <w:tcW w:w="1028" w:type="pct"/>
            <w:vMerge/>
          </w:tcPr>
          <w:p w14:paraId="0B36934F" w14:textId="77777777" w:rsidR="00CD61E6" w:rsidRPr="00FA4B1C" w:rsidRDefault="00CD61E6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7BE05DB" w14:textId="77777777" w:rsidR="00CD61E6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3. Ремонт системы смазки и охлаждения двигателя.</w:t>
            </w:r>
          </w:p>
        </w:tc>
        <w:tc>
          <w:tcPr>
            <w:tcW w:w="361" w:type="pct"/>
            <w:vAlign w:val="center"/>
          </w:tcPr>
          <w:p w14:paraId="5FF37953" w14:textId="46A2F73A" w:rsidR="00CD61E6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1A824C08" w14:textId="77777777" w:rsidR="00CD61E6" w:rsidRPr="00FA4B1C" w:rsidRDefault="00CD61E6" w:rsidP="008A47D8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5FCA29ED" w14:textId="77777777" w:rsidTr="008A47D8">
        <w:tc>
          <w:tcPr>
            <w:tcW w:w="1028" w:type="pct"/>
            <w:vMerge/>
          </w:tcPr>
          <w:p w14:paraId="37F78148" w14:textId="77777777" w:rsidR="00CD61E6" w:rsidRPr="00FA4B1C" w:rsidRDefault="00CD61E6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D2769D8" w14:textId="77777777" w:rsidR="00CD61E6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4. Ремонт узлов системы питания бензиновых двигателей.</w:t>
            </w:r>
          </w:p>
        </w:tc>
        <w:tc>
          <w:tcPr>
            <w:tcW w:w="361" w:type="pct"/>
            <w:vAlign w:val="center"/>
          </w:tcPr>
          <w:p w14:paraId="5C145045" w14:textId="74F3356C" w:rsidR="00CD61E6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125847E0" w14:textId="77777777" w:rsidR="00CD61E6" w:rsidRPr="00FA4B1C" w:rsidRDefault="00CD61E6" w:rsidP="008A47D8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7A3FAD43" w14:textId="77777777" w:rsidTr="00CD61E6">
        <w:trPr>
          <w:trHeight w:val="371"/>
        </w:trPr>
        <w:tc>
          <w:tcPr>
            <w:tcW w:w="1028" w:type="pct"/>
            <w:vMerge/>
            <w:tcBorders>
              <w:bottom w:val="single" w:sz="4" w:space="0" w:color="auto"/>
            </w:tcBorders>
          </w:tcPr>
          <w:p w14:paraId="69B742DC" w14:textId="77777777" w:rsidR="00CD61E6" w:rsidRPr="00FA4B1C" w:rsidRDefault="00CD61E6" w:rsidP="008A47D8">
            <w:pPr>
              <w:rPr>
                <w:i/>
              </w:rPr>
            </w:pPr>
          </w:p>
        </w:tc>
        <w:tc>
          <w:tcPr>
            <w:tcW w:w="2979" w:type="pct"/>
            <w:tcBorders>
              <w:bottom w:val="single" w:sz="4" w:space="0" w:color="auto"/>
            </w:tcBorders>
          </w:tcPr>
          <w:p w14:paraId="368CE2FD" w14:textId="77777777" w:rsidR="00CD61E6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5. Ремонт узлов системы питания дизельных двигателей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55ECE16B" w14:textId="315569C5" w:rsidR="00CD61E6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14:paraId="7B90BA15" w14:textId="77777777" w:rsidR="00CD61E6" w:rsidRPr="00FA4B1C" w:rsidRDefault="00CD61E6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6B0DDB3F" w14:textId="77777777" w:rsidTr="008A47D8">
        <w:trPr>
          <w:trHeight w:val="393"/>
        </w:trPr>
        <w:tc>
          <w:tcPr>
            <w:tcW w:w="1028" w:type="pct"/>
            <w:vMerge w:val="restart"/>
          </w:tcPr>
          <w:p w14:paraId="5DA44D8B" w14:textId="7C5ADD35" w:rsidR="008A47D8" w:rsidRPr="00FA4B1C" w:rsidRDefault="008A47D8" w:rsidP="008A47D8">
            <w:r w:rsidRPr="00FA4B1C">
              <w:t xml:space="preserve">Тема 2.2  </w:t>
            </w:r>
          </w:p>
          <w:p w14:paraId="033FA996" w14:textId="77777777" w:rsidR="008A47D8" w:rsidRPr="00FA4B1C" w:rsidRDefault="008A47D8" w:rsidP="008A47D8">
            <w:pPr>
              <w:rPr>
                <w:color w:val="000000"/>
              </w:rPr>
            </w:pPr>
            <w:r w:rsidRPr="00FA4B1C">
              <w:t>Ремонт узлов и элементов электрических и электронных систем автомобилей</w:t>
            </w:r>
          </w:p>
          <w:p w14:paraId="3C599C09" w14:textId="77777777" w:rsidR="008A47D8" w:rsidRPr="00FA4B1C" w:rsidRDefault="008A47D8" w:rsidP="008A47D8"/>
        </w:tc>
        <w:tc>
          <w:tcPr>
            <w:tcW w:w="2979" w:type="pct"/>
          </w:tcPr>
          <w:p w14:paraId="54C3D61E" w14:textId="77777777" w:rsidR="008A47D8" w:rsidRPr="00FA4B1C" w:rsidRDefault="008A47D8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77FA2D5D" w14:textId="69D2A110" w:rsidR="008A47D8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</w:tc>
        <w:tc>
          <w:tcPr>
            <w:tcW w:w="632" w:type="pct"/>
            <w:vMerge w:val="restart"/>
          </w:tcPr>
          <w:p w14:paraId="01008B7E" w14:textId="77777777" w:rsidR="00F04CB7" w:rsidRPr="00FA4B1C" w:rsidRDefault="00F04CB7" w:rsidP="00F04CB7">
            <w:r w:rsidRPr="00FA4B1C">
              <w:t xml:space="preserve">ОК 01- ОК 05, </w:t>
            </w:r>
          </w:p>
          <w:p w14:paraId="0CF40E1C" w14:textId="77777777" w:rsidR="00F04CB7" w:rsidRPr="00FA4B1C" w:rsidRDefault="00F04CB7" w:rsidP="00F04CB7">
            <w:r w:rsidRPr="00FA4B1C">
              <w:t>ОК 09</w:t>
            </w:r>
          </w:p>
          <w:p w14:paraId="53AB3B46" w14:textId="09CDF788" w:rsidR="008A47D8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8A47D8" w:rsidRPr="00FA4B1C" w14:paraId="1514BCE9" w14:textId="77777777" w:rsidTr="008A47D8">
        <w:tc>
          <w:tcPr>
            <w:tcW w:w="1028" w:type="pct"/>
            <w:vMerge/>
          </w:tcPr>
          <w:p w14:paraId="0DA0F288" w14:textId="77777777" w:rsidR="008A47D8" w:rsidRPr="00FA4B1C" w:rsidRDefault="008A47D8" w:rsidP="008A47D8"/>
        </w:tc>
        <w:tc>
          <w:tcPr>
            <w:tcW w:w="2979" w:type="pct"/>
          </w:tcPr>
          <w:p w14:paraId="7284FB95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1. Технология монтажа узлов и элементов электрических и электронных систем, автомобиля, их замена.</w:t>
            </w:r>
          </w:p>
        </w:tc>
        <w:tc>
          <w:tcPr>
            <w:tcW w:w="361" w:type="pct"/>
            <w:vMerge/>
            <w:vAlign w:val="center"/>
          </w:tcPr>
          <w:p w14:paraId="72B47B76" w14:textId="77777777" w:rsidR="008A47D8" w:rsidRPr="00FA4B1C" w:rsidRDefault="008A47D8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10F15348" w14:textId="77777777" w:rsidR="008A47D8" w:rsidRPr="00FA4B1C" w:rsidRDefault="008A47D8" w:rsidP="008A47D8">
            <w:pPr>
              <w:jc w:val="center"/>
              <w:rPr>
                <w:b/>
              </w:rPr>
            </w:pPr>
          </w:p>
        </w:tc>
      </w:tr>
      <w:tr w:rsidR="008A47D8" w:rsidRPr="00FA4B1C" w14:paraId="33E804AB" w14:textId="77777777" w:rsidTr="008A47D8">
        <w:tc>
          <w:tcPr>
            <w:tcW w:w="1028" w:type="pct"/>
            <w:vMerge/>
          </w:tcPr>
          <w:p w14:paraId="57A0029F" w14:textId="77777777" w:rsidR="008A47D8" w:rsidRPr="00FA4B1C" w:rsidRDefault="008A47D8" w:rsidP="008A47D8"/>
        </w:tc>
        <w:tc>
          <w:tcPr>
            <w:tcW w:w="2979" w:type="pct"/>
          </w:tcPr>
          <w:p w14:paraId="30916EA5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2. Проверка состояния узлов и элементов электрических и электронных систем.</w:t>
            </w:r>
          </w:p>
        </w:tc>
        <w:tc>
          <w:tcPr>
            <w:tcW w:w="361" w:type="pct"/>
            <w:vMerge/>
            <w:vAlign w:val="center"/>
          </w:tcPr>
          <w:p w14:paraId="564E8476" w14:textId="77777777" w:rsidR="008A47D8" w:rsidRPr="00FA4B1C" w:rsidRDefault="008A47D8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1D3C7883" w14:textId="77777777" w:rsidR="008A47D8" w:rsidRPr="00FA4B1C" w:rsidRDefault="008A47D8" w:rsidP="008A47D8">
            <w:pPr>
              <w:jc w:val="center"/>
              <w:rPr>
                <w:b/>
              </w:rPr>
            </w:pPr>
          </w:p>
        </w:tc>
      </w:tr>
      <w:tr w:rsidR="008A47D8" w:rsidRPr="00FA4B1C" w14:paraId="458D3D46" w14:textId="77777777" w:rsidTr="008A47D8">
        <w:tc>
          <w:tcPr>
            <w:tcW w:w="1028" w:type="pct"/>
            <w:vMerge/>
          </w:tcPr>
          <w:p w14:paraId="6707EE1C" w14:textId="77777777" w:rsidR="008A47D8" w:rsidRPr="00FA4B1C" w:rsidRDefault="008A47D8" w:rsidP="008A47D8"/>
        </w:tc>
        <w:tc>
          <w:tcPr>
            <w:tcW w:w="2979" w:type="pct"/>
          </w:tcPr>
          <w:p w14:paraId="364687C8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3. Технологии ремонта узлов и элементов электрических и электронных систем.</w:t>
            </w:r>
          </w:p>
        </w:tc>
        <w:tc>
          <w:tcPr>
            <w:tcW w:w="361" w:type="pct"/>
            <w:vMerge/>
            <w:vAlign w:val="center"/>
          </w:tcPr>
          <w:p w14:paraId="4AD3D4CE" w14:textId="77777777" w:rsidR="008A47D8" w:rsidRPr="00FA4B1C" w:rsidRDefault="008A47D8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3B97B1D0" w14:textId="77777777" w:rsidR="008A47D8" w:rsidRPr="00FA4B1C" w:rsidRDefault="008A47D8" w:rsidP="008A47D8">
            <w:pPr>
              <w:jc w:val="center"/>
              <w:rPr>
                <w:b/>
              </w:rPr>
            </w:pPr>
          </w:p>
        </w:tc>
      </w:tr>
      <w:tr w:rsidR="008A47D8" w:rsidRPr="00FA4B1C" w14:paraId="72112EBE" w14:textId="77777777" w:rsidTr="008A47D8">
        <w:tc>
          <w:tcPr>
            <w:tcW w:w="1028" w:type="pct"/>
            <w:vMerge/>
          </w:tcPr>
          <w:p w14:paraId="56746F8F" w14:textId="77777777" w:rsidR="008A47D8" w:rsidRPr="00FA4B1C" w:rsidRDefault="008A47D8" w:rsidP="008A47D8"/>
        </w:tc>
        <w:tc>
          <w:tcPr>
            <w:tcW w:w="2979" w:type="pct"/>
          </w:tcPr>
          <w:p w14:paraId="4BE8A594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4.Регулировка, испытание узлов и элементов электрических и электронных систем</w:t>
            </w:r>
          </w:p>
        </w:tc>
        <w:tc>
          <w:tcPr>
            <w:tcW w:w="361" w:type="pct"/>
            <w:vMerge/>
            <w:vAlign w:val="center"/>
          </w:tcPr>
          <w:p w14:paraId="3724F66F" w14:textId="77777777" w:rsidR="008A47D8" w:rsidRPr="00FA4B1C" w:rsidRDefault="008A47D8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00EC7BC" w14:textId="77777777" w:rsidR="008A47D8" w:rsidRPr="00FA4B1C" w:rsidRDefault="008A47D8" w:rsidP="008A47D8">
            <w:pPr>
              <w:jc w:val="center"/>
              <w:rPr>
                <w:b/>
              </w:rPr>
            </w:pPr>
          </w:p>
        </w:tc>
      </w:tr>
      <w:tr w:rsidR="00F04CB7" w:rsidRPr="00FA4B1C" w14:paraId="6BB6208D" w14:textId="77777777" w:rsidTr="008A47D8">
        <w:tc>
          <w:tcPr>
            <w:tcW w:w="1028" w:type="pct"/>
            <w:vMerge/>
          </w:tcPr>
          <w:p w14:paraId="183B18C0" w14:textId="77777777" w:rsidR="00F04CB7" w:rsidRPr="00FA4B1C" w:rsidRDefault="00F04CB7" w:rsidP="008A47D8"/>
        </w:tc>
        <w:tc>
          <w:tcPr>
            <w:tcW w:w="2979" w:type="pct"/>
          </w:tcPr>
          <w:p w14:paraId="2E313C9E" w14:textId="77777777" w:rsidR="00F04CB7" w:rsidRPr="00FA4B1C" w:rsidRDefault="00F04CB7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31EF3C16" w14:textId="73041A80" w:rsidR="00F04CB7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 w:val="restart"/>
          </w:tcPr>
          <w:p w14:paraId="41E0E4CB" w14:textId="77777777" w:rsidR="00F04CB7" w:rsidRPr="00FA4B1C" w:rsidRDefault="00F04CB7" w:rsidP="008A47D8">
            <w:pPr>
              <w:jc w:val="center"/>
            </w:pPr>
          </w:p>
        </w:tc>
      </w:tr>
      <w:tr w:rsidR="00F04CB7" w:rsidRPr="00FA4B1C" w14:paraId="1A282B1E" w14:textId="77777777" w:rsidTr="008A47D8">
        <w:tc>
          <w:tcPr>
            <w:tcW w:w="1028" w:type="pct"/>
            <w:vMerge/>
          </w:tcPr>
          <w:p w14:paraId="450BB523" w14:textId="77777777" w:rsidR="00F04CB7" w:rsidRPr="00FA4B1C" w:rsidRDefault="00F04CB7" w:rsidP="008A47D8"/>
        </w:tc>
        <w:tc>
          <w:tcPr>
            <w:tcW w:w="2979" w:type="pct"/>
          </w:tcPr>
          <w:p w14:paraId="6D30D98D" w14:textId="54F85A88" w:rsidR="00F04CB7" w:rsidRPr="00FA4B1C" w:rsidRDefault="00F04CB7" w:rsidP="008A47D8">
            <w:pPr>
              <w:rPr>
                <w:b/>
                <w:iCs/>
              </w:rPr>
            </w:pPr>
            <w:r w:rsidRPr="00FA4B1C">
              <w:rPr>
                <w:iCs/>
              </w:rPr>
              <w:t>6. Выполнение работ по ремонту основных узлов электрооборудования.</w:t>
            </w:r>
          </w:p>
        </w:tc>
        <w:tc>
          <w:tcPr>
            <w:tcW w:w="361" w:type="pct"/>
            <w:vMerge/>
            <w:vAlign w:val="center"/>
          </w:tcPr>
          <w:p w14:paraId="0616EE43" w14:textId="77777777" w:rsidR="00F04CB7" w:rsidRPr="00FA4B1C" w:rsidRDefault="00F04CB7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38BF3384" w14:textId="77777777" w:rsidR="00F04CB7" w:rsidRPr="00FA4B1C" w:rsidRDefault="00F04CB7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1BDAE70A" w14:textId="77777777" w:rsidTr="008A47D8">
        <w:tc>
          <w:tcPr>
            <w:tcW w:w="1028" w:type="pct"/>
            <w:vMerge/>
          </w:tcPr>
          <w:p w14:paraId="120AE169" w14:textId="77777777" w:rsidR="008A47D8" w:rsidRPr="00FA4B1C" w:rsidRDefault="008A47D8" w:rsidP="008A47D8"/>
        </w:tc>
        <w:tc>
          <w:tcPr>
            <w:tcW w:w="2979" w:type="pct"/>
          </w:tcPr>
          <w:p w14:paraId="467645DF" w14:textId="1E91A215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7</w:t>
            </w:r>
            <w:r w:rsidR="008A47D8" w:rsidRPr="00FA4B1C">
              <w:rPr>
                <w:iCs/>
              </w:rPr>
              <w:t>. Снятие и установка датчиков и реле.</w:t>
            </w:r>
          </w:p>
        </w:tc>
        <w:tc>
          <w:tcPr>
            <w:tcW w:w="361" w:type="pct"/>
            <w:vAlign w:val="center"/>
          </w:tcPr>
          <w:p w14:paraId="426355DA" w14:textId="7F798A72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77E15DDD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513555A8" w14:textId="77777777" w:rsidTr="008A47D8">
        <w:tc>
          <w:tcPr>
            <w:tcW w:w="1028" w:type="pct"/>
            <w:vMerge/>
          </w:tcPr>
          <w:p w14:paraId="37DE38EF" w14:textId="77777777" w:rsidR="008A47D8" w:rsidRPr="00FA4B1C" w:rsidRDefault="008A47D8" w:rsidP="008A47D8"/>
        </w:tc>
        <w:tc>
          <w:tcPr>
            <w:tcW w:w="2979" w:type="pct"/>
          </w:tcPr>
          <w:p w14:paraId="633AFB8B" w14:textId="31BACDC7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8</w:t>
            </w:r>
            <w:r w:rsidR="008A47D8" w:rsidRPr="00FA4B1C">
              <w:rPr>
                <w:iCs/>
              </w:rPr>
              <w:t>. Ремонт электрических цепей.</w:t>
            </w:r>
          </w:p>
        </w:tc>
        <w:tc>
          <w:tcPr>
            <w:tcW w:w="361" w:type="pct"/>
            <w:vAlign w:val="center"/>
          </w:tcPr>
          <w:p w14:paraId="68D0F1B7" w14:textId="74C1319F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32D5DABD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19079A9F" w14:textId="77777777" w:rsidTr="008A47D8">
        <w:tc>
          <w:tcPr>
            <w:tcW w:w="1028" w:type="pct"/>
            <w:vMerge/>
          </w:tcPr>
          <w:p w14:paraId="0623F570" w14:textId="77777777" w:rsidR="008A47D8" w:rsidRPr="00FA4B1C" w:rsidRDefault="008A47D8" w:rsidP="008A47D8"/>
        </w:tc>
        <w:tc>
          <w:tcPr>
            <w:tcW w:w="2979" w:type="pct"/>
          </w:tcPr>
          <w:p w14:paraId="2C8B7047" w14:textId="348658E6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9</w:t>
            </w:r>
            <w:r w:rsidR="008A47D8" w:rsidRPr="00FA4B1C">
              <w:rPr>
                <w:iCs/>
              </w:rPr>
              <w:t>. Выполнение работ по ремонту приборов освещения</w:t>
            </w:r>
          </w:p>
        </w:tc>
        <w:tc>
          <w:tcPr>
            <w:tcW w:w="361" w:type="pct"/>
            <w:vAlign w:val="center"/>
          </w:tcPr>
          <w:p w14:paraId="7C5F1C2C" w14:textId="3299847E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67C8AFA7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3E40C091" w14:textId="77777777" w:rsidTr="008A47D8">
        <w:tc>
          <w:tcPr>
            <w:tcW w:w="1028" w:type="pct"/>
            <w:vMerge w:val="restart"/>
          </w:tcPr>
          <w:p w14:paraId="53C39064" w14:textId="28A19098" w:rsidR="008A47D8" w:rsidRPr="00FA4B1C" w:rsidRDefault="008A47D8" w:rsidP="008A47D8">
            <w:r w:rsidRPr="00FA4B1C">
              <w:t>Тема 2.3</w:t>
            </w:r>
          </w:p>
          <w:p w14:paraId="108722E0" w14:textId="77777777" w:rsidR="008A47D8" w:rsidRPr="00FA4B1C" w:rsidRDefault="008A47D8" w:rsidP="008A47D8">
            <w:r w:rsidRPr="00FA4B1C">
              <w:t>Ремонт автомобильных трансмиссий</w:t>
            </w:r>
          </w:p>
        </w:tc>
        <w:tc>
          <w:tcPr>
            <w:tcW w:w="2979" w:type="pct"/>
          </w:tcPr>
          <w:p w14:paraId="2B5196FC" w14:textId="77777777" w:rsidR="008A47D8" w:rsidRPr="00FA4B1C" w:rsidRDefault="008A47D8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741A1072" w14:textId="5079C38B" w:rsidR="008A47D8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</w:tc>
        <w:tc>
          <w:tcPr>
            <w:tcW w:w="632" w:type="pct"/>
            <w:vMerge w:val="restart"/>
          </w:tcPr>
          <w:p w14:paraId="3D9DD397" w14:textId="77777777" w:rsidR="00F04CB7" w:rsidRPr="00FA4B1C" w:rsidRDefault="00F04CB7" w:rsidP="00F04CB7">
            <w:r w:rsidRPr="00FA4B1C">
              <w:t xml:space="preserve">ОК 01- ОК 05, </w:t>
            </w:r>
          </w:p>
          <w:p w14:paraId="6ACB2C5F" w14:textId="77777777" w:rsidR="00F04CB7" w:rsidRPr="00FA4B1C" w:rsidRDefault="00F04CB7" w:rsidP="00F04CB7">
            <w:r w:rsidRPr="00FA4B1C">
              <w:t>ОК 09</w:t>
            </w:r>
          </w:p>
          <w:p w14:paraId="26F5C985" w14:textId="0F7218DF" w:rsidR="008A47D8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8A47D8" w:rsidRPr="00FA4B1C" w14:paraId="2C175AD5" w14:textId="77777777" w:rsidTr="008A47D8">
        <w:tc>
          <w:tcPr>
            <w:tcW w:w="1028" w:type="pct"/>
            <w:vMerge/>
          </w:tcPr>
          <w:p w14:paraId="55285EEE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08CEABA7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1. Технология монтажа и замены узлов и механизмов автомобильных трансмиссий.</w:t>
            </w:r>
          </w:p>
        </w:tc>
        <w:tc>
          <w:tcPr>
            <w:tcW w:w="361" w:type="pct"/>
            <w:vMerge/>
            <w:vAlign w:val="center"/>
          </w:tcPr>
          <w:p w14:paraId="7B9BDB50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5398E5D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8A47D8" w:rsidRPr="00FA4B1C" w14:paraId="5E684231" w14:textId="77777777" w:rsidTr="008A47D8">
        <w:tc>
          <w:tcPr>
            <w:tcW w:w="1028" w:type="pct"/>
            <w:vMerge/>
          </w:tcPr>
          <w:p w14:paraId="17045714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C8D4880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2. Проведение технических измерений деталей узлов трансмиссий.</w:t>
            </w:r>
          </w:p>
        </w:tc>
        <w:tc>
          <w:tcPr>
            <w:tcW w:w="361" w:type="pct"/>
            <w:vMerge/>
            <w:vAlign w:val="center"/>
          </w:tcPr>
          <w:p w14:paraId="73230CBF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2ACE8B6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8A47D8" w:rsidRPr="00FA4B1C" w14:paraId="448E660D" w14:textId="77777777" w:rsidTr="008A47D8">
        <w:tc>
          <w:tcPr>
            <w:tcW w:w="1028" w:type="pct"/>
            <w:vMerge/>
          </w:tcPr>
          <w:p w14:paraId="60C034DB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8B89458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  <w:color w:val="000000"/>
              </w:rPr>
              <w:t xml:space="preserve">3. Технология ремонта механизмов, узлов и деталей автомобильных трансмиссий. </w:t>
            </w:r>
          </w:p>
        </w:tc>
        <w:tc>
          <w:tcPr>
            <w:tcW w:w="361" w:type="pct"/>
            <w:vMerge/>
            <w:vAlign w:val="center"/>
          </w:tcPr>
          <w:p w14:paraId="6C1FC530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19DCBEBF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8A47D8" w:rsidRPr="00FA4B1C" w14:paraId="27EA8523" w14:textId="77777777" w:rsidTr="008A47D8">
        <w:tc>
          <w:tcPr>
            <w:tcW w:w="1028" w:type="pct"/>
            <w:vMerge/>
          </w:tcPr>
          <w:p w14:paraId="25EDD133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F7F4827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  <w:color w:val="000000"/>
              </w:rPr>
              <w:t>4. Технология ремонта автоматических коробок передач.</w:t>
            </w:r>
          </w:p>
        </w:tc>
        <w:tc>
          <w:tcPr>
            <w:tcW w:w="361" w:type="pct"/>
            <w:vMerge/>
            <w:vAlign w:val="center"/>
          </w:tcPr>
          <w:p w14:paraId="40FFC39B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2EFFD711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8A47D8" w:rsidRPr="00FA4B1C" w14:paraId="4AE4B590" w14:textId="77777777" w:rsidTr="008A47D8">
        <w:tc>
          <w:tcPr>
            <w:tcW w:w="1028" w:type="pct"/>
            <w:vMerge/>
          </w:tcPr>
          <w:p w14:paraId="6B026102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5508D00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5. Регулировка и испытание автомобильных трансмиссий после ремонта</w:t>
            </w:r>
          </w:p>
        </w:tc>
        <w:tc>
          <w:tcPr>
            <w:tcW w:w="361" w:type="pct"/>
            <w:vMerge/>
            <w:vAlign w:val="center"/>
          </w:tcPr>
          <w:p w14:paraId="0E3E1BD5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7FBE8441" w14:textId="77777777" w:rsidR="008A47D8" w:rsidRPr="00FA4B1C" w:rsidRDefault="008A47D8" w:rsidP="008A47D8">
            <w:pPr>
              <w:rPr>
                <w:b/>
                <w:i/>
              </w:rPr>
            </w:pPr>
          </w:p>
        </w:tc>
      </w:tr>
      <w:tr w:rsidR="002B4310" w:rsidRPr="00FA4B1C" w14:paraId="0CAB004A" w14:textId="77777777" w:rsidTr="008A47D8">
        <w:tc>
          <w:tcPr>
            <w:tcW w:w="1028" w:type="pct"/>
            <w:vMerge/>
          </w:tcPr>
          <w:p w14:paraId="43162A35" w14:textId="77777777" w:rsidR="002B4310" w:rsidRPr="00FA4B1C" w:rsidRDefault="002B4310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45E0560" w14:textId="77777777" w:rsidR="002B4310" w:rsidRPr="00FA4B1C" w:rsidRDefault="002B4310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51EAF1FA" w14:textId="3582E498" w:rsidR="002B4310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 w:val="restart"/>
          </w:tcPr>
          <w:p w14:paraId="2730ED44" w14:textId="77777777" w:rsidR="002B4310" w:rsidRPr="00FA4B1C" w:rsidRDefault="002B4310" w:rsidP="00F04CB7">
            <w:r w:rsidRPr="00FA4B1C">
              <w:t xml:space="preserve">ОК 01- ОК 05, </w:t>
            </w:r>
          </w:p>
          <w:p w14:paraId="1B0B23C5" w14:textId="77777777" w:rsidR="002B4310" w:rsidRPr="00FA4B1C" w:rsidRDefault="002B4310" w:rsidP="00F04CB7">
            <w:r w:rsidRPr="00FA4B1C">
              <w:t>ОК 09</w:t>
            </w:r>
          </w:p>
          <w:p w14:paraId="3D51F82F" w14:textId="1567FCC8" w:rsidR="002B4310" w:rsidRPr="00FA4B1C" w:rsidRDefault="002B4310" w:rsidP="00F04CB7">
            <w:r w:rsidRPr="00FA4B1C">
              <w:t>ПК 3.1- ПК 3.5</w:t>
            </w:r>
          </w:p>
        </w:tc>
      </w:tr>
      <w:tr w:rsidR="002B4310" w:rsidRPr="00FA4B1C" w14:paraId="3469B46E" w14:textId="77777777" w:rsidTr="008A47D8">
        <w:tc>
          <w:tcPr>
            <w:tcW w:w="1028" w:type="pct"/>
            <w:vMerge/>
          </w:tcPr>
          <w:p w14:paraId="1736C8DD" w14:textId="77777777" w:rsidR="002B4310" w:rsidRPr="00FA4B1C" w:rsidRDefault="002B4310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BC47FAF" w14:textId="5205F738" w:rsidR="002B4310" w:rsidRPr="00FA4B1C" w:rsidRDefault="002B4310" w:rsidP="008A47D8">
            <w:pPr>
              <w:rPr>
                <w:iCs/>
              </w:rPr>
            </w:pPr>
            <w:r w:rsidRPr="00FA4B1C">
              <w:rPr>
                <w:iCs/>
              </w:rPr>
              <w:t>10.Снятие и установка деталей механизмов трансмиссий.</w:t>
            </w:r>
          </w:p>
        </w:tc>
        <w:tc>
          <w:tcPr>
            <w:tcW w:w="361" w:type="pct"/>
            <w:vMerge/>
            <w:vAlign w:val="center"/>
          </w:tcPr>
          <w:p w14:paraId="2C63154C" w14:textId="77777777" w:rsidR="002B4310" w:rsidRPr="00FA4B1C" w:rsidRDefault="002B4310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7034CB57" w14:textId="77777777" w:rsidR="002B4310" w:rsidRPr="00FA4B1C" w:rsidRDefault="002B4310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386EA176" w14:textId="77777777" w:rsidTr="008A47D8">
        <w:tc>
          <w:tcPr>
            <w:tcW w:w="1028" w:type="pct"/>
            <w:vMerge/>
          </w:tcPr>
          <w:p w14:paraId="563BA21F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8C76803" w14:textId="2FDCADF6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11</w:t>
            </w:r>
            <w:r w:rsidR="008A47D8" w:rsidRPr="00FA4B1C">
              <w:rPr>
                <w:iCs/>
              </w:rPr>
              <w:t>. Дефектовка деталей трансмиссий.</w:t>
            </w:r>
          </w:p>
        </w:tc>
        <w:tc>
          <w:tcPr>
            <w:tcW w:w="361" w:type="pct"/>
            <w:vAlign w:val="center"/>
          </w:tcPr>
          <w:p w14:paraId="24EE1262" w14:textId="79887894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5C440487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76D85F9E" w14:textId="77777777" w:rsidTr="008A47D8">
        <w:tc>
          <w:tcPr>
            <w:tcW w:w="1028" w:type="pct"/>
            <w:vMerge/>
          </w:tcPr>
          <w:p w14:paraId="0734ED5C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4828C76" w14:textId="0FC97B5E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12</w:t>
            </w:r>
            <w:r w:rsidR="008A47D8" w:rsidRPr="00FA4B1C">
              <w:rPr>
                <w:iCs/>
              </w:rPr>
              <w:t>. Выполнение работ по ремонту узлов трансмиссии.</w:t>
            </w:r>
          </w:p>
        </w:tc>
        <w:tc>
          <w:tcPr>
            <w:tcW w:w="361" w:type="pct"/>
            <w:vAlign w:val="center"/>
          </w:tcPr>
          <w:p w14:paraId="6F533A85" w14:textId="63C74438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4</w:t>
            </w:r>
          </w:p>
        </w:tc>
        <w:tc>
          <w:tcPr>
            <w:tcW w:w="632" w:type="pct"/>
            <w:vMerge/>
          </w:tcPr>
          <w:p w14:paraId="66F8EE3C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4AE0E2DC" w14:textId="77777777" w:rsidTr="008A47D8">
        <w:tc>
          <w:tcPr>
            <w:tcW w:w="1028" w:type="pct"/>
            <w:vMerge/>
          </w:tcPr>
          <w:p w14:paraId="65D918D9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549B1EC3" w14:textId="6D9F1CAF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13</w:t>
            </w:r>
            <w:r w:rsidR="008A47D8" w:rsidRPr="00FA4B1C">
              <w:rPr>
                <w:iCs/>
              </w:rPr>
              <w:t>. Ремонт привода сцепления.</w:t>
            </w:r>
          </w:p>
        </w:tc>
        <w:tc>
          <w:tcPr>
            <w:tcW w:w="361" w:type="pct"/>
            <w:vAlign w:val="center"/>
          </w:tcPr>
          <w:p w14:paraId="5DF80830" w14:textId="4D22DEA8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4</w:t>
            </w:r>
          </w:p>
        </w:tc>
        <w:tc>
          <w:tcPr>
            <w:tcW w:w="632" w:type="pct"/>
            <w:vMerge/>
          </w:tcPr>
          <w:p w14:paraId="0F5F021E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7BB218C2" w14:textId="77777777" w:rsidTr="008A47D8">
        <w:tc>
          <w:tcPr>
            <w:tcW w:w="1028" w:type="pct"/>
            <w:vMerge/>
          </w:tcPr>
          <w:p w14:paraId="306BE0F9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35A27C23" w14:textId="4999E700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14</w:t>
            </w:r>
            <w:r w:rsidR="008A47D8" w:rsidRPr="00FA4B1C">
              <w:rPr>
                <w:iCs/>
              </w:rPr>
              <w:t>. Выполнение работ по ремонту узлов автоматической трансмиссии</w:t>
            </w:r>
          </w:p>
        </w:tc>
        <w:tc>
          <w:tcPr>
            <w:tcW w:w="361" w:type="pct"/>
            <w:vAlign w:val="center"/>
          </w:tcPr>
          <w:p w14:paraId="35810FBA" w14:textId="1BADD64C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33451136" w14:textId="77777777" w:rsidR="008A47D8" w:rsidRPr="00FA4B1C" w:rsidRDefault="008A47D8" w:rsidP="008A47D8">
            <w:pPr>
              <w:jc w:val="center"/>
              <w:rPr>
                <w:b/>
                <w:i/>
              </w:rPr>
            </w:pPr>
          </w:p>
        </w:tc>
      </w:tr>
      <w:tr w:rsidR="008A47D8" w:rsidRPr="00FA4B1C" w14:paraId="0E2504E0" w14:textId="77777777" w:rsidTr="008A47D8">
        <w:tc>
          <w:tcPr>
            <w:tcW w:w="1028" w:type="pct"/>
            <w:vMerge w:val="restart"/>
          </w:tcPr>
          <w:p w14:paraId="7A6CCA00" w14:textId="5E7844F9" w:rsidR="008A47D8" w:rsidRPr="00FA4B1C" w:rsidRDefault="008A47D8" w:rsidP="008A47D8">
            <w:r w:rsidRPr="00FA4B1C">
              <w:t xml:space="preserve">Тема 2.4 </w:t>
            </w:r>
          </w:p>
          <w:p w14:paraId="3A8E6832" w14:textId="77777777" w:rsidR="008A47D8" w:rsidRPr="00FA4B1C" w:rsidRDefault="008A47D8" w:rsidP="008A47D8">
            <w:r w:rsidRPr="00FA4B1C">
              <w:t>Ремонт ходовой части и механизмов управления автомобилей</w:t>
            </w:r>
          </w:p>
        </w:tc>
        <w:tc>
          <w:tcPr>
            <w:tcW w:w="2979" w:type="pct"/>
          </w:tcPr>
          <w:p w14:paraId="04402C4C" w14:textId="77777777" w:rsidR="008A47D8" w:rsidRPr="00FA4B1C" w:rsidRDefault="008A47D8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2CF002D4" w14:textId="6A4F9871" w:rsidR="008A47D8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</w:tc>
        <w:tc>
          <w:tcPr>
            <w:tcW w:w="632" w:type="pct"/>
            <w:vMerge w:val="restart"/>
          </w:tcPr>
          <w:p w14:paraId="515951AF" w14:textId="77777777" w:rsidR="00F04CB7" w:rsidRPr="00FA4B1C" w:rsidRDefault="00F04CB7" w:rsidP="00F04CB7">
            <w:r w:rsidRPr="00FA4B1C">
              <w:t xml:space="preserve">ОК 01- ОК 05, </w:t>
            </w:r>
          </w:p>
          <w:p w14:paraId="6A9F75EC" w14:textId="77777777" w:rsidR="00F04CB7" w:rsidRPr="00FA4B1C" w:rsidRDefault="00F04CB7" w:rsidP="00F04CB7">
            <w:r w:rsidRPr="00FA4B1C">
              <w:t>ОК 09</w:t>
            </w:r>
          </w:p>
          <w:p w14:paraId="0EA940BB" w14:textId="027BC64A" w:rsidR="008A47D8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8A47D8" w:rsidRPr="00FA4B1C" w14:paraId="103BF3E6" w14:textId="77777777" w:rsidTr="008A47D8">
        <w:tc>
          <w:tcPr>
            <w:tcW w:w="1028" w:type="pct"/>
            <w:vMerge/>
          </w:tcPr>
          <w:p w14:paraId="3D38CF08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76B2E96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1. Технологии монтажа и замены узлов и механизмов ходовой части и систем управления автомобилей</w:t>
            </w:r>
            <w:r w:rsidRPr="00FA4B1C">
              <w:rPr>
                <w:b/>
                <w:iCs/>
              </w:rPr>
              <w:t>.</w:t>
            </w:r>
          </w:p>
        </w:tc>
        <w:tc>
          <w:tcPr>
            <w:tcW w:w="361" w:type="pct"/>
            <w:vMerge/>
            <w:vAlign w:val="center"/>
          </w:tcPr>
          <w:p w14:paraId="75E711AC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3C9DE3E1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8A47D8" w:rsidRPr="00FA4B1C" w14:paraId="559473D8" w14:textId="77777777" w:rsidTr="008A47D8">
        <w:tc>
          <w:tcPr>
            <w:tcW w:w="1028" w:type="pct"/>
            <w:vMerge/>
          </w:tcPr>
          <w:p w14:paraId="67088B21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DCE6341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2. Проведение технических измерений соответствующим инструментом и приборами.</w:t>
            </w:r>
          </w:p>
        </w:tc>
        <w:tc>
          <w:tcPr>
            <w:tcW w:w="361" w:type="pct"/>
            <w:vMerge/>
            <w:vAlign w:val="center"/>
          </w:tcPr>
          <w:p w14:paraId="01C28E88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1FE2A9AF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8A47D8" w:rsidRPr="00FA4B1C" w14:paraId="14CD9C21" w14:textId="77777777" w:rsidTr="008A47D8">
        <w:tc>
          <w:tcPr>
            <w:tcW w:w="1028" w:type="pct"/>
            <w:vMerge/>
          </w:tcPr>
          <w:p w14:paraId="3B2D0B12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4A0E9711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3. Технология ремонта узлов и механизмов ходовой части и систем управления автомобилей.</w:t>
            </w:r>
          </w:p>
        </w:tc>
        <w:tc>
          <w:tcPr>
            <w:tcW w:w="361" w:type="pct"/>
            <w:vMerge/>
            <w:vAlign w:val="center"/>
          </w:tcPr>
          <w:p w14:paraId="2CC645BD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4D6E1FFA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8A47D8" w:rsidRPr="00FA4B1C" w14:paraId="531F4CE3" w14:textId="77777777" w:rsidTr="008A47D8">
        <w:tc>
          <w:tcPr>
            <w:tcW w:w="1028" w:type="pct"/>
            <w:vMerge/>
          </w:tcPr>
          <w:p w14:paraId="2EEB5D74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66CFF37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4. Технология ремонта автомобильных   колес и шин.</w:t>
            </w:r>
          </w:p>
        </w:tc>
        <w:tc>
          <w:tcPr>
            <w:tcW w:w="361" w:type="pct"/>
            <w:vMerge/>
            <w:vAlign w:val="center"/>
          </w:tcPr>
          <w:p w14:paraId="6E878CD0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6131EB5E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8A47D8" w:rsidRPr="00FA4B1C" w14:paraId="3F66F9BD" w14:textId="77777777" w:rsidTr="008A47D8">
        <w:tc>
          <w:tcPr>
            <w:tcW w:w="1028" w:type="pct"/>
            <w:vMerge/>
          </w:tcPr>
          <w:p w14:paraId="72D59533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06C9C595" w14:textId="77777777" w:rsidR="008A47D8" w:rsidRPr="00FA4B1C" w:rsidRDefault="008A47D8" w:rsidP="008A47D8">
            <w:pPr>
              <w:rPr>
                <w:iCs/>
              </w:rPr>
            </w:pPr>
            <w:r w:rsidRPr="00FA4B1C">
              <w:rPr>
                <w:iCs/>
              </w:rPr>
              <w:t>5. Регулировка, испытание узлов и механизмов ходовой части и систем управления автомобилей</w:t>
            </w:r>
          </w:p>
        </w:tc>
        <w:tc>
          <w:tcPr>
            <w:tcW w:w="361" w:type="pct"/>
            <w:vMerge/>
            <w:vAlign w:val="center"/>
          </w:tcPr>
          <w:p w14:paraId="05ADA8F1" w14:textId="77777777" w:rsidR="008A47D8" w:rsidRPr="00FA4B1C" w:rsidRDefault="008A47D8" w:rsidP="008A47D8">
            <w:pPr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7236E7C9" w14:textId="77777777" w:rsidR="008A47D8" w:rsidRPr="00FA4B1C" w:rsidRDefault="008A47D8" w:rsidP="008A47D8">
            <w:pPr>
              <w:rPr>
                <w:b/>
              </w:rPr>
            </w:pPr>
          </w:p>
        </w:tc>
      </w:tr>
      <w:tr w:rsidR="002B4310" w:rsidRPr="00FA4B1C" w14:paraId="524C7382" w14:textId="77777777" w:rsidTr="008A47D8">
        <w:tc>
          <w:tcPr>
            <w:tcW w:w="1028" w:type="pct"/>
            <w:vMerge/>
          </w:tcPr>
          <w:p w14:paraId="6C879AE7" w14:textId="77777777" w:rsidR="002B4310" w:rsidRPr="00FA4B1C" w:rsidRDefault="002B4310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294E888E" w14:textId="77777777" w:rsidR="002B4310" w:rsidRPr="00FA4B1C" w:rsidRDefault="002B4310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44D97425" w14:textId="5387CF4A" w:rsidR="002B4310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 w:val="restart"/>
          </w:tcPr>
          <w:p w14:paraId="6172B968" w14:textId="77777777" w:rsidR="002B4310" w:rsidRPr="00FA4B1C" w:rsidRDefault="002B4310" w:rsidP="00F04CB7">
            <w:r w:rsidRPr="00FA4B1C">
              <w:t xml:space="preserve">ОК 01- ОК 05, </w:t>
            </w:r>
          </w:p>
          <w:p w14:paraId="093FB14A" w14:textId="77777777" w:rsidR="002B4310" w:rsidRPr="00FA4B1C" w:rsidRDefault="002B4310" w:rsidP="00F04CB7">
            <w:r w:rsidRPr="00FA4B1C">
              <w:t>ОК 09</w:t>
            </w:r>
          </w:p>
          <w:p w14:paraId="654990FF" w14:textId="6B811A94" w:rsidR="002B4310" w:rsidRPr="00FA4B1C" w:rsidRDefault="002B4310" w:rsidP="00F04CB7">
            <w:r w:rsidRPr="00FA4B1C">
              <w:t>ПК 3.1- ПК 3.5</w:t>
            </w:r>
          </w:p>
        </w:tc>
      </w:tr>
      <w:tr w:rsidR="002B4310" w:rsidRPr="00FA4B1C" w14:paraId="074D4031" w14:textId="77777777" w:rsidTr="008A47D8">
        <w:tc>
          <w:tcPr>
            <w:tcW w:w="1028" w:type="pct"/>
            <w:vMerge/>
          </w:tcPr>
          <w:p w14:paraId="59F81924" w14:textId="77777777" w:rsidR="002B4310" w:rsidRPr="00FA4B1C" w:rsidRDefault="002B4310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DE96EE5" w14:textId="04C9AD19" w:rsidR="002B4310" w:rsidRPr="00FA4B1C" w:rsidRDefault="002B4310" w:rsidP="008A47D8">
            <w:pPr>
              <w:rPr>
                <w:iCs/>
              </w:rPr>
            </w:pPr>
            <w:r w:rsidRPr="00FA4B1C">
              <w:rPr>
                <w:iCs/>
              </w:rPr>
              <w:t>15.Разборка и сборка рулевого привода.</w:t>
            </w:r>
          </w:p>
        </w:tc>
        <w:tc>
          <w:tcPr>
            <w:tcW w:w="361" w:type="pct"/>
            <w:vMerge/>
            <w:vAlign w:val="center"/>
          </w:tcPr>
          <w:p w14:paraId="1F50017D" w14:textId="77777777" w:rsidR="002B4310" w:rsidRPr="00FA4B1C" w:rsidRDefault="002B4310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5B55D806" w14:textId="77777777" w:rsidR="002B4310" w:rsidRPr="00FA4B1C" w:rsidRDefault="002B4310" w:rsidP="008A47D8">
            <w:pPr>
              <w:jc w:val="center"/>
            </w:pPr>
          </w:p>
        </w:tc>
      </w:tr>
      <w:tr w:rsidR="008A47D8" w:rsidRPr="00FA4B1C" w14:paraId="00EFDA4F" w14:textId="77777777" w:rsidTr="008A47D8">
        <w:tc>
          <w:tcPr>
            <w:tcW w:w="1028" w:type="pct"/>
            <w:vMerge/>
          </w:tcPr>
          <w:p w14:paraId="39A43B64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C874FE1" w14:textId="386CC822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16</w:t>
            </w:r>
            <w:r w:rsidR="008A47D8" w:rsidRPr="00FA4B1C">
              <w:rPr>
                <w:iCs/>
              </w:rPr>
              <w:t>. Разборка и сборка рулевого механизма.</w:t>
            </w:r>
          </w:p>
        </w:tc>
        <w:tc>
          <w:tcPr>
            <w:tcW w:w="361" w:type="pct"/>
            <w:vAlign w:val="center"/>
          </w:tcPr>
          <w:p w14:paraId="1E1061CD" w14:textId="2C81BC5C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4</w:t>
            </w:r>
          </w:p>
        </w:tc>
        <w:tc>
          <w:tcPr>
            <w:tcW w:w="632" w:type="pct"/>
            <w:vMerge/>
          </w:tcPr>
          <w:p w14:paraId="7584C113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489E27EE" w14:textId="77777777" w:rsidTr="008A47D8">
        <w:tc>
          <w:tcPr>
            <w:tcW w:w="1028" w:type="pct"/>
            <w:vMerge/>
          </w:tcPr>
          <w:p w14:paraId="0C96CB77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00841A4" w14:textId="22711E36" w:rsidR="008A47D8" w:rsidRPr="00FA4B1C" w:rsidRDefault="00CD61E6" w:rsidP="008A47D8">
            <w:pPr>
              <w:rPr>
                <w:iCs/>
              </w:rPr>
            </w:pPr>
            <w:r w:rsidRPr="00FA4B1C">
              <w:rPr>
                <w:iCs/>
              </w:rPr>
              <w:t>17</w:t>
            </w:r>
            <w:r w:rsidR="008A47D8" w:rsidRPr="00FA4B1C">
              <w:rPr>
                <w:iCs/>
              </w:rPr>
              <w:t>.Выполнение работ по ремонту тормозной системы.</w:t>
            </w:r>
          </w:p>
        </w:tc>
        <w:tc>
          <w:tcPr>
            <w:tcW w:w="361" w:type="pct"/>
            <w:vAlign w:val="center"/>
          </w:tcPr>
          <w:p w14:paraId="27CAF268" w14:textId="49F2AD87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4</w:t>
            </w:r>
          </w:p>
        </w:tc>
        <w:tc>
          <w:tcPr>
            <w:tcW w:w="632" w:type="pct"/>
            <w:vMerge/>
          </w:tcPr>
          <w:p w14:paraId="2FC235FE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0015BB2A" w14:textId="77777777" w:rsidTr="008A47D8">
        <w:tc>
          <w:tcPr>
            <w:tcW w:w="1028" w:type="pct"/>
            <w:vMerge/>
          </w:tcPr>
          <w:p w14:paraId="766E9EB3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0CCB3B42" w14:textId="1717B821" w:rsidR="008A47D8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18</w:t>
            </w:r>
            <w:r w:rsidR="008A47D8" w:rsidRPr="00FA4B1C">
              <w:rPr>
                <w:iCs/>
              </w:rPr>
              <w:t>. Ремонт привода тормозной системы.</w:t>
            </w:r>
          </w:p>
        </w:tc>
        <w:tc>
          <w:tcPr>
            <w:tcW w:w="361" w:type="pct"/>
            <w:vAlign w:val="center"/>
          </w:tcPr>
          <w:p w14:paraId="6BACFAC3" w14:textId="379D559C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661CF5FC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1B6DEED5" w14:textId="77777777" w:rsidTr="008A47D8">
        <w:tc>
          <w:tcPr>
            <w:tcW w:w="1028" w:type="pct"/>
            <w:vMerge/>
          </w:tcPr>
          <w:p w14:paraId="5CB9DBF9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138D59E" w14:textId="727C850B" w:rsidR="008A47D8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19.</w:t>
            </w:r>
            <w:r w:rsidR="008A47D8" w:rsidRPr="00FA4B1C">
              <w:rPr>
                <w:iCs/>
              </w:rPr>
              <w:t xml:space="preserve"> Ремонт узлов пневматической тормозной системы.</w:t>
            </w:r>
          </w:p>
        </w:tc>
        <w:tc>
          <w:tcPr>
            <w:tcW w:w="361" w:type="pct"/>
            <w:vAlign w:val="center"/>
          </w:tcPr>
          <w:p w14:paraId="5C680708" w14:textId="29EA19F0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1DE2A8AE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64CBACCE" w14:textId="77777777" w:rsidTr="008A47D8">
        <w:tc>
          <w:tcPr>
            <w:tcW w:w="1028" w:type="pct"/>
            <w:vMerge/>
          </w:tcPr>
          <w:p w14:paraId="63703020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61F33827" w14:textId="4AA9B813" w:rsidR="008A47D8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20</w:t>
            </w:r>
            <w:r w:rsidR="008A47D8" w:rsidRPr="00FA4B1C">
              <w:rPr>
                <w:iCs/>
              </w:rPr>
              <w:t>. Дефектовка и ремонт автомобильных шин.</w:t>
            </w:r>
          </w:p>
        </w:tc>
        <w:tc>
          <w:tcPr>
            <w:tcW w:w="361" w:type="pct"/>
            <w:vAlign w:val="center"/>
          </w:tcPr>
          <w:p w14:paraId="4ABE2C06" w14:textId="14F1E4FB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7CABC5AE" w14:textId="77777777" w:rsidR="008A47D8" w:rsidRPr="00FA4B1C" w:rsidRDefault="008A47D8" w:rsidP="008A47D8">
            <w:pPr>
              <w:jc w:val="center"/>
            </w:pPr>
          </w:p>
        </w:tc>
      </w:tr>
      <w:tr w:rsidR="008A47D8" w:rsidRPr="00FA4B1C" w14:paraId="7497F3CE" w14:textId="77777777" w:rsidTr="008A47D8">
        <w:tc>
          <w:tcPr>
            <w:tcW w:w="1028" w:type="pct"/>
            <w:vMerge/>
          </w:tcPr>
          <w:p w14:paraId="74B139C4" w14:textId="77777777" w:rsidR="008A47D8" w:rsidRPr="00FA4B1C" w:rsidRDefault="008A47D8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1CAC1DE4" w14:textId="35CB1826" w:rsidR="008A47D8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21</w:t>
            </w:r>
            <w:r w:rsidR="008A47D8" w:rsidRPr="00FA4B1C">
              <w:rPr>
                <w:iCs/>
              </w:rPr>
              <w:t xml:space="preserve">. Регулировка углов установки колес. </w:t>
            </w:r>
          </w:p>
          <w:p w14:paraId="4E0219BA" w14:textId="71992EFA" w:rsidR="00CD61E6" w:rsidRPr="00FA4B1C" w:rsidRDefault="00CD61E6" w:rsidP="008A47D8">
            <w:pPr>
              <w:rPr>
                <w:iCs/>
              </w:rPr>
            </w:pPr>
          </w:p>
        </w:tc>
        <w:tc>
          <w:tcPr>
            <w:tcW w:w="361" w:type="pct"/>
            <w:vAlign w:val="center"/>
          </w:tcPr>
          <w:p w14:paraId="41A1C26C" w14:textId="1EEA2E07" w:rsidR="008A47D8" w:rsidRPr="00FA4B1C" w:rsidRDefault="002B4310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75AC7881" w14:textId="77777777" w:rsidR="008A47D8" w:rsidRPr="00FA4B1C" w:rsidRDefault="008A47D8" w:rsidP="008A47D8">
            <w:pPr>
              <w:jc w:val="center"/>
            </w:pPr>
          </w:p>
        </w:tc>
      </w:tr>
      <w:tr w:rsidR="00F04CB7" w:rsidRPr="00FA4B1C" w14:paraId="35126CAF" w14:textId="77777777" w:rsidTr="008A47D8">
        <w:tc>
          <w:tcPr>
            <w:tcW w:w="1028" w:type="pct"/>
            <w:vMerge w:val="restart"/>
          </w:tcPr>
          <w:p w14:paraId="04712B4A" w14:textId="251A0E26" w:rsidR="00F04CB7" w:rsidRPr="00FA4B1C" w:rsidRDefault="00F04CB7" w:rsidP="008A47D8">
            <w:r w:rsidRPr="00FA4B1C">
              <w:t xml:space="preserve">Тема 2.5 </w:t>
            </w:r>
          </w:p>
          <w:p w14:paraId="04965655" w14:textId="77777777" w:rsidR="00F04CB7" w:rsidRPr="00FA4B1C" w:rsidRDefault="00F04CB7" w:rsidP="008A47D8">
            <w:r w:rsidRPr="00FA4B1C">
              <w:lastRenderedPageBreak/>
              <w:t>Ремонт и окраска автомобильных кузовов</w:t>
            </w:r>
          </w:p>
          <w:p w14:paraId="167AA0F2" w14:textId="77777777" w:rsidR="00F04CB7" w:rsidRPr="00FA4B1C" w:rsidRDefault="00F04CB7" w:rsidP="008A47D8">
            <w:pPr>
              <w:rPr>
                <w:i/>
              </w:rPr>
            </w:pPr>
          </w:p>
        </w:tc>
        <w:tc>
          <w:tcPr>
            <w:tcW w:w="2979" w:type="pct"/>
          </w:tcPr>
          <w:p w14:paraId="797D21E0" w14:textId="77777777" w:rsidR="00F04CB7" w:rsidRPr="00FA4B1C" w:rsidRDefault="00F04CB7" w:rsidP="008A47D8">
            <w:pPr>
              <w:rPr>
                <w:b/>
                <w:iCs/>
              </w:rPr>
            </w:pPr>
            <w:r w:rsidRPr="00FA4B1C">
              <w:rPr>
                <w:b/>
                <w:bCs/>
                <w:iCs/>
              </w:rPr>
              <w:lastRenderedPageBreak/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24FF1BD0" w14:textId="433632C4" w:rsidR="00F04CB7" w:rsidRPr="00FA4B1C" w:rsidRDefault="00F04CB7" w:rsidP="008A47D8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6</w:t>
            </w:r>
          </w:p>
          <w:p w14:paraId="0A444E68" w14:textId="77777777" w:rsidR="00F04CB7" w:rsidRPr="00FA4B1C" w:rsidRDefault="00F04CB7" w:rsidP="008A47D8">
            <w:pPr>
              <w:jc w:val="center"/>
              <w:rPr>
                <w:bCs/>
                <w:iCs/>
              </w:rPr>
            </w:pPr>
          </w:p>
          <w:p w14:paraId="508996E5" w14:textId="69DACF01" w:rsidR="00F04CB7" w:rsidRPr="00FA4B1C" w:rsidRDefault="00F04CB7" w:rsidP="008A47D8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 w:val="restart"/>
          </w:tcPr>
          <w:p w14:paraId="52E59088" w14:textId="77777777" w:rsidR="00F04CB7" w:rsidRPr="00FA4B1C" w:rsidRDefault="00F04CB7" w:rsidP="00F04CB7">
            <w:r w:rsidRPr="00FA4B1C">
              <w:lastRenderedPageBreak/>
              <w:t xml:space="preserve">ОК 01- ОК 05, </w:t>
            </w:r>
          </w:p>
          <w:p w14:paraId="4BE6997B" w14:textId="77777777" w:rsidR="00F04CB7" w:rsidRPr="00FA4B1C" w:rsidRDefault="00F04CB7" w:rsidP="00F04CB7">
            <w:r w:rsidRPr="00FA4B1C">
              <w:lastRenderedPageBreak/>
              <w:t>ОК 09</w:t>
            </w:r>
          </w:p>
          <w:p w14:paraId="496EA73B" w14:textId="689AE8FC" w:rsidR="00F04CB7" w:rsidRPr="00FA4B1C" w:rsidRDefault="00F04CB7" w:rsidP="00F04CB7">
            <w:pPr>
              <w:rPr>
                <w:b/>
              </w:rPr>
            </w:pPr>
            <w:r w:rsidRPr="00FA4B1C">
              <w:t>ПК 3.1- ПК 3.5</w:t>
            </w:r>
          </w:p>
        </w:tc>
      </w:tr>
      <w:tr w:rsidR="00F04CB7" w:rsidRPr="00FA4B1C" w14:paraId="682E0651" w14:textId="77777777" w:rsidTr="008A47D8">
        <w:trPr>
          <w:trHeight w:val="221"/>
        </w:trPr>
        <w:tc>
          <w:tcPr>
            <w:tcW w:w="1028" w:type="pct"/>
            <w:vMerge/>
          </w:tcPr>
          <w:p w14:paraId="1EE03EC8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1BD543E4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1. Технология монтажа и замены элементов кузова, кабины, платформы.</w:t>
            </w:r>
          </w:p>
        </w:tc>
        <w:tc>
          <w:tcPr>
            <w:tcW w:w="361" w:type="pct"/>
            <w:vMerge/>
            <w:vAlign w:val="center"/>
          </w:tcPr>
          <w:p w14:paraId="5F9A555F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</w:tcPr>
          <w:p w14:paraId="3ECA0BA8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F04CB7" w:rsidRPr="00FA4B1C" w14:paraId="6B4479A2" w14:textId="77777777" w:rsidTr="008A47D8">
        <w:tc>
          <w:tcPr>
            <w:tcW w:w="1028" w:type="pct"/>
            <w:vMerge/>
          </w:tcPr>
          <w:p w14:paraId="48B54CE8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6E54474E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2.Проведение технических измерений с применением соответствующего инструмента и оборудования.</w:t>
            </w:r>
          </w:p>
        </w:tc>
        <w:tc>
          <w:tcPr>
            <w:tcW w:w="361" w:type="pct"/>
            <w:vMerge/>
            <w:vAlign w:val="center"/>
          </w:tcPr>
          <w:p w14:paraId="3240722C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</w:tcPr>
          <w:p w14:paraId="6D68DF1E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F04CB7" w:rsidRPr="00FA4B1C" w14:paraId="1E69F597" w14:textId="77777777" w:rsidTr="008A47D8">
        <w:tc>
          <w:tcPr>
            <w:tcW w:w="1028" w:type="pct"/>
            <w:vMerge/>
          </w:tcPr>
          <w:p w14:paraId="3CFB1FE2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0902E777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 xml:space="preserve">3.Восстановление деталей, узлов и кузова автомобиля. </w:t>
            </w:r>
          </w:p>
        </w:tc>
        <w:tc>
          <w:tcPr>
            <w:tcW w:w="361" w:type="pct"/>
            <w:vMerge/>
            <w:vAlign w:val="center"/>
          </w:tcPr>
          <w:p w14:paraId="4F7662D9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</w:tcPr>
          <w:p w14:paraId="0BBAF587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F04CB7" w:rsidRPr="00FA4B1C" w14:paraId="4B158A8E" w14:textId="77777777" w:rsidTr="008A47D8">
        <w:tc>
          <w:tcPr>
            <w:tcW w:w="1028" w:type="pct"/>
            <w:vMerge/>
          </w:tcPr>
          <w:p w14:paraId="61FF6883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1E594E72" w14:textId="77777777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4. Окраска кузова и деталей кузова автомобиля.</w:t>
            </w:r>
          </w:p>
        </w:tc>
        <w:tc>
          <w:tcPr>
            <w:tcW w:w="361" w:type="pct"/>
            <w:vMerge/>
            <w:vAlign w:val="center"/>
          </w:tcPr>
          <w:p w14:paraId="6323319F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</w:tcPr>
          <w:p w14:paraId="5833822B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F04CB7" w:rsidRPr="00FA4B1C" w14:paraId="15A8F0E3" w14:textId="77777777" w:rsidTr="00CD61E6">
        <w:trPr>
          <w:trHeight w:val="129"/>
        </w:trPr>
        <w:tc>
          <w:tcPr>
            <w:tcW w:w="1028" w:type="pct"/>
            <w:vMerge/>
            <w:tcBorders>
              <w:bottom w:val="single" w:sz="4" w:space="0" w:color="auto"/>
            </w:tcBorders>
          </w:tcPr>
          <w:p w14:paraId="147148BF" w14:textId="77777777" w:rsidR="00F04CB7" w:rsidRPr="00FA4B1C" w:rsidRDefault="00F04CB7" w:rsidP="008A47D8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  <w:tcBorders>
              <w:bottom w:val="single" w:sz="4" w:space="0" w:color="auto"/>
            </w:tcBorders>
          </w:tcPr>
          <w:p w14:paraId="59009516" w14:textId="1A9BE649" w:rsidR="00F04CB7" w:rsidRPr="00FA4B1C" w:rsidRDefault="00F04CB7" w:rsidP="008A47D8">
            <w:pPr>
              <w:rPr>
                <w:iCs/>
              </w:rPr>
            </w:pPr>
            <w:r w:rsidRPr="00FA4B1C">
              <w:rPr>
                <w:iCs/>
              </w:rPr>
              <w:t>5. Регулировка и контроль качества ремонта кузовов и кабин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</w:tcPr>
          <w:p w14:paraId="066454B2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14:paraId="5211F320" w14:textId="77777777" w:rsidR="00F04CB7" w:rsidRPr="00FA4B1C" w:rsidRDefault="00F04CB7" w:rsidP="008A47D8">
            <w:pPr>
              <w:rPr>
                <w:b/>
                <w:i/>
              </w:rPr>
            </w:pPr>
          </w:p>
        </w:tc>
      </w:tr>
      <w:tr w:rsidR="002B4310" w:rsidRPr="00FA4B1C" w14:paraId="503F5E4E" w14:textId="77777777" w:rsidTr="00CD61E6">
        <w:trPr>
          <w:trHeight w:val="276"/>
        </w:trPr>
        <w:tc>
          <w:tcPr>
            <w:tcW w:w="1028" w:type="pct"/>
            <w:vMerge/>
          </w:tcPr>
          <w:p w14:paraId="3D80813E" w14:textId="77777777" w:rsidR="002B4310" w:rsidRPr="00FA4B1C" w:rsidRDefault="002B4310" w:rsidP="00CD61E6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05EB0EA1" w14:textId="7A654D2D" w:rsidR="002B4310" w:rsidRPr="00FA4B1C" w:rsidRDefault="002B4310" w:rsidP="00CD61E6">
            <w:pPr>
              <w:rPr>
                <w:iCs/>
              </w:rPr>
            </w:pPr>
            <w:r w:rsidRPr="00FA4B1C">
              <w:rPr>
                <w:b/>
                <w:bCs/>
                <w:iCs/>
              </w:rPr>
              <w:t>Практические занятия</w:t>
            </w:r>
          </w:p>
        </w:tc>
        <w:tc>
          <w:tcPr>
            <w:tcW w:w="361" w:type="pct"/>
            <w:vMerge w:val="restart"/>
            <w:vAlign w:val="center"/>
          </w:tcPr>
          <w:p w14:paraId="259CE791" w14:textId="1CDB8CA4" w:rsidR="002B4310" w:rsidRPr="00FA4B1C" w:rsidRDefault="002B4310" w:rsidP="00CD61E6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0F6C7E8B" w14:textId="77777777" w:rsidR="002B4310" w:rsidRPr="00FA4B1C" w:rsidRDefault="002B4310" w:rsidP="00CD61E6">
            <w:pPr>
              <w:jc w:val="center"/>
              <w:rPr>
                <w:b/>
                <w:i/>
              </w:rPr>
            </w:pPr>
          </w:p>
        </w:tc>
      </w:tr>
      <w:tr w:rsidR="002B4310" w:rsidRPr="00FA4B1C" w14:paraId="41F25EE6" w14:textId="77777777" w:rsidTr="00CD61E6">
        <w:trPr>
          <w:trHeight w:val="276"/>
        </w:trPr>
        <w:tc>
          <w:tcPr>
            <w:tcW w:w="1028" w:type="pct"/>
            <w:vMerge/>
          </w:tcPr>
          <w:p w14:paraId="048CFA22" w14:textId="77777777" w:rsidR="002B4310" w:rsidRPr="00FA4B1C" w:rsidRDefault="002B4310" w:rsidP="00CD61E6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2F64973C" w14:textId="293775BE" w:rsidR="002B4310" w:rsidRPr="00FA4B1C" w:rsidRDefault="002B4310" w:rsidP="00CD61E6">
            <w:pPr>
              <w:rPr>
                <w:iCs/>
              </w:rPr>
            </w:pPr>
            <w:r w:rsidRPr="00FA4B1C">
              <w:rPr>
                <w:iCs/>
              </w:rPr>
              <w:t>22.Подбор цвета лакокрасочного покрытия</w:t>
            </w:r>
          </w:p>
        </w:tc>
        <w:tc>
          <w:tcPr>
            <w:tcW w:w="361" w:type="pct"/>
            <w:vMerge/>
            <w:vAlign w:val="center"/>
          </w:tcPr>
          <w:p w14:paraId="410AAB12" w14:textId="77777777" w:rsidR="002B4310" w:rsidRPr="00FA4B1C" w:rsidRDefault="002B4310" w:rsidP="00CD61E6">
            <w:pPr>
              <w:jc w:val="center"/>
              <w:rPr>
                <w:bCs/>
                <w:iCs/>
              </w:rPr>
            </w:pPr>
          </w:p>
        </w:tc>
        <w:tc>
          <w:tcPr>
            <w:tcW w:w="632" w:type="pct"/>
            <w:vMerge/>
          </w:tcPr>
          <w:p w14:paraId="515195F3" w14:textId="77777777" w:rsidR="002B4310" w:rsidRPr="00FA4B1C" w:rsidRDefault="002B4310" w:rsidP="00CD61E6">
            <w:pPr>
              <w:jc w:val="center"/>
              <w:rPr>
                <w:b/>
                <w:i/>
              </w:rPr>
            </w:pPr>
          </w:p>
        </w:tc>
      </w:tr>
      <w:tr w:rsidR="00F04CB7" w:rsidRPr="00FA4B1C" w14:paraId="0C2E8FDB" w14:textId="77777777" w:rsidTr="008A47D8">
        <w:tc>
          <w:tcPr>
            <w:tcW w:w="1028" w:type="pct"/>
            <w:vMerge/>
          </w:tcPr>
          <w:p w14:paraId="4DA26394" w14:textId="77777777" w:rsidR="00F04CB7" w:rsidRPr="00FA4B1C" w:rsidRDefault="00F04CB7" w:rsidP="00CD61E6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69D2F9E2" w14:textId="65E611E7" w:rsidR="00F04CB7" w:rsidRPr="00FA4B1C" w:rsidRDefault="00F04CB7" w:rsidP="00CD61E6">
            <w:pPr>
              <w:rPr>
                <w:iCs/>
              </w:rPr>
            </w:pPr>
            <w:r w:rsidRPr="00FA4B1C">
              <w:rPr>
                <w:iCs/>
              </w:rPr>
              <w:t>23.Выполнение работ по окраске элементов кузова автомобиля.</w:t>
            </w:r>
          </w:p>
        </w:tc>
        <w:tc>
          <w:tcPr>
            <w:tcW w:w="361" w:type="pct"/>
            <w:vAlign w:val="center"/>
          </w:tcPr>
          <w:p w14:paraId="5DC93A20" w14:textId="2DAF29F3" w:rsidR="00F04CB7" w:rsidRPr="00FA4B1C" w:rsidRDefault="002B4310" w:rsidP="00CD61E6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0BC7D477" w14:textId="77777777" w:rsidR="00F04CB7" w:rsidRPr="00FA4B1C" w:rsidRDefault="00F04CB7" w:rsidP="00CD61E6">
            <w:pPr>
              <w:jc w:val="center"/>
              <w:rPr>
                <w:b/>
                <w:i/>
              </w:rPr>
            </w:pPr>
          </w:p>
        </w:tc>
      </w:tr>
      <w:tr w:rsidR="00F04CB7" w:rsidRPr="00FA4B1C" w14:paraId="36B925A4" w14:textId="77777777" w:rsidTr="00CD61E6">
        <w:trPr>
          <w:trHeight w:val="255"/>
        </w:trPr>
        <w:tc>
          <w:tcPr>
            <w:tcW w:w="1028" w:type="pct"/>
            <w:vMerge/>
          </w:tcPr>
          <w:p w14:paraId="1E726B30" w14:textId="77777777" w:rsidR="00F04CB7" w:rsidRPr="00FA4B1C" w:rsidRDefault="00F04CB7" w:rsidP="00CD61E6">
            <w:pPr>
              <w:rPr>
                <w:b/>
                <w:bCs/>
                <w:i/>
              </w:rPr>
            </w:pPr>
          </w:p>
        </w:tc>
        <w:tc>
          <w:tcPr>
            <w:tcW w:w="2979" w:type="pct"/>
          </w:tcPr>
          <w:p w14:paraId="2686C065" w14:textId="0E67A7BF" w:rsidR="00F04CB7" w:rsidRPr="00FA4B1C" w:rsidRDefault="00F04CB7" w:rsidP="00CD61E6">
            <w:pPr>
              <w:rPr>
                <w:iCs/>
              </w:rPr>
            </w:pPr>
            <w:r w:rsidRPr="00FA4B1C">
              <w:rPr>
                <w:iCs/>
              </w:rPr>
              <w:t>24.Проверка качества ремонта элементов кузова автомобиля.</w:t>
            </w:r>
          </w:p>
        </w:tc>
        <w:tc>
          <w:tcPr>
            <w:tcW w:w="361" w:type="pct"/>
            <w:vAlign w:val="center"/>
          </w:tcPr>
          <w:p w14:paraId="1A8F9FC3" w14:textId="33E915DC" w:rsidR="00F04CB7" w:rsidRPr="00FA4B1C" w:rsidRDefault="002B4310" w:rsidP="00CD61E6">
            <w:pPr>
              <w:jc w:val="center"/>
              <w:rPr>
                <w:bCs/>
                <w:iCs/>
              </w:rPr>
            </w:pPr>
            <w:r w:rsidRPr="00FA4B1C">
              <w:rPr>
                <w:bCs/>
                <w:iCs/>
              </w:rPr>
              <w:t>2</w:t>
            </w:r>
          </w:p>
        </w:tc>
        <w:tc>
          <w:tcPr>
            <w:tcW w:w="632" w:type="pct"/>
            <w:vMerge/>
          </w:tcPr>
          <w:p w14:paraId="12F0B0BE" w14:textId="77777777" w:rsidR="00F04CB7" w:rsidRPr="00FA4B1C" w:rsidRDefault="00F04CB7" w:rsidP="00CD61E6">
            <w:pPr>
              <w:jc w:val="center"/>
              <w:rPr>
                <w:b/>
                <w:i/>
              </w:rPr>
            </w:pPr>
          </w:p>
        </w:tc>
      </w:tr>
      <w:tr w:rsidR="00CD61E6" w:rsidRPr="00FA4B1C" w14:paraId="62B2CED9" w14:textId="77777777" w:rsidTr="008A47D8">
        <w:tc>
          <w:tcPr>
            <w:tcW w:w="4007" w:type="pct"/>
            <w:gridSpan w:val="2"/>
            <w:shd w:val="clear" w:color="auto" w:fill="FFFFFF"/>
          </w:tcPr>
          <w:p w14:paraId="39746C5A" w14:textId="77777777" w:rsidR="00CD61E6" w:rsidRPr="00FA4B1C" w:rsidRDefault="00CD61E6" w:rsidP="00CD61E6">
            <w:pPr>
              <w:rPr>
                <w:rFonts w:eastAsia="Calibri"/>
                <w:b/>
                <w:bCs/>
                <w:noProof/>
              </w:rPr>
            </w:pPr>
            <w:r w:rsidRPr="00FA4B1C">
              <w:rPr>
                <w:rFonts w:eastAsia="Calibri"/>
                <w:b/>
                <w:bCs/>
                <w:noProof/>
              </w:rPr>
              <w:t>Самостоятельная работа обучающихся к разделу :</w:t>
            </w:r>
          </w:p>
          <w:p w14:paraId="426D9D2D" w14:textId="21CBD9ED" w:rsidR="00CD61E6" w:rsidRPr="00FA4B1C" w:rsidRDefault="00CD61E6" w:rsidP="00CD61E6">
            <w:r w:rsidRPr="00FA4B1C">
              <w:rPr>
                <w:rFonts w:eastAsia="Calibri"/>
                <w:b/>
                <w:bCs/>
                <w:noProof/>
              </w:rPr>
              <w:t>Тематика самостоятельной работы</w:t>
            </w:r>
            <w:r w:rsidRPr="00FA4B1C">
              <w:rPr>
                <w:b/>
              </w:rPr>
              <w:t xml:space="preserve">: </w:t>
            </w:r>
            <w:r w:rsidRPr="00FA4B1C">
              <w:t>Назначение, виды, классификация штангенциркулей, микрометров.</w:t>
            </w:r>
          </w:p>
          <w:p w14:paraId="02339115" w14:textId="77777777" w:rsidR="00CD61E6" w:rsidRPr="00FA4B1C" w:rsidRDefault="00CD61E6" w:rsidP="00CD61E6">
            <w:r w:rsidRPr="00FA4B1C">
              <w:rPr>
                <w:color w:val="000000"/>
              </w:rPr>
              <w:t>Резьбовые соединения их место в работах по ТО и ремонте автомобилей.</w:t>
            </w:r>
            <w:r w:rsidRPr="00FA4B1C">
              <w:t xml:space="preserve"> Оборудование подъемно-транспортное, диагностическое, контрольно-измерительное применяемое при ремонте автомобиля. </w:t>
            </w:r>
          </w:p>
          <w:p w14:paraId="0F517BEB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rFonts w:eastAsia="Calibri"/>
                <w:bCs/>
                <w:noProof/>
              </w:rPr>
              <w:t>ВСР Регулировка и колнтроль качества ремонта кузовов и кабин.__________________________________________________________________</w:t>
            </w:r>
          </w:p>
        </w:tc>
        <w:tc>
          <w:tcPr>
            <w:tcW w:w="361" w:type="pct"/>
            <w:shd w:val="clear" w:color="auto" w:fill="FFFFFF"/>
            <w:vAlign w:val="center"/>
          </w:tcPr>
          <w:p w14:paraId="440B9D12" w14:textId="6C4B4A80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t>10</w:t>
            </w:r>
          </w:p>
        </w:tc>
        <w:tc>
          <w:tcPr>
            <w:tcW w:w="632" w:type="pct"/>
            <w:shd w:val="clear" w:color="auto" w:fill="FFFFFF"/>
          </w:tcPr>
          <w:p w14:paraId="0C959CF3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  <w:tr w:rsidR="00CD61E6" w:rsidRPr="00FA4B1C" w14:paraId="396768E2" w14:textId="77777777" w:rsidTr="008A47D8">
        <w:tc>
          <w:tcPr>
            <w:tcW w:w="4007" w:type="pct"/>
            <w:gridSpan w:val="2"/>
            <w:shd w:val="clear" w:color="auto" w:fill="FFFFFF"/>
          </w:tcPr>
          <w:p w14:paraId="00B639FF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Учебная практика УП.03</w:t>
            </w:r>
          </w:p>
          <w:p w14:paraId="69DB92F9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Виды работ:</w:t>
            </w:r>
          </w:p>
          <w:p w14:paraId="27A24229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Выполнение метрологической поверки средств измерения.</w:t>
            </w:r>
          </w:p>
          <w:p w14:paraId="16D0ECD3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Выбор и использование оборудования, приспособлений и инструмента для слесарных работ.</w:t>
            </w:r>
          </w:p>
          <w:p w14:paraId="681A0A88" w14:textId="77777777" w:rsidR="00CD61E6" w:rsidRPr="00FA4B1C" w:rsidRDefault="00CD61E6" w:rsidP="00CD61E6">
            <w:pPr>
              <w:rPr>
                <w:bCs/>
                <w:color w:val="000000"/>
              </w:rPr>
            </w:pPr>
            <w:r w:rsidRPr="00FA4B1C">
              <w:rPr>
                <w:bCs/>
                <w:color w:val="000000"/>
              </w:rPr>
              <w:t>Снятие и установка; разборка и сборка; ремонт механизмов, узлов и систем двигателя.</w:t>
            </w:r>
          </w:p>
          <w:p w14:paraId="4A12DFDE" w14:textId="77777777" w:rsidR="00CD61E6" w:rsidRPr="00FA4B1C" w:rsidRDefault="00CD61E6" w:rsidP="00CD61E6">
            <w:pPr>
              <w:rPr>
                <w:bCs/>
                <w:color w:val="000000"/>
              </w:rPr>
            </w:pPr>
            <w:r w:rsidRPr="00FA4B1C">
              <w:rPr>
                <w:bCs/>
                <w:color w:val="000000"/>
              </w:rPr>
              <w:t>Снятие и установка; разборка и сборка; ремонт узлов трансмиссии.</w:t>
            </w:r>
          </w:p>
          <w:p w14:paraId="51232708" w14:textId="77777777" w:rsidR="00CD61E6" w:rsidRPr="00FA4B1C" w:rsidRDefault="00CD61E6" w:rsidP="00CD61E6">
            <w:pPr>
              <w:rPr>
                <w:bCs/>
                <w:color w:val="000000"/>
              </w:rPr>
            </w:pPr>
            <w:r w:rsidRPr="00FA4B1C">
              <w:rPr>
                <w:bCs/>
                <w:color w:val="000000"/>
              </w:rPr>
              <w:t>Ремонт электрооборудования и электронных систем.</w:t>
            </w:r>
          </w:p>
          <w:p w14:paraId="4C9D4083" w14:textId="77777777" w:rsidR="00CD61E6" w:rsidRPr="00FA4B1C" w:rsidRDefault="00CD61E6" w:rsidP="00CD61E6">
            <w:pPr>
              <w:rPr>
                <w:bCs/>
                <w:color w:val="000000"/>
              </w:rPr>
            </w:pPr>
            <w:r w:rsidRPr="00FA4B1C">
              <w:rPr>
                <w:bCs/>
                <w:color w:val="000000"/>
              </w:rPr>
              <w:t>Ремонт ходовой части и механизмов управления.</w:t>
            </w:r>
          </w:p>
          <w:p w14:paraId="47C0BCED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Регулировка и проверка работы систем, агрегатов и механизмов автомобилей в соответствии с технологической документацией.</w:t>
            </w:r>
          </w:p>
          <w:p w14:paraId="481CBA0C" w14:textId="77777777" w:rsidR="00CD61E6" w:rsidRPr="00FA4B1C" w:rsidRDefault="00CD61E6" w:rsidP="00CD61E6">
            <w:pPr>
              <w:rPr>
                <w:b/>
                <w:i/>
              </w:rPr>
            </w:pPr>
            <w:r w:rsidRPr="00FA4B1C">
              <w:t>Ремонт, окраска кузова и его деталей.</w:t>
            </w:r>
          </w:p>
        </w:tc>
        <w:tc>
          <w:tcPr>
            <w:tcW w:w="361" w:type="pct"/>
            <w:shd w:val="clear" w:color="auto" w:fill="FFFFFF"/>
            <w:vAlign w:val="center"/>
          </w:tcPr>
          <w:p w14:paraId="111A320F" w14:textId="6AE10255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t>216</w:t>
            </w:r>
          </w:p>
        </w:tc>
        <w:tc>
          <w:tcPr>
            <w:tcW w:w="632" w:type="pct"/>
            <w:shd w:val="clear" w:color="auto" w:fill="FFFFFF"/>
          </w:tcPr>
          <w:p w14:paraId="34FF18CE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  <w:tr w:rsidR="00CD61E6" w:rsidRPr="00FA4B1C" w14:paraId="47EE02C6" w14:textId="77777777" w:rsidTr="008A47D8">
        <w:tc>
          <w:tcPr>
            <w:tcW w:w="4007" w:type="pct"/>
            <w:gridSpan w:val="2"/>
            <w:shd w:val="clear" w:color="auto" w:fill="FFFFFF"/>
          </w:tcPr>
          <w:p w14:paraId="4F2F7BF8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Производственная практика ПП.03</w:t>
            </w:r>
          </w:p>
          <w:p w14:paraId="6BB3B913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Виды работ:</w:t>
            </w:r>
          </w:p>
          <w:p w14:paraId="68D001E4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Составление заявок на запасные части и материалы.</w:t>
            </w:r>
          </w:p>
          <w:p w14:paraId="0EE56890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Ремонт деталей слесарными методами.</w:t>
            </w:r>
          </w:p>
          <w:p w14:paraId="11E922E6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механизмов, узлов и систем автомобильных двигателей.</w:t>
            </w:r>
          </w:p>
          <w:p w14:paraId="37EC8914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узлов и элементов электрооборудования.</w:t>
            </w:r>
          </w:p>
          <w:p w14:paraId="08538E99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узлов и механизмов трансмиссии.</w:t>
            </w:r>
          </w:p>
          <w:p w14:paraId="08923E41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ходовой части автомобиля.</w:t>
            </w:r>
          </w:p>
          <w:p w14:paraId="6D6AFFB4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Текущий ремонт механизмов управления и тормозной системы.</w:t>
            </w:r>
          </w:p>
          <w:p w14:paraId="3CE09028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lastRenderedPageBreak/>
              <w:t>Текущий ремонт элементов и систем дополнительного оборудования.</w:t>
            </w:r>
          </w:p>
          <w:p w14:paraId="0E071A70" w14:textId="77777777" w:rsidR="00CD61E6" w:rsidRPr="00FA4B1C" w:rsidRDefault="00CD61E6" w:rsidP="00CD61E6">
            <w:pPr>
              <w:rPr>
                <w:bCs/>
              </w:rPr>
            </w:pPr>
            <w:r w:rsidRPr="00FA4B1C">
              <w:rPr>
                <w:bCs/>
              </w:rPr>
              <w:t>Выполнение работ по замене и ремонту отдельных узлов и деталей кузова автомобиля.</w:t>
            </w:r>
          </w:p>
          <w:p w14:paraId="418DEE3D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Cs/>
              </w:rPr>
              <w:t>Окраска деталей кузова автомобиля.</w:t>
            </w:r>
          </w:p>
        </w:tc>
        <w:tc>
          <w:tcPr>
            <w:tcW w:w="361" w:type="pct"/>
            <w:shd w:val="clear" w:color="auto" w:fill="FFFFFF"/>
            <w:vAlign w:val="center"/>
          </w:tcPr>
          <w:p w14:paraId="7CF972CC" w14:textId="753FA4E1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lastRenderedPageBreak/>
              <w:t>108</w:t>
            </w:r>
          </w:p>
        </w:tc>
        <w:tc>
          <w:tcPr>
            <w:tcW w:w="632" w:type="pct"/>
            <w:shd w:val="clear" w:color="auto" w:fill="FFFFFF"/>
          </w:tcPr>
          <w:p w14:paraId="08B5F7BF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  <w:tr w:rsidR="00CD61E6" w:rsidRPr="00FA4B1C" w14:paraId="2E650883" w14:textId="77777777" w:rsidTr="008A47D8">
        <w:tc>
          <w:tcPr>
            <w:tcW w:w="4007" w:type="pct"/>
            <w:gridSpan w:val="2"/>
            <w:shd w:val="clear" w:color="auto" w:fill="FFFFFF"/>
            <w:vAlign w:val="center"/>
          </w:tcPr>
          <w:p w14:paraId="10ED3C1A" w14:textId="7B8F7FBE" w:rsidR="00CD61E6" w:rsidRPr="00FA4B1C" w:rsidRDefault="00CD61E6" w:rsidP="00F3368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lastRenderedPageBreak/>
              <w:t>Промежуточная аттестация</w:t>
            </w:r>
          </w:p>
        </w:tc>
        <w:tc>
          <w:tcPr>
            <w:tcW w:w="361" w:type="pct"/>
            <w:vAlign w:val="center"/>
          </w:tcPr>
          <w:p w14:paraId="78276092" w14:textId="0C036B02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t>12</w:t>
            </w:r>
          </w:p>
        </w:tc>
        <w:tc>
          <w:tcPr>
            <w:tcW w:w="632" w:type="pct"/>
          </w:tcPr>
          <w:p w14:paraId="19B0CAE9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  <w:tr w:rsidR="00CD61E6" w:rsidRPr="00FA4B1C" w14:paraId="0596FA35" w14:textId="77777777" w:rsidTr="008A47D8">
        <w:tc>
          <w:tcPr>
            <w:tcW w:w="4007" w:type="pct"/>
            <w:gridSpan w:val="2"/>
            <w:shd w:val="clear" w:color="auto" w:fill="FFFFFF"/>
            <w:vAlign w:val="center"/>
          </w:tcPr>
          <w:p w14:paraId="75046872" w14:textId="77777777" w:rsidR="00CD61E6" w:rsidRPr="00FA4B1C" w:rsidRDefault="00CD61E6" w:rsidP="00CD61E6">
            <w:pPr>
              <w:rPr>
                <w:b/>
                <w:bCs/>
                <w:i/>
              </w:rPr>
            </w:pPr>
            <w:r w:rsidRPr="00FA4B1C">
              <w:rPr>
                <w:b/>
                <w:bCs/>
                <w:i/>
              </w:rPr>
              <w:t>Всего</w:t>
            </w:r>
          </w:p>
        </w:tc>
        <w:tc>
          <w:tcPr>
            <w:tcW w:w="361" w:type="pct"/>
            <w:vAlign w:val="center"/>
          </w:tcPr>
          <w:p w14:paraId="4527DBF8" w14:textId="600D3C0B" w:rsidR="00CD61E6" w:rsidRPr="00FA4B1C" w:rsidRDefault="00CD61E6" w:rsidP="00CD61E6">
            <w:pPr>
              <w:jc w:val="center"/>
              <w:rPr>
                <w:b/>
              </w:rPr>
            </w:pPr>
            <w:r w:rsidRPr="00FA4B1C">
              <w:rPr>
                <w:b/>
              </w:rPr>
              <w:t>506</w:t>
            </w:r>
          </w:p>
        </w:tc>
        <w:tc>
          <w:tcPr>
            <w:tcW w:w="632" w:type="pct"/>
          </w:tcPr>
          <w:p w14:paraId="252E8AFE" w14:textId="77777777" w:rsidR="00CD61E6" w:rsidRPr="00FA4B1C" w:rsidRDefault="00CD61E6" w:rsidP="00CD61E6">
            <w:pPr>
              <w:jc w:val="center"/>
              <w:rPr>
                <w:b/>
              </w:rPr>
            </w:pPr>
          </w:p>
        </w:tc>
      </w:tr>
    </w:tbl>
    <w:p w14:paraId="3930CADC" w14:textId="1FE31F02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7295555" w14:textId="37BB9444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233CE3E" w14:textId="087BFCB0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799AF73" w14:textId="7DEC9B80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9167DB3" w14:textId="6EE13423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509A0326" w14:textId="3F7799F4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A59F49D" w14:textId="180A161C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55FEF94D" w14:textId="31AEE39A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D5E629D" w14:textId="48F9E871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65714DD" w14:textId="45C825A5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2A591019" w14:textId="35CB4ACD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53016B65" w14:textId="77777777" w:rsidR="00CE21F6" w:rsidRPr="00FA4B1C" w:rsidRDefault="00CE21F6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48A5EB1" w14:textId="3B5F8491" w:rsidR="00716E75" w:rsidRPr="00FA4B1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B0DAE21" w14:textId="77777777" w:rsidR="009B328C" w:rsidRPr="00FA4B1C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9B328C" w:rsidRPr="00FA4B1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6DE0DD2" w14:textId="023FBC76" w:rsidR="00C71ABA" w:rsidRPr="00FA4B1C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FA4B1C">
        <w:rPr>
          <w:b/>
          <w:caps/>
        </w:rPr>
        <w:lastRenderedPageBreak/>
        <w:t>4. условия</w:t>
      </w:r>
      <w:r w:rsidR="002B4310" w:rsidRPr="00FA4B1C">
        <w:rPr>
          <w:b/>
          <w:caps/>
        </w:rPr>
        <w:t xml:space="preserve">  </w:t>
      </w:r>
      <w:r w:rsidRPr="00FA4B1C">
        <w:rPr>
          <w:b/>
          <w:caps/>
        </w:rPr>
        <w:t>реализации  ПРОФЕССИОНАЛЬНОГО МОДУЛЯ</w:t>
      </w:r>
    </w:p>
    <w:p w14:paraId="0FC4DF13" w14:textId="77777777" w:rsidR="00C71ABA" w:rsidRPr="00FA4B1C" w:rsidRDefault="00C71ABA" w:rsidP="00C71ABA"/>
    <w:p w14:paraId="0EAE8EB5" w14:textId="77777777" w:rsidR="00C71ABA" w:rsidRPr="00FA4B1C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2" w:name="_Hlk520632171"/>
      <w:r w:rsidRPr="00FA4B1C">
        <w:rPr>
          <w:b/>
        </w:rPr>
        <w:t xml:space="preserve">4.1. </w:t>
      </w:r>
      <w:r w:rsidRPr="00FA4B1C">
        <w:rPr>
          <w:b/>
          <w:bCs/>
        </w:rPr>
        <w:t xml:space="preserve">Требования к материально-техническому обеспечению </w:t>
      </w:r>
    </w:p>
    <w:bookmarkEnd w:id="2"/>
    <w:p w14:paraId="157C3154" w14:textId="3882D1CD" w:rsidR="00556BCC" w:rsidRPr="00FA4B1C" w:rsidRDefault="00CB2763" w:rsidP="00556BCC">
      <w:pPr>
        <w:suppressAutoHyphens/>
        <w:ind w:firstLine="709"/>
        <w:jc w:val="both"/>
      </w:pPr>
      <w:r w:rsidRPr="00FA4B1C">
        <w:rPr>
          <w:bCs/>
        </w:rPr>
        <w:t xml:space="preserve">Для реализации программы профессионального модуля должны быть предусмотрены следующие специальные помещения: </w:t>
      </w:r>
      <w:r w:rsidRPr="00FA4B1C">
        <w:t xml:space="preserve">учебный кабинет «Техническое обслуживание и ремонт автомобилей», </w:t>
      </w:r>
      <w:r w:rsidR="00556BCC" w:rsidRPr="00FA4B1C">
        <w:t>м</w:t>
      </w:r>
      <w:r w:rsidR="00556BCC" w:rsidRPr="00FA4B1C">
        <w:rPr>
          <w:bCs/>
        </w:rPr>
        <w:t xml:space="preserve">астерские: </w:t>
      </w:r>
      <w:r w:rsidR="00556BCC" w:rsidRPr="00FA4B1C">
        <w:t>«Ремонт электрооборудования», «Техническое обслуживание и ремонт автомобилей», «Слесарно-механическая», л</w:t>
      </w:r>
      <w:r w:rsidR="00556BCC" w:rsidRPr="00FA4B1C">
        <w:rPr>
          <w:bCs/>
        </w:rPr>
        <w:t>аборатории</w:t>
      </w:r>
      <w:r w:rsidR="00556BCC" w:rsidRPr="00FA4B1C">
        <w:t>: «Ремонт двигателей»; «Ремонт трансмиссий, ходовой части и механизмов управления»</w:t>
      </w:r>
    </w:p>
    <w:p w14:paraId="477EBD3D" w14:textId="587D29B9" w:rsidR="00CB2763" w:rsidRPr="00FA4B1C" w:rsidRDefault="00CB2763" w:rsidP="00CB2763">
      <w:pPr>
        <w:ind w:firstLine="709"/>
        <w:jc w:val="both"/>
        <w:rPr>
          <w:b/>
          <w:bCs/>
        </w:rPr>
      </w:pPr>
    </w:p>
    <w:p w14:paraId="642E983D" w14:textId="77777777" w:rsidR="00CB2763" w:rsidRPr="00FA4B1C" w:rsidRDefault="00CB2763" w:rsidP="00CB2763">
      <w:pPr>
        <w:jc w:val="both"/>
        <w:rPr>
          <w:b/>
          <w:bCs/>
        </w:rPr>
      </w:pPr>
      <w:r w:rsidRPr="00FA4B1C">
        <w:rPr>
          <w:b/>
          <w:bCs/>
        </w:rPr>
        <w:t>Кабинет «Техническое обслуживание и ремонт автомобилей»</w:t>
      </w:r>
    </w:p>
    <w:p w14:paraId="6A933626" w14:textId="77777777" w:rsidR="00CB2763" w:rsidRPr="00FA4B1C" w:rsidRDefault="00CB2763" w:rsidP="00FA4B1C">
      <w:pPr>
        <w:jc w:val="both"/>
        <w:rPr>
          <w:bCs/>
        </w:rPr>
      </w:pPr>
      <w:r w:rsidRPr="00FA4B1C">
        <w:t xml:space="preserve">- </w:t>
      </w:r>
      <w:r w:rsidRPr="00FA4B1C">
        <w:rPr>
          <w:bCs/>
        </w:rPr>
        <w:t>столы ученические;</w:t>
      </w:r>
    </w:p>
    <w:p w14:paraId="2C912F6A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стулья ученические;</w:t>
      </w:r>
    </w:p>
    <w:p w14:paraId="58D4C6A7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стол преподавателя;</w:t>
      </w:r>
    </w:p>
    <w:p w14:paraId="75D5EA01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 стул преподавателя.</w:t>
      </w:r>
    </w:p>
    <w:p w14:paraId="2A7F1370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Технические средства обучения:</w:t>
      </w:r>
    </w:p>
    <w:p w14:paraId="681978E4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интерактивная доска</w:t>
      </w:r>
    </w:p>
    <w:p w14:paraId="343FAE6D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мультимедийный проектор;</w:t>
      </w:r>
    </w:p>
    <w:p w14:paraId="0A135F25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экран;</w:t>
      </w:r>
    </w:p>
    <w:p w14:paraId="2435D63A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принтер+сканер</w:t>
      </w:r>
    </w:p>
    <w:p w14:paraId="406822FF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ноутбук с лицензионным программным обеспечением.</w:t>
      </w:r>
    </w:p>
    <w:p w14:paraId="761365C1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 комплекты учебных пособий по курсу «Техническое обслуживание и ремонт автомобилей»,</w:t>
      </w:r>
    </w:p>
    <w:p w14:paraId="61338423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тематические стенды (двигатели Ниссан, ГАЗ, коробка передач, карбюраторы)</w:t>
      </w:r>
    </w:p>
    <w:p w14:paraId="106129A1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узлы основных систем автомобиля: двигатели с навесным оборудованием, трансмиссии, рулевое управление, тормозная система,</w:t>
      </w:r>
    </w:p>
    <w:p w14:paraId="7A86C313" w14:textId="77777777" w:rsidR="00CB2763" w:rsidRPr="00FA4B1C" w:rsidRDefault="00CB2763" w:rsidP="00FA4B1C">
      <w:pPr>
        <w:jc w:val="both"/>
        <w:rPr>
          <w:bCs/>
        </w:rPr>
      </w:pPr>
      <w:r w:rsidRPr="00FA4B1C">
        <w:rPr>
          <w:bCs/>
        </w:rPr>
        <w:t>- основные приспособления и инструмент для освоения технологии ремонта автомобилей (набор головок, съемник</w:t>
      </w:r>
    </w:p>
    <w:p w14:paraId="732C1279" w14:textId="77777777" w:rsidR="00EB535D" w:rsidRPr="00FA4B1C" w:rsidRDefault="00EB535D" w:rsidP="00FA4B1C">
      <w:pPr>
        <w:jc w:val="both"/>
        <w:rPr>
          <w:b/>
          <w:bCs/>
        </w:rPr>
      </w:pPr>
    </w:p>
    <w:p w14:paraId="2303D5A3" w14:textId="1E490AB2" w:rsidR="00EB535D" w:rsidRPr="00FA4B1C" w:rsidRDefault="00EB535D" w:rsidP="00EB535D">
      <w:pPr>
        <w:ind w:firstLine="709"/>
        <w:jc w:val="center"/>
        <w:rPr>
          <w:b/>
          <w:bCs/>
        </w:rPr>
      </w:pPr>
      <w:r w:rsidRPr="00FA4B1C">
        <w:rPr>
          <w:b/>
          <w:bCs/>
        </w:rPr>
        <w:t>Мастерская по ремонту и обслуживанию автомобилей с участками (или постами)  мойки и приемки автомобилей</w:t>
      </w:r>
    </w:p>
    <w:p w14:paraId="65278CC7" w14:textId="77777777" w:rsidR="00EB535D" w:rsidRPr="00FA4B1C" w:rsidRDefault="00EB535D" w:rsidP="00FA4B1C">
      <w:pPr>
        <w:jc w:val="both"/>
        <w:rPr>
          <w:bCs/>
        </w:rPr>
      </w:pPr>
      <w:r w:rsidRPr="00FA4B1C">
        <w:t xml:space="preserve">- </w:t>
      </w:r>
      <w:r w:rsidRPr="00FA4B1C">
        <w:rPr>
          <w:bCs/>
        </w:rPr>
        <w:t>расходные материалы для мойки автомобилей (шампунь для бесконтактной мойки автомобилей, средство для удаления жировых и битумных пятен, средство для мытья стекол, полироль для интерьера автомобиля),</w:t>
      </w:r>
    </w:p>
    <w:p w14:paraId="3950A1D5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-микрофибра, -пылесос, -водосгон,</w:t>
      </w:r>
    </w:p>
    <w:p w14:paraId="655D45AA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-моечный аппарат высокого давления с пеногенератором</w:t>
      </w:r>
    </w:p>
    <w:p w14:paraId="46466A11" w14:textId="7C82A3B2" w:rsidR="00EB535D" w:rsidRPr="00FA4B1C" w:rsidRDefault="00EB535D" w:rsidP="00FA4B1C">
      <w:pPr>
        <w:contextualSpacing/>
        <w:jc w:val="center"/>
        <w:rPr>
          <w:b/>
        </w:rPr>
      </w:pPr>
      <w:r w:rsidRPr="00FA4B1C">
        <w:rPr>
          <w:b/>
        </w:rPr>
        <w:t>слесарно-механический</w:t>
      </w:r>
    </w:p>
    <w:p w14:paraId="165FE9D1" w14:textId="77777777" w:rsidR="00EB535D" w:rsidRPr="00FA4B1C" w:rsidRDefault="00EB535D" w:rsidP="00FA4B1C">
      <w:pPr>
        <w:jc w:val="both"/>
        <w:rPr>
          <w:bCs/>
        </w:rPr>
      </w:pPr>
      <w:r w:rsidRPr="00FA4B1C">
        <w:t>-</w:t>
      </w:r>
      <w:r w:rsidRPr="00FA4B1C">
        <w:rPr>
          <w:bCs/>
        </w:rPr>
        <w:t>подъемник,</w:t>
      </w:r>
    </w:p>
    <w:p w14:paraId="7899B005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-оборудование для замены эксплуатационных жидкостей (бочка для слива и откачки масла, аппарат для замены тормозной жидкости, масляный нагнетатель),</w:t>
      </w:r>
    </w:p>
    <w:p w14:paraId="3B029964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-трансмиссионная стойка,</w:t>
      </w:r>
    </w:p>
    <w:p w14:paraId="6DC3689E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7C9166B0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-переносная лампа,</w:t>
      </w:r>
    </w:p>
    <w:p w14:paraId="711D605A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-приточно-вытяжная вентиляция,</w:t>
      </w:r>
    </w:p>
    <w:p w14:paraId="0F0644A0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-вытяжка для отработавших газов,</w:t>
      </w:r>
    </w:p>
    <w:p w14:paraId="7E835F33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пружин),</w:t>
      </w:r>
    </w:p>
    <w:p w14:paraId="10E826C2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-набор контрольно-измерительного инструмента; (прибор для регулировки света фар, компрессометр, прибор для измерения давления масла, прибор для измерения давления в топливной системе, штангенциркуль, микрометр, нутромер, набор щупов),</w:t>
      </w:r>
    </w:p>
    <w:p w14:paraId="3523A470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-верстаки с тисками,</w:t>
      </w:r>
    </w:p>
    <w:p w14:paraId="33682CDD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-стенд для регулировки углов установки колес,</w:t>
      </w:r>
    </w:p>
    <w:p w14:paraId="3E8DDB66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lastRenderedPageBreak/>
        <w:t>-пневмолиния (шланги с быстросъемным соединением),</w:t>
      </w:r>
    </w:p>
    <w:p w14:paraId="6326ABF9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-компрессор,</w:t>
      </w:r>
    </w:p>
    <w:p w14:paraId="5DA05A14" w14:textId="77777777" w:rsidR="00EB535D" w:rsidRPr="00FA4B1C" w:rsidRDefault="00EB535D" w:rsidP="00FA4B1C">
      <w:pPr>
        <w:jc w:val="both"/>
        <w:rPr>
          <w:bCs/>
        </w:rPr>
      </w:pPr>
      <w:r w:rsidRPr="00FA4B1C">
        <w:rPr>
          <w:bCs/>
        </w:rPr>
        <w:t>-додкатной домкрат</w:t>
      </w:r>
    </w:p>
    <w:p w14:paraId="1B637798" w14:textId="77777777" w:rsidR="00EB535D" w:rsidRPr="00FA4B1C" w:rsidRDefault="00EB535D" w:rsidP="00EB535D">
      <w:pPr>
        <w:tabs>
          <w:tab w:val="left" w:pos="993"/>
        </w:tabs>
        <w:ind w:firstLine="709"/>
        <w:jc w:val="both"/>
        <w:rPr>
          <w:b/>
        </w:rPr>
      </w:pPr>
    </w:p>
    <w:p w14:paraId="6632CEFD" w14:textId="6E5FEEBB" w:rsidR="00C71ABA" w:rsidRPr="00FA4B1C" w:rsidRDefault="00C71ABA" w:rsidP="00C71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71567BC2" w14:textId="77777777" w:rsidR="00556BCC" w:rsidRPr="00FA4B1C" w:rsidRDefault="00556BCC" w:rsidP="00C71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463BA06B" w14:textId="1DD6BD30" w:rsidR="00C71ABA" w:rsidRPr="00FA4B1C" w:rsidRDefault="00C71ABA" w:rsidP="00FA4B1C">
      <w:pPr>
        <w:pStyle w:val="1"/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b/>
        </w:rPr>
      </w:pPr>
      <w:bookmarkStart w:id="3" w:name="_Hlk520632390"/>
      <w:r w:rsidRPr="00FA4B1C">
        <w:rPr>
          <w:b/>
        </w:rPr>
        <w:t>4.2. Информационное обеспечение обучения</w:t>
      </w:r>
    </w:p>
    <w:p w14:paraId="522489B7" w14:textId="77777777" w:rsidR="00556BCC" w:rsidRPr="00FA4B1C" w:rsidRDefault="00556BCC" w:rsidP="00FA4B1C">
      <w:pPr>
        <w:tabs>
          <w:tab w:val="left" w:pos="142"/>
          <w:tab w:val="left" w:pos="567"/>
        </w:tabs>
        <w:ind w:firstLine="142"/>
      </w:pPr>
    </w:p>
    <w:bookmarkEnd w:id="3"/>
    <w:p w14:paraId="788600E9" w14:textId="77777777" w:rsidR="002C0D93" w:rsidRPr="00FA4B1C" w:rsidRDefault="002C0D93" w:rsidP="00FA4B1C">
      <w:pPr>
        <w:tabs>
          <w:tab w:val="left" w:pos="142"/>
          <w:tab w:val="left" w:pos="567"/>
        </w:tabs>
        <w:ind w:firstLine="142"/>
        <w:jc w:val="both"/>
      </w:pPr>
      <w:r w:rsidRPr="00FA4B1C">
        <w:t>Для реализации рабочей программы библиотечный фонд имеет издания образовательные и информационные ресурсы</w:t>
      </w:r>
    </w:p>
    <w:p w14:paraId="7A2384BD" w14:textId="77777777" w:rsidR="00556BCC" w:rsidRPr="00FA4B1C" w:rsidRDefault="00556BCC" w:rsidP="00FA4B1C">
      <w:p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142"/>
        <w:jc w:val="both"/>
        <w:rPr>
          <w:b/>
          <w:bCs/>
        </w:rPr>
      </w:pPr>
      <w:r w:rsidRPr="00FA4B1C">
        <w:rPr>
          <w:b/>
          <w:bCs/>
        </w:rPr>
        <w:t>Основные источники:</w:t>
      </w:r>
    </w:p>
    <w:p w14:paraId="362658DC" w14:textId="29E7EDA7" w:rsidR="00556BCC" w:rsidRPr="00E36B01" w:rsidRDefault="00E36B01" w:rsidP="00FA4B1C">
      <w:pPr>
        <w:pStyle w:val="af7"/>
        <w:numPr>
          <w:ilvl w:val="0"/>
          <w:numId w:val="35"/>
        </w:num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6B01">
        <w:rPr>
          <w:rFonts w:ascii="Times New Roman" w:hAnsi="Times New Roman" w:cs="Times New Roman"/>
          <w:sz w:val="24"/>
          <w:szCs w:val="24"/>
        </w:rPr>
        <w:t>Савич, Е. Л. Техническое обслуживание и ремонт автомобилей : учебное пособие / Е. Л. Савич, А. С. Гурский. – Минск : РИПО, 2019</w:t>
      </w:r>
      <w:r w:rsidRPr="00E36B01">
        <w:rPr>
          <w:rFonts w:ascii="Times New Roman" w:hAnsi="Times New Roman" w:cs="Times New Roman"/>
          <w:sz w:val="24"/>
          <w:szCs w:val="24"/>
        </w:rPr>
        <w:t xml:space="preserve"> </w:t>
      </w:r>
      <w:r w:rsidR="00556BCC" w:rsidRPr="00E36B01">
        <w:rPr>
          <w:rFonts w:ascii="Times New Roman" w:hAnsi="Times New Roman" w:cs="Times New Roman"/>
          <w:sz w:val="24"/>
          <w:szCs w:val="24"/>
        </w:rPr>
        <w:t>Покровский Б.С. Основы слесарного дела. Москва. Академия. 2019 г.</w:t>
      </w:r>
      <w:bookmarkStart w:id="4" w:name="_GoBack"/>
      <w:bookmarkEnd w:id="4"/>
    </w:p>
    <w:p w14:paraId="2F4E3EB0" w14:textId="77777777" w:rsidR="00CB2763" w:rsidRPr="00FA4B1C" w:rsidRDefault="00CB2763" w:rsidP="00FA4B1C">
      <w:pPr>
        <w:tabs>
          <w:tab w:val="left" w:pos="1134"/>
        </w:tabs>
        <w:ind w:left="142"/>
        <w:jc w:val="both"/>
        <w:rPr>
          <w:b/>
          <w:bCs/>
          <w:i/>
          <w:iCs/>
        </w:rPr>
      </w:pPr>
    </w:p>
    <w:p w14:paraId="05C919F5" w14:textId="77777777" w:rsidR="00C71ABA" w:rsidRPr="00FA4B1C" w:rsidRDefault="00167E54" w:rsidP="00FA4B1C">
      <w:pPr>
        <w:ind w:left="142" w:firstLine="709"/>
        <w:jc w:val="both"/>
        <w:rPr>
          <w:b/>
        </w:rPr>
      </w:pPr>
      <w:r w:rsidRPr="00FA4B1C">
        <w:rPr>
          <w:b/>
        </w:rPr>
        <w:t>4</w:t>
      </w:r>
      <w:r w:rsidR="00C71ABA" w:rsidRPr="00FA4B1C">
        <w:rPr>
          <w:b/>
        </w:rPr>
        <w:t>.3. Организация образовательного процесса</w:t>
      </w:r>
    </w:p>
    <w:p w14:paraId="7A3CADF5" w14:textId="614E026F" w:rsidR="00C71ABA" w:rsidRPr="00FA4B1C" w:rsidRDefault="00C71ABA" w:rsidP="00FA4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142" w:firstLine="709"/>
        <w:jc w:val="both"/>
      </w:pPr>
      <w:r w:rsidRPr="00FA4B1C">
        <w:t xml:space="preserve">В состав профессионального модуля входит междисциплинарный курс </w:t>
      </w:r>
      <w:r w:rsidR="00EB535D" w:rsidRPr="00FA4B1C">
        <w:t>МДК 0</w:t>
      </w:r>
      <w:r w:rsidR="00556BCC" w:rsidRPr="00FA4B1C">
        <w:t>3</w:t>
      </w:r>
      <w:r w:rsidR="00EB535D" w:rsidRPr="00FA4B1C">
        <w:t xml:space="preserve">.01 </w:t>
      </w:r>
      <w:r w:rsidR="00556BCC" w:rsidRPr="00FA4B1C">
        <w:rPr>
          <w:bCs/>
        </w:rPr>
        <w:t>Слесарное дело и технические измерения,</w:t>
      </w:r>
      <w:r w:rsidR="00EB535D" w:rsidRPr="00FA4B1C">
        <w:t xml:space="preserve"> МДК 0</w:t>
      </w:r>
      <w:r w:rsidR="00556BCC" w:rsidRPr="00FA4B1C">
        <w:t>3</w:t>
      </w:r>
      <w:r w:rsidR="00EB535D" w:rsidRPr="00FA4B1C">
        <w:t xml:space="preserve">.02 </w:t>
      </w:r>
      <w:r w:rsidR="00556BCC" w:rsidRPr="00FA4B1C">
        <w:t>Ремонт</w:t>
      </w:r>
      <w:r w:rsidR="00CB2763" w:rsidRPr="00FA4B1C">
        <w:t xml:space="preserve"> автомобиля</w:t>
      </w:r>
      <w:r w:rsidR="00EB535D" w:rsidRPr="00FA4B1C">
        <w:t xml:space="preserve">. </w:t>
      </w:r>
      <w:r w:rsidRPr="00FA4B1C"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</w:t>
      </w:r>
    </w:p>
    <w:p w14:paraId="04EA886B" w14:textId="77777777" w:rsidR="00C71ABA" w:rsidRPr="00FA4B1C" w:rsidRDefault="00C71ABA" w:rsidP="00FA4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142" w:firstLine="709"/>
        <w:jc w:val="both"/>
      </w:pPr>
      <w:r w:rsidRPr="00FA4B1C">
        <w:t>Профессиональный модуль предусматривает следующие виды практик: учебная практика и производственная практика. Цели и задачи, виды работ и формы отчетности определяются по каждому виду практики. Виды работ в рамках учебной и производственной практик разрабатываются преподавателями общепрофессиональных дисциплин и междисциплинарных курсов и мастерами производственного обучения совместно с работодателями.</w:t>
      </w:r>
    </w:p>
    <w:p w14:paraId="34802074" w14:textId="77777777" w:rsidR="00C71ABA" w:rsidRPr="00FA4B1C" w:rsidRDefault="00C71ABA" w:rsidP="00FA4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142" w:firstLine="709"/>
        <w:jc w:val="both"/>
      </w:pPr>
      <w:r w:rsidRPr="00FA4B1C">
        <w:t xml:space="preserve">Учебная практика проводится в мастерских ГБПОУ «Нижегородский индустриальный колледж», оснащенных оборудованием, инструментом, расходными материалами, обеспечивающих выполнение всех видов работ, определенных содержанием ФГОС СПО. </w:t>
      </w:r>
    </w:p>
    <w:p w14:paraId="3269C2BB" w14:textId="77777777" w:rsidR="00C71ABA" w:rsidRPr="00FA4B1C" w:rsidRDefault="00C71ABA" w:rsidP="00FA4B1C">
      <w:pPr>
        <w:widowControl w:val="0"/>
        <w:autoSpaceDE w:val="0"/>
        <w:autoSpaceDN w:val="0"/>
        <w:adjustRightInd w:val="0"/>
        <w:spacing w:line="276" w:lineRule="auto"/>
        <w:ind w:left="142" w:firstLine="709"/>
        <w:jc w:val="both"/>
      </w:pPr>
      <w:r w:rsidRPr="00FA4B1C"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14:paraId="1E604971" w14:textId="77777777" w:rsidR="00C71ABA" w:rsidRPr="00FA4B1C" w:rsidRDefault="00C71ABA" w:rsidP="00FA4B1C">
      <w:pPr>
        <w:widowControl w:val="0"/>
        <w:autoSpaceDE w:val="0"/>
        <w:autoSpaceDN w:val="0"/>
        <w:adjustRightInd w:val="0"/>
        <w:spacing w:line="276" w:lineRule="auto"/>
        <w:ind w:left="142" w:firstLine="284"/>
        <w:jc w:val="both"/>
        <w:rPr>
          <w:highlight w:val="yellow"/>
        </w:rPr>
      </w:pPr>
      <w:r w:rsidRPr="00FA4B1C">
        <w:t xml:space="preserve">Аттестация по итогам учебной и производственной практик проводится в форме </w:t>
      </w:r>
      <w:r w:rsidR="002C0D93" w:rsidRPr="00FA4B1C">
        <w:t>дифференцированного зачета.</w:t>
      </w:r>
    </w:p>
    <w:p w14:paraId="6EEE2ECB" w14:textId="77777777" w:rsidR="00C71ABA" w:rsidRPr="00FA4B1C" w:rsidRDefault="00C71ABA" w:rsidP="00FA4B1C">
      <w:pPr>
        <w:spacing w:line="276" w:lineRule="auto"/>
        <w:ind w:left="142" w:firstLine="284"/>
        <w:jc w:val="both"/>
      </w:pPr>
      <w:r w:rsidRPr="00FA4B1C">
        <w:t>По окончании изучения модуля проводится экзамен (квалификационный).</w:t>
      </w:r>
    </w:p>
    <w:p w14:paraId="42860B2C" w14:textId="77777777" w:rsidR="00C71ABA" w:rsidRPr="00FA4B1C" w:rsidRDefault="00C71ABA" w:rsidP="00FA4B1C">
      <w:pPr>
        <w:spacing w:line="276" w:lineRule="auto"/>
        <w:ind w:left="142" w:firstLine="284"/>
        <w:jc w:val="both"/>
      </w:pPr>
    </w:p>
    <w:p w14:paraId="2B676057" w14:textId="77777777" w:rsidR="00C71ABA" w:rsidRPr="00FA4B1C" w:rsidRDefault="00C71ABA" w:rsidP="00FA4B1C">
      <w:pPr>
        <w:ind w:left="142" w:firstLine="284"/>
        <w:jc w:val="both"/>
        <w:rPr>
          <w:b/>
        </w:rPr>
      </w:pPr>
      <w:r w:rsidRPr="00FA4B1C">
        <w:rPr>
          <w:b/>
        </w:rPr>
        <w:t xml:space="preserve">4.4. Кадровое обеспечение образовательного процесса </w:t>
      </w:r>
    </w:p>
    <w:p w14:paraId="37E7BCC7" w14:textId="77777777" w:rsidR="00C71ABA" w:rsidRPr="00FA4B1C" w:rsidRDefault="00C71ABA" w:rsidP="00FA4B1C">
      <w:pPr>
        <w:ind w:left="142" w:firstLine="284"/>
        <w:jc w:val="both"/>
      </w:pPr>
      <w:r w:rsidRPr="00FA4B1C">
        <w:t xml:space="preserve">Реализация ППКРС обеспечивается педагогическими кадрами, имеющими </w:t>
      </w:r>
      <w:r w:rsidRPr="00FA4B1C">
        <w:rPr>
          <w:b/>
        </w:rPr>
        <w:t>среднее профессиональное или высшее образование</w:t>
      </w:r>
      <w:r w:rsidRPr="00FA4B1C">
        <w:t>, соответствующее профилю преподаваемой дисциплины (модуля). Мастера производственного обучения обладают знаниями и умениями, соответствующими профилю преподаваемой дисциплины (модуля). Педагогические кадры имеют опыт деятельности в организациях соответствующей профессиональной сферы. Педагогические кадры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5041E998" w14:textId="77777777" w:rsidR="00C71ABA" w:rsidRPr="00FA4B1C" w:rsidRDefault="00C71ABA" w:rsidP="00FA4B1C">
      <w:pPr>
        <w:ind w:left="142" w:firstLine="284"/>
      </w:pPr>
    </w:p>
    <w:p w14:paraId="0BAB5B1E" w14:textId="77777777" w:rsidR="00C71ABA" w:rsidRPr="00FA4B1C" w:rsidRDefault="00C71ABA" w:rsidP="00FA4B1C">
      <w:pPr>
        <w:ind w:left="142" w:firstLine="284"/>
      </w:pPr>
    </w:p>
    <w:p w14:paraId="47D33AC8" w14:textId="77777777" w:rsidR="00C71ABA" w:rsidRPr="00FA4B1C" w:rsidRDefault="00C71ABA" w:rsidP="00C71ABA"/>
    <w:p w14:paraId="0D82DCEE" w14:textId="77777777" w:rsidR="00C71ABA" w:rsidRPr="00FA4B1C" w:rsidRDefault="00C71ABA" w:rsidP="00C71ABA"/>
    <w:p w14:paraId="70625ADE" w14:textId="77777777" w:rsidR="00C71ABA" w:rsidRPr="00FA4B1C" w:rsidRDefault="00C71ABA" w:rsidP="00C71ABA"/>
    <w:p w14:paraId="0844F0A3" w14:textId="77777777" w:rsidR="00C71ABA" w:rsidRPr="00FA4B1C" w:rsidRDefault="00C71ABA" w:rsidP="00C71ABA"/>
    <w:p w14:paraId="57D0459A" w14:textId="77777777" w:rsidR="00167E54" w:rsidRPr="00FA4B1C" w:rsidRDefault="00167E54" w:rsidP="00C71ABA"/>
    <w:p w14:paraId="6C0AFB1C" w14:textId="77777777" w:rsidR="00167E54" w:rsidRPr="00FA4B1C" w:rsidRDefault="00167E54" w:rsidP="00C71ABA"/>
    <w:p w14:paraId="7C505D06" w14:textId="77777777" w:rsidR="00167E54" w:rsidRPr="00FA4B1C" w:rsidRDefault="00167E54" w:rsidP="00C71ABA"/>
    <w:p w14:paraId="320DB920" w14:textId="77777777" w:rsidR="00167E54" w:rsidRPr="00FA4B1C" w:rsidRDefault="00167E54" w:rsidP="00C71ABA"/>
    <w:p w14:paraId="5383C389" w14:textId="77777777" w:rsidR="00C71ABA" w:rsidRPr="00FA4B1C" w:rsidRDefault="00C71ABA" w:rsidP="00C71ABA"/>
    <w:p w14:paraId="00F1407B" w14:textId="77777777" w:rsidR="00C71ABA" w:rsidRPr="00FA4B1C" w:rsidRDefault="00C71ABA" w:rsidP="00C71ABA"/>
    <w:p w14:paraId="42435CC4" w14:textId="77777777" w:rsidR="00C71ABA" w:rsidRPr="00FA4B1C" w:rsidRDefault="00C71ABA" w:rsidP="00C71ABA"/>
    <w:p w14:paraId="2D4A99E1" w14:textId="77777777" w:rsidR="00C71ABA" w:rsidRPr="00FA4B1C" w:rsidRDefault="00C71ABA" w:rsidP="00C71ABA"/>
    <w:p w14:paraId="21FE2767" w14:textId="77777777" w:rsidR="00C71ABA" w:rsidRPr="00FA4B1C" w:rsidRDefault="00C71ABA" w:rsidP="00C71ABA"/>
    <w:p w14:paraId="2E3A6C04" w14:textId="77777777" w:rsidR="00C71ABA" w:rsidRPr="00FA4B1C" w:rsidRDefault="00C71ABA" w:rsidP="00C71ABA"/>
    <w:p w14:paraId="124EA7E1" w14:textId="77777777" w:rsidR="00C71ABA" w:rsidRPr="00FA4B1C" w:rsidRDefault="00C71ABA" w:rsidP="00C71ABA"/>
    <w:p w14:paraId="6E8B0EB8" w14:textId="77777777" w:rsidR="00C71ABA" w:rsidRPr="00FA4B1C" w:rsidRDefault="00C71ABA" w:rsidP="00C71ABA"/>
    <w:p w14:paraId="67C09A95" w14:textId="77777777" w:rsidR="00C71ABA" w:rsidRPr="00FA4B1C" w:rsidRDefault="00C71ABA" w:rsidP="00C71ABA"/>
    <w:p w14:paraId="62F73C24" w14:textId="77777777" w:rsidR="00C71ABA" w:rsidRPr="00FA4B1C" w:rsidRDefault="00C71ABA" w:rsidP="00C71ABA"/>
    <w:p w14:paraId="41CB0E24" w14:textId="77777777" w:rsidR="00C71ABA" w:rsidRPr="00FA4B1C" w:rsidRDefault="00C71ABA" w:rsidP="00C71ABA"/>
    <w:p w14:paraId="1C18B1C4" w14:textId="465B3127" w:rsidR="00B81A05" w:rsidRPr="00FA4B1C" w:rsidRDefault="00B81A05" w:rsidP="00B81A05"/>
    <w:p w14:paraId="33796E39" w14:textId="54865E5E" w:rsidR="00556BCC" w:rsidRPr="00FA4B1C" w:rsidRDefault="00556BCC" w:rsidP="00B81A05"/>
    <w:p w14:paraId="41DF17F0" w14:textId="26A61939" w:rsidR="00556BCC" w:rsidRPr="00FA4B1C" w:rsidRDefault="00556BCC" w:rsidP="00B81A05"/>
    <w:p w14:paraId="4D225AAD" w14:textId="39FD76D0" w:rsidR="00556BCC" w:rsidRPr="00FA4B1C" w:rsidRDefault="00556BCC" w:rsidP="00B81A05"/>
    <w:p w14:paraId="4BC3ECD8" w14:textId="3661E7CC" w:rsidR="00556BCC" w:rsidRPr="00FA4B1C" w:rsidRDefault="00556BCC" w:rsidP="00B81A05"/>
    <w:p w14:paraId="650641F7" w14:textId="3C1D9E29" w:rsidR="00556BCC" w:rsidRPr="00FA4B1C" w:rsidRDefault="00556BCC" w:rsidP="00B81A05"/>
    <w:p w14:paraId="57496748" w14:textId="360C0D93" w:rsidR="00556BCC" w:rsidRPr="00FA4B1C" w:rsidRDefault="00556BCC" w:rsidP="00B81A05"/>
    <w:p w14:paraId="077180C5" w14:textId="2865BA2B" w:rsidR="00556BCC" w:rsidRPr="00FA4B1C" w:rsidRDefault="00556BCC" w:rsidP="00B81A05"/>
    <w:p w14:paraId="61A3CABA" w14:textId="63A529DE" w:rsidR="00556BCC" w:rsidRPr="00FA4B1C" w:rsidRDefault="00556BCC" w:rsidP="00B81A05"/>
    <w:p w14:paraId="524423DB" w14:textId="1B206C37" w:rsidR="00556BCC" w:rsidRPr="00FA4B1C" w:rsidRDefault="00556BCC" w:rsidP="00B81A05"/>
    <w:p w14:paraId="45E443C9" w14:textId="61094CA3" w:rsidR="00556BCC" w:rsidRPr="00FA4B1C" w:rsidRDefault="00556BCC" w:rsidP="00B81A05"/>
    <w:p w14:paraId="3CCDE228" w14:textId="4169E34F" w:rsidR="00556BCC" w:rsidRPr="00FA4B1C" w:rsidRDefault="00556BCC" w:rsidP="00B81A05"/>
    <w:p w14:paraId="1642322E" w14:textId="77777777" w:rsidR="00556BCC" w:rsidRDefault="00556BCC" w:rsidP="00B81A05"/>
    <w:p w14:paraId="0BB79531" w14:textId="77777777" w:rsidR="00FA4B1C" w:rsidRDefault="00FA4B1C" w:rsidP="00B81A05"/>
    <w:p w14:paraId="1CE31D98" w14:textId="77777777" w:rsidR="00FA4B1C" w:rsidRDefault="00FA4B1C" w:rsidP="00B81A05"/>
    <w:p w14:paraId="4FF30AD0" w14:textId="77777777" w:rsidR="00FA4B1C" w:rsidRDefault="00FA4B1C" w:rsidP="00B81A05"/>
    <w:p w14:paraId="39F2A90D" w14:textId="77777777" w:rsidR="00FA4B1C" w:rsidRDefault="00FA4B1C" w:rsidP="00B81A05"/>
    <w:p w14:paraId="2D4C293F" w14:textId="77777777" w:rsidR="00FA4B1C" w:rsidRDefault="00FA4B1C" w:rsidP="00B81A05"/>
    <w:p w14:paraId="5DD72157" w14:textId="77777777" w:rsidR="00FA4B1C" w:rsidRPr="00FA4B1C" w:rsidRDefault="00FA4B1C" w:rsidP="00B81A05"/>
    <w:p w14:paraId="7A686AB1" w14:textId="77777777" w:rsidR="00B81A05" w:rsidRPr="00FA4B1C" w:rsidRDefault="00B81A05" w:rsidP="00B81A05"/>
    <w:p w14:paraId="12D1F4E0" w14:textId="77777777" w:rsidR="00B81A05" w:rsidRPr="00FA4B1C" w:rsidRDefault="00B81A05" w:rsidP="00FA4B1C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FA4B1C">
        <w:rPr>
          <w:b/>
          <w:caps/>
        </w:rPr>
        <w:t>Контроль и оценка результатов освоения профессионального</w:t>
      </w:r>
    </w:p>
    <w:p w14:paraId="1BABF07F" w14:textId="77777777" w:rsidR="00B81A05" w:rsidRPr="00FA4B1C" w:rsidRDefault="00B81A05" w:rsidP="00B81A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 w:rsidRPr="00FA4B1C">
        <w:rPr>
          <w:b/>
          <w:caps/>
        </w:rPr>
        <w:t xml:space="preserve"> модуля (вида профессиональной деятельности)</w:t>
      </w:r>
    </w:p>
    <w:p w14:paraId="2E35F7AD" w14:textId="77777777" w:rsidR="00B81A05" w:rsidRPr="00FA4B1C" w:rsidRDefault="00B81A05" w:rsidP="00B81A05">
      <w:pPr>
        <w:tabs>
          <w:tab w:val="left" w:pos="0"/>
        </w:tabs>
        <w:ind w:firstLine="709"/>
        <w:jc w:val="both"/>
      </w:pPr>
      <w:r w:rsidRPr="00FA4B1C">
        <w:t xml:space="preserve">Формы и методы контроля и оценки результатов обучения должны позволять проверять </w:t>
      </w:r>
    </w:p>
    <w:p w14:paraId="676B82E2" w14:textId="77777777" w:rsidR="00B81A05" w:rsidRPr="00FA4B1C" w:rsidRDefault="00B81A05" w:rsidP="00B81A05">
      <w:pPr>
        <w:tabs>
          <w:tab w:val="left" w:pos="0"/>
        </w:tabs>
        <w:ind w:firstLine="709"/>
        <w:jc w:val="both"/>
      </w:pPr>
      <w:r w:rsidRPr="00FA4B1C">
        <w:t>у обучающихся сформированность профессиональных компетенций.</w:t>
      </w:r>
    </w:p>
    <w:p w14:paraId="22890C8B" w14:textId="77777777" w:rsidR="00B81A05" w:rsidRPr="00FA4B1C" w:rsidRDefault="00B81A05" w:rsidP="00B81A05">
      <w:pPr>
        <w:tabs>
          <w:tab w:val="left" w:pos="0"/>
        </w:tabs>
        <w:ind w:firstLine="709"/>
        <w:jc w:val="both"/>
      </w:pPr>
    </w:p>
    <w:tbl>
      <w:tblPr>
        <w:tblW w:w="1020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79"/>
        <w:gridCol w:w="1701"/>
      </w:tblGrid>
      <w:tr w:rsidR="00CB2763" w:rsidRPr="00FA4B1C" w14:paraId="47428C02" w14:textId="77777777" w:rsidTr="00CC7297">
        <w:trPr>
          <w:trHeight w:val="1519"/>
        </w:trPr>
        <w:tc>
          <w:tcPr>
            <w:tcW w:w="2126" w:type="dxa"/>
          </w:tcPr>
          <w:p w14:paraId="22D74A6E" w14:textId="77777777" w:rsidR="00CB2763" w:rsidRPr="00FA4B1C" w:rsidRDefault="00CB2763" w:rsidP="007C12AF">
            <w:pPr>
              <w:suppressAutoHyphens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Код и наименование профессиональных компетенций, формируемых в рамках модуля</w:t>
            </w:r>
          </w:p>
        </w:tc>
        <w:tc>
          <w:tcPr>
            <w:tcW w:w="6379" w:type="dxa"/>
          </w:tcPr>
          <w:p w14:paraId="384F231F" w14:textId="77777777" w:rsidR="00CB2763" w:rsidRPr="00FA4B1C" w:rsidRDefault="00CB2763" w:rsidP="007C12AF">
            <w:pPr>
              <w:suppressAutoHyphens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Критерии оценки</w:t>
            </w:r>
          </w:p>
        </w:tc>
        <w:tc>
          <w:tcPr>
            <w:tcW w:w="1701" w:type="dxa"/>
          </w:tcPr>
          <w:p w14:paraId="4F0328D6" w14:textId="77777777" w:rsidR="00CB2763" w:rsidRPr="00FA4B1C" w:rsidRDefault="00CB2763" w:rsidP="007C12AF">
            <w:pPr>
              <w:suppressAutoHyphens/>
              <w:jc w:val="center"/>
              <w:rPr>
                <w:b/>
                <w:bCs/>
              </w:rPr>
            </w:pPr>
            <w:r w:rsidRPr="00FA4B1C">
              <w:rPr>
                <w:b/>
                <w:bCs/>
              </w:rPr>
              <w:t>Методы оценки</w:t>
            </w:r>
          </w:p>
        </w:tc>
      </w:tr>
      <w:tr w:rsidR="008A47D8" w:rsidRPr="00FA4B1C" w14:paraId="2D620B85" w14:textId="77777777" w:rsidTr="00CC7297">
        <w:trPr>
          <w:trHeight w:val="1519"/>
        </w:trPr>
        <w:tc>
          <w:tcPr>
            <w:tcW w:w="2126" w:type="dxa"/>
          </w:tcPr>
          <w:p w14:paraId="4C3EFE91" w14:textId="1DE5474D" w:rsidR="008A47D8" w:rsidRPr="00FA4B1C" w:rsidRDefault="008A47D8" w:rsidP="008A47D8">
            <w:pPr>
              <w:suppressAutoHyphens/>
              <w:rPr>
                <w:b/>
                <w:bCs/>
              </w:rPr>
            </w:pPr>
            <w:r w:rsidRPr="00FA4B1C">
              <w:t>ПК 3.1. Производить текущий ремонт автомобильных двигателей</w:t>
            </w:r>
          </w:p>
        </w:tc>
        <w:tc>
          <w:tcPr>
            <w:tcW w:w="6379" w:type="dxa"/>
          </w:tcPr>
          <w:p w14:paraId="270DC129" w14:textId="77777777" w:rsidR="008A47D8" w:rsidRPr="00FA4B1C" w:rsidRDefault="008A47D8" w:rsidP="008A47D8">
            <w:pPr>
              <w:jc w:val="both"/>
            </w:pPr>
            <w:r w:rsidRPr="00FA4B1C">
              <w:t>Способен  производить снятие, установку и замену узлов и механизмов автомобильного двигателя в соответствии с техническим заданием. Проводить замеры деталей и параметры  двигателя.</w:t>
            </w:r>
          </w:p>
          <w:p w14:paraId="27B8DF50" w14:textId="55B807E0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 xml:space="preserve">Разбирать, собирать узлы двигателя и устранять неисправности. Ремонтировать системы, механизмов и </w:t>
            </w:r>
            <w:r w:rsidRPr="00FA4B1C">
              <w:lastRenderedPageBreak/>
              <w:t>деталей двигателя, в том числе осуществлять замену неисправных узлов и деталей. Регулировать механизмы двигателя и системы в соответствии с технологической документацией.</w:t>
            </w:r>
          </w:p>
        </w:tc>
        <w:tc>
          <w:tcPr>
            <w:tcW w:w="1701" w:type="dxa"/>
            <w:vMerge w:val="restart"/>
          </w:tcPr>
          <w:p w14:paraId="0C7DECF5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lastRenderedPageBreak/>
              <w:t>Устный и письменный опрос.</w:t>
            </w:r>
          </w:p>
          <w:p w14:paraId="55F8202F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t>Тестирование.</w:t>
            </w:r>
          </w:p>
          <w:p w14:paraId="2AF79938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t>Наблюдение и оценка вы</w:t>
            </w:r>
            <w:r w:rsidRPr="00FA4B1C">
              <w:rPr>
                <w:bCs/>
              </w:rPr>
              <w:lastRenderedPageBreak/>
              <w:t>полнения практических работ, заданий.</w:t>
            </w:r>
          </w:p>
          <w:p w14:paraId="77BDD3A1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t>Экспертная оценка деятельности обучающихся.</w:t>
            </w:r>
          </w:p>
          <w:p w14:paraId="486CC2F8" w14:textId="77777777" w:rsidR="008A47D8" w:rsidRPr="00FA4B1C" w:rsidRDefault="008A47D8" w:rsidP="008A47D8">
            <w:pPr>
              <w:jc w:val="both"/>
              <w:rPr>
                <w:bCs/>
              </w:rPr>
            </w:pPr>
            <w:r w:rsidRPr="00FA4B1C">
              <w:rPr>
                <w:bCs/>
              </w:rPr>
              <w:t xml:space="preserve">Дневник и отчет по практике </w:t>
            </w:r>
          </w:p>
          <w:p w14:paraId="0F808B20" w14:textId="77777777" w:rsidR="008A47D8" w:rsidRPr="00FA4B1C" w:rsidRDefault="008A47D8" w:rsidP="008A47D8">
            <w:pPr>
              <w:jc w:val="both"/>
              <w:rPr>
                <w:bCs/>
              </w:rPr>
            </w:pPr>
          </w:p>
          <w:p w14:paraId="7A5BC358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8A47D8" w:rsidRPr="00FA4B1C" w14:paraId="52A29F05" w14:textId="77777777" w:rsidTr="00CC7297">
        <w:trPr>
          <w:trHeight w:val="1519"/>
        </w:trPr>
        <w:tc>
          <w:tcPr>
            <w:tcW w:w="2126" w:type="dxa"/>
          </w:tcPr>
          <w:p w14:paraId="60E3266D" w14:textId="54BBABA9" w:rsidR="008A47D8" w:rsidRPr="00FA4B1C" w:rsidRDefault="008A47D8" w:rsidP="008A47D8">
            <w:pPr>
              <w:suppressAutoHyphens/>
              <w:rPr>
                <w:b/>
                <w:bCs/>
              </w:rPr>
            </w:pPr>
            <w:r w:rsidRPr="00FA4B1C">
              <w:lastRenderedPageBreak/>
              <w:t>ПК 3.2. Производить текущий ремонт узлов и элементов электрических и электронных систем автомобилей</w:t>
            </w:r>
          </w:p>
        </w:tc>
        <w:tc>
          <w:tcPr>
            <w:tcW w:w="6379" w:type="dxa"/>
          </w:tcPr>
          <w:p w14:paraId="05460635" w14:textId="44159E05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 xml:space="preserve">Способен  производить снятие, установку </w:t>
            </w:r>
            <w:r w:rsidRPr="00FA4B1C">
              <w:rPr>
                <w:color w:val="000000"/>
              </w:rPr>
              <w:t xml:space="preserve">элементов электрических и электронных систем, </w:t>
            </w:r>
            <w:r w:rsidRPr="00FA4B1C">
              <w:t xml:space="preserve">разборку и сборку основных узлов электрооборудования. Определить неисправности  и объем работ по их устранению. Определить способы и средства  ремонта. Устранить выявленные неисправности. Произвести  регулировку, испытание </w:t>
            </w:r>
            <w:r w:rsidRPr="00FA4B1C">
              <w:rPr>
                <w:color w:val="000000"/>
              </w:rPr>
              <w:t>узлов и элементов электрических и электронных систем.</w:t>
            </w:r>
          </w:p>
        </w:tc>
        <w:tc>
          <w:tcPr>
            <w:tcW w:w="1701" w:type="dxa"/>
            <w:vMerge/>
          </w:tcPr>
          <w:p w14:paraId="6A68D43A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8A47D8" w:rsidRPr="00FA4B1C" w14:paraId="4E60197E" w14:textId="77777777" w:rsidTr="00CC7297">
        <w:trPr>
          <w:trHeight w:val="1519"/>
        </w:trPr>
        <w:tc>
          <w:tcPr>
            <w:tcW w:w="2126" w:type="dxa"/>
          </w:tcPr>
          <w:p w14:paraId="3D7BF93A" w14:textId="38D731AE" w:rsidR="008A47D8" w:rsidRPr="00FA4B1C" w:rsidRDefault="008A47D8" w:rsidP="008A47D8">
            <w:pPr>
              <w:suppressAutoHyphens/>
              <w:rPr>
                <w:b/>
                <w:bCs/>
              </w:rPr>
            </w:pPr>
            <w:r w:rsidRPr="00FA4B1C">
              <w:t>ПК 3.3. Производить текущий ремонт автомобильных трансмиссий</w:t>
            </w:r>
          </w:p>
        </w:tc>
        <w:tc>
          <w:tcPr>
            <w:tcW w:w="6379" w:type="dxa"/>
          </w:tcPr>
          <w:p w14:paraId="5814E8D5" w14:textId="6BBC0126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>Способен  производить снятие, установку и замену узлов</w:t>
            </w:r>
            <w:r w:rsidRPr="00FA4B1C">
              <w:rPr>
                <w:i/>
              </w:rPr>
              <w:t xml:space="preserve"> </w:t>
            </w:r>
            <w:r w:rsidRPr="00FA4B1C">
              <w:t>и механизмов автомобильных трансмиссий. Провести замер износов деталей трансмиссий. Способен разбирать и собирать механизмы и узлы трансмиссий в ходе ремонта. Определять  неисправности и объем работ по их устранению. Регулировать механизмы трансмиссий в соответствии с технологической документацией</w:t>
            </w:r>
          </w:p>
        </w:tc>
        <w:tc>
          <w:tcPr>
            <w:tcW w:w="1701" w:type="dxa"/>
            <w:vMerge/>
          </w:tcPr>
          <w:p w14:paraId="35350726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8A47D8" w:rsidRPr="00FA4B1C" w14:paraId="795F7734" w14:textId="77777777" w:rsidTr="00CC7297">
        <w:trPr>
          <w:trHeight w:val="1519"/>
        </w:trPr>
        <w:tc>
          <w:tcPr>
            <w:tcW w:w="2126" w:type="dxa"/>
          </w:tcPr>
          <w:p w14:paraId="47CCA666" w14:textId="439B92BB" w:rsidR="008A47D8" w:rsidRPr="00FA4B1C" w:rsidRDefault="008A47D8" w:rsidP="008A47D8">
            <w:pPr>
              <w:suppressAutoHyphens/>
            </w:pPr>
            <w:r w:rsidRPr="00FA4B1C">
              <w:t>ПК 3.4. Производить текущий ремонт ходовой части и механизмов управления автомобилей</w:t>
            </w:r>
          </w:p>
        </w:tc>
        <w:tc>
          <w:tcPr>
            <w:tcW w:w="6379" w:type="dxa"/>
          </w:tcPr>
          <w:p w14:paraId="11186FD9" w14:textId="5A9EB594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>Способен  производить снятие, установку и замену узлов</w:t>
            </w:r>
            <w:r w:rsidRPr="00FA4B1C">
              <w:rPr>
                <w:i/>
              </w:rPr>
              <w:t xml:space="preserve"> </w:t>
            </w:r>
            <w:r w:rsidRPr="00FA4B1C">
              <w:t>и механизмов ходовой</w:t>
            </w:r>
            <w:r w:rsidRPr="00FA4B1C">
              <w:rPr>
                <w:color w:val="000000"/>
              </w:rPr>
              <w:t xml:space="preserve"> части и систем управления автомобилей</w:t>
            </w:r>
            <w:r w:rsidRPr="00FA4B1C">
              <w:rPr>
                <w:b/>
                <w:color w:val="000000"/>
              </w:rPr>
              <w:t xml:space="preserve">. </w:t>
            </w:r>
            <w:r w:rsidRPr="00FA4B1C">
              <w:t>Проводить технические измерения. Ремонтировать узлы и механизмы ходовой</w:t>
            </w:r>
            <w:r w:rsidRPr="00FA4B1C">
              <w:rPr>
                <w:color w:val="000000"/>
              </w:rPr>
              <w:t xml:space="preserve"> части и систем управления автомобилей, с заменой изношенных деталей и узлов. </w:t>
            </w:r>
            <w:r w:rsidRPr="00FA4B1C">
              <w:t>Регулировать, проводить испытание узлов и механизмов ходовой</w:t>
            </w:r>
            <w:r w:rsidRPr="00FA4B1C">
              <w:rPr>
                <w:color w:val="000000"/>
              </w:rPr>
              <w:t xml:space="preserve"> части и систем управления автомобилей</w:t>
            </w:r>
          </w:p>
        </w:tc>
        <w:tc>
          <w:tcPr>
            <w:tcW w:w="1701" w:type="dxa"/>
            <w:vMerge/>
          </w:tcPr>
          <w:p w14:paraId="718794AC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8A47D8" w:rsidRPr="00FA4B1C" w14:paraId="4868AACA" w14:textId="77777777" w:rsidTr="00CC7297">
        <w:trPr>
          <w:trHeight w:val="1519"/>
        </w:trPr>
        <w:tc>
          <w:tcPr>
            <w:tcW w:w="2126" w:type="dxa"/>
          </w:tcPr>
          <w:p w14:paraId="0C59568B" w14:textId="6BBE3D6B" w:rsidR="008A47D8" w:rsidRPr="00FA4B1C" w:rsidRDefault="008A47D8" w:rsidP="008A47D8">
            <w:pPr>
              <w:suppressAutoHyphens/>
            </w:pPr>
            <w:r w:rsidRPr="00FA4B1C">
              <w:t>ПК 3.5. Производить ремонт и окраску кузовов</w:t>
            </w:r>
          </w:p>
        </w:tc>
        <w:tc>
          <w:tcPr>
            <w:tcW w:w="6379" w:type="dxa"/>
          </w:tcPr>
          <w:p w14:paraId="4A0467CD" w14:textId="77777777" w:rsidR="008A47D8" w:rsidRPr="00FA4B1C" w:rsidRDefault="008A47D8" w:rsidP="008A4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 производить снятие, установку и замену элементов кузова, кабины, платформы. Восстановление деталей, узлов и элементов кузова автомобиля. </w:t>
            </w:r>
          </w:p>
          <w:p w14:paraId="5A59CDEA" w14:textId="260F0867" w:rsidR="008A47D8" w:rsidRPr="00FA4B1C" w:rsidRDefault="008A47D8" w:rsidP="008A47D8">
            <w:pPr>
              <w:suppressAutoHyphens/>
              <w:jc w:val="both"/>
              <w:rPr>
                <w:b/>
                <w:bCs/>
              </w:rPr>
            </w:pPr>
            <w:r w:rsidRPr="00FA4B1C">
              <w:t>Окраску кузова и деталей кузова автомобиля. Замену деталей. Контроль качества ремонта кузова. Использовать оборудование для окраски кузова автомобиля. Проверять качество лакокрасочного покрытия.</w:t>
            </w:r>
          </w:p>
        </w:tc>
        <w:tc>
          <w:tcPr>
            <w:tcW w:w="1701" w:type="dxa"/>
            <w:vMerge/>
          </w:tcPr>
          <w:p w14:paraId="423D656C" w14:textId="77777777" w:rsidR="008A47D8" w:rsidRPr="00FA4B1C" w:rsidRDefault="008A47D8" w:rsidP="008A47D8">
            <w:pPr>
              <w:suppressAutoHyphens/>
              <w:jc w:val="center"/>
              <w:rPr>
                <w:b/>
                <w:bCs/>
              </w:rPr>
            </w:pPr>
          </w:p>
        </w:tc>
      </w:tr>
    </w:tbl>
    <w:p w14:paraId="1AC1BC2D" w14:textId="77777777" w:rsidR="00B81A05" w:rsidRPr="00FA4B1C" w:rsidRDefault="00B81A05" w:rsidP="00B81A05"/>
    <w:p w14:paraId="2126DD13" w14:textId="77777777" w:rsidR="00FA4B1C" w:rsidRDefault="00FA4B1C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21DA1675" w14:textId="77777777" w:rsidR="008A47D8" w:rsidRPr="00FA4B1C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FA4B1C">
        <w:t>Формы и методы контроля и оценки результатов обучения должны позволять проверять у</w:t>
      </w:r>
      <w:r w:rsidR="00F934CD" w:rsidRPr="00FA4B1C">
        <w:t xml:space="preserve">                </w:t>
      </w:r>
      <w:r w:rsidRPr="00FA4B1C">
        <w:t xml:space="preserve"> </w:t>
      </w:r>
      <w:r w:rsidR="00F934CD" w:rsidRPr="00FA4B1C">
        <w:t xml:space="preserve">   </w:t>
      </w:r>
    </w:p>
    <w:p w14:paraId="77AA6754" w14:textId="77777777" w:rsidR="008A47D8" w:rsidRPr="00FA4B1C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FA4B1C">
        <w:t xml:space="preserve">обучающихся не только сформированность профессиональных компетенций, но и развитие </w:t>
      </w:r>
    </w:p>
    <w:p w14:paraId="1AC69C7C" w14:textId="469C5D0C" w:rsidR="00B81A05" w:rsidRPr="00FA4B1C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FA4B1C">
        <w:t>общих компетенций.</w:t>
      </w:r>
    </w:p>
    <w:p w14:paraId="22A6F368" w14:textId="77777777" w:rsidR="00F934CD" w:rsidRPr="00FA4B1C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Style w:val="ae"/>
        <w:tblW w:w="10064" w:type="dxa"/>
        <w:tblInd w:w="534" w:type="dxa"/>
        <w:tblLook w:val="04A0" w:firstRow="1" w:lastRow="0" w:firstColumn="1" w:lastColumn="0" w:noHBand="0" w:noVBand="1"/>
      </w:tblPr>
      <w:tblGrid>
        <w:gridCol w:w="3118"/>
        <w:gridCol w:w="4402"/>
        <w:gridCol w:w="2544"/>
      </w:tblGrid>
      <w:tr w:rsidR="00B81A05" w:rsidRPr="00FA4B1C" w14:paraId="256728DA" w14:textId="77777777" w:rsidTr="00CB2763">
        <w:tc>
          <w:tcPr>
            <w:tcW w:w="3118" w:type="dxa"/>
            <w:vAlign w:val="center"/>
          </w:tcPr>
          <w:p w14:paraId="506E121E" w14:textId="77777777" w:rsidR="00B81A05" w:rsidRPr="00FA4B1C" w:rsidRDefault="00B81A05" w:rsidP="00F934CD">
            <w:pPr>
              <w:jc w:val="center"/>
              <w:rPr>
                <w:b/>
              </w:rPr>
            </w:pPr>
            <w:r w:rsidRPr="00FA4B1C">
              <w:rPr>
                <w:b/>
              </w:rPr>
              <w:t>Результаты</w:t>
            </w:r>
          </w:p>
          <w:p w14:paraId="29B9F745" w14:textId="77777777" w:rsidR="00B81A05" w:rsidRPr="00FA4B1C" w:rsidRDefault="00B81A05" w:rsidP="00F934CD">
            <w:pPr>
              <w:tabs>
                <w:tab w:val="left" w:pos="1260"/>
              </w:tabs>
              <w:jc w:val="center"/>
            </w:pPr>
            <w:r w:rsidRPr="00FA4B1C">
              <w:rPr>
                <w:b/>
              </w:rPr>
              <w:t>(освоенные общие компетенции)</w:t>
            </w:r>
          </w:p>
        </w:tc>
        <w:tc>
          <w:tcPr>
            <w:tcW w:w="4402" w:type="dxa"/>
            <w:vAlign w:val="center"/>
          </w:tcPr>
          <w:p w14:paraId="6D8C7930" w14:textId="41120F1D" w:rsidR="00F934CD" w:rsidRPr="00FA4B1C" w:rsidRDefault="00B81A05" w:rsidP="00F934CD">
            <w:pPr>
              <w:tabs>
                <w:tab w:val="left" w:pos="1260"/>
              </w:tabs>
              <w:jc w:val="center"/>
              <w:rPr>
                <w:b/>
              </w:rPr>
            </w:pPr>
            <w:r w:rsidRPr="00FA4B1C">
              <w:rPr>
                <w:b/>
              </w:rPr>
              <w:t>Основные показатели</w:t>
            </w:r>
          </w:p>
          <w:p w14:paraId="5E4FDAE5" w14:textId="343843C4" w:rsidR="00B81A05" w:rsidRPr="00FA4B1C" w:rsidRDefault="00B81A05" w:rsidP="00F934CD">
            <w:pPr>
              <w:tabs>
                <w:tab w:val="left" w:pos="1260"/>
              </w:tabs>
              <w:jc w:val="center"/>
            </w:pPr>
            <w:r w:rsidRPr="00FA4B1C">
              <w:rPr>
                <w:b/>
              </w:rPr>
              <w:t>оценки результата</w:t>
            </w:r>
          </w:p>
        </w:tc>
        <w:tc>
          <w:tcPr>
            <w:tcW w:w="2544" w:type="dxa"/>
            <w:vAlign w:val="center"/>
          </w:tcPr>
          <w:p w14:paraId="388D7250" w14:textId="77777777" w:rsidR="00B81A05" w:rsidRPr="00FA4B1C" w:rsidRDefault="00B81A05" w:rsidP="00F934CD">
            <w:pPr>
              <w:tabs>
                <w:tab w:val="left" w:pos="1260"/>
              </w:tabs>
              <w:jc w:val="center"/>
            </w:pPr>
            <w:r w:rsidRPr="00FA4B1C">
              <w:rPr>
                <w:b/>
              </w:rPr>
              <w:t>Формы и методы контроля и оценки</w:t>
            </w:r>
          </w:p>
        </w:tc>
      </w:tr>
      <w:tr w:rsidR="008A47D8" w:rsidRPr="00FA4B1C" w14:paraId="10803767" w14:textId="77777777" w:rsidTr="00CB2763">
        <w:tc>
          <w:tcPr>
            <w:tcW w:w="3118" w:type="dxa"/>
            <w:vAlign w:val="center"/>
          </w:tcPr>
          <w:p w14:paraId="7E7AB7F2" w14:textId="77777777" w:rsidR="008A47D8" w:rsidRPr="00FA4B1C" w:rsidRDefault="008A47D8" w:rsidP="008A47D8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196F91C" w14:textId="1FA7ABE8" w:rsidR="008A47D8" w:rsidRPr="00FA4B1C" w:rsidRDefault="008A47D8" w:rsidP="008A47D8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344A9424" w14:textId="77777777" w:rsidR="008A47D8" w:rsidRPr="00FA4B1C" w:rsidRDefault="008A47D8" w:rsidP="008A47D8">
            <w:pPr>
              <w:numPr>
                <w:ilvl w:val="0"/>
                <w:numId w:val="37"/>
              </w:numPr>
              <w:tabs>
                <w:tab w:val="left" w:pos="252"/>
              </w:tabs>
              <w:jc w:val="both"/>
            </w:pPr>
            <w:r w:rsidRPr="00FA4B1C"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4DDC0B60" w14:textId="2C21F4C2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544" w:type="dxa"/>
            <w:vMerge w:val="restart"/>
          </w:tcPr>
          <w:p w14:paraId="75E85F48" w14:textId="77777777" w:rsidR="008A47D8" w:rsidRPr="00FA4B1C" w:rsidRDefault="008A47D8" w:rsidP="008A47D8">
            <w:r w:rsidRPr="00FA4B1C"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14:paraId="6E9C445D" w14:textId="77777777" w:rsidR="008A47D8" w:rsidRPr="00FA4B1C" w:rsidRDefault="008A47D8" w:rsidP="008A47D8"/>
          <w:p w14:paraId="7BF7A3AF" w14:textId="77777777" w:rsidR="008A47D8" w:rsidRPr="00FA4B1C" w:rsidRDefault="008A47D8" w:rsidP="008A47D8">
            <w:r w:rsidRPr="00FA4B1C">
              <w:lastRenderedPageBreak/>
              <w:t>Экспертное наблюдение и оценка на лабораторно - практических занятиях, при выполнении работ по учебной и производственной практикам</w:t>
            </w:r>
          </w:p>
          <w:p w14:paraId="664F732C" w14:textId="77777777" w:rsidR="008A47D8" w:rsidRPr="00FA4B1C" w:rsidRDefault="008A47D8" w:rsidP="008A47D8"/>
          <w:p w14:paraId="11024FE8" w14:textId="77777777" w:rsidR="008A47D8" w:rsidRPr="00FA4B1C" w:rsidRDefault="008A47D8" w:rsidP="008A47D8">
            <w:pPr>
              <w:rPr>
                <w:color w:val="FF0000"/>
              </w:rPr>
            </w:pPr>
            <w:r w:rsidRPr="00FA4B1C">
              <w:t>Экзамен квалификационный</w:t>
            </w:r>
          </w:p>
          <w:p w14:paraId="20C0207E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05AB57DF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1956AE2D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2D64B59D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0B980388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61CC346C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72040007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1E8202DB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7CB45E33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2E8ED825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3906C29B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536492DE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54633154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7C6845D1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474B6F1E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33F2A60B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52844BFA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3863A22B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6151181F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7F17488E" w14:textId="77777777" w:rsidR="008A47D8" w:rsidRPr="00FA4B1C" w:rsidRDefault="008A47D8" w:rsidP="008A47D8">
            <w:pPr>
              <w:rPr>
                <w:color w:val="FF0000"/>
              </w:rPr>
            </w:pPr>
          </w:p>
          <w:p w14:paraId="1F2CB09D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0FFA7831" w14:textId="77777777" w:rsidTr="00CB2763">
        <w:tc>
          <w:tcPr>
            <w:tcW w:w="3118" w:type="dxa"/>
            <w:vAlign w:val="center"/>
          </w:tcPr>
          <w:p w14:paraId="3DF962D5" w14:textId="77777777" w:rsidR="008A47D8" w:rsidRPr="00FA4B1C" w:rsidRDefault="008A47D8" w:rsidP="008A47D8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</w:t>
            </w:r>
            <w:r w:rsidRPr="00FA4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21DA1F05" w14:textId="44EFC8DB" w:rsidR="008A47D8" w:rsidRPr="00FA4B1C" w:rsidRDefault="008A47D8" w:rsidP="008A47D8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2F234B09" w14:textId="283AD549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lastRenderedPageBreak/>
              <w:t xml:space="preserve">- использование различных источников, </w:t>
            </w:r>
            <w:r w:rsidRPr="00FA4B1C">
              <w:lastRenderedPageBreak/>
              <w:t>включая электронные ресурсы, медиа ресурсы, Интернет-ресурсы, периодические издания по профессии для решения профессиональных задач</w:t>
            </w:r>
          </w:p>
        </w:tc>
        <w:tc>
          <w:tcPr>
            <w:tcW w:w="2544" w:type="dxa"/>
            <w:vMerge/>
          </w:tcPr>
          <w:p w14:paraId="78026C1C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07871390" w14:textId="77777777" w:rsidTr="00CB2763">
        <w:tc>
          <w:tcPr>
            <w:tcW w:w="3118" w:type="dxa"/>
            <w:vAlign w:val="center"/>
          </w:tcPr>
          <w:p w14:paraId="6CA005AA" w14:textId="5DBC534D" w:rsidR="008A47D8" w:rsidRPr="00FA4B1C" w:rsidRDefault="008A47D8" w:rsidP="00FA4B1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402" w:type="dxa"/>
          </w:tcPr>
          <w:p w14:paraId="1F82C30E" w14:textId="77777777" w:rsidR="008A47D8" w:rsidRPr="00FA4B1C" w:rsidRDefault="008A47D8" w:rsidP="008A47D8">
            <w:pPr>
              <w:jc w:val="both"/>
            </w:pPr>
            <w:r w:rsidRPr="00FA4B1C">
              <w:t>- демонстрация ответственности за принятые решения</w:t>
            </w:r>
          </w:p>
          <w:p w14:paraId="5517E0E4" w14:textId="7681C50D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2544" w:type="dxa"/>
            <w:vMerge/>
          </w:tcPr>
          <w:p w14:paraId="101B6F3C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5B8FA2B9" w14:textId="77777777" w:rsidTr="00CB2763">
        <w:tc>
          <w:tcPr>
            <w:tcW w:w="3118" w:type="dxa"/>
            <w:vAlign w:val="center"/>
          </w:tcPr>
          <w:p w14:paraId="01AE165E" w14:textId="77777777" w:rsidR="008A47D8" w:rsidRPr="00FA4B1C" w:rsidRDefault="008A47D8" w:rsidP="008A47D8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640628B8" w14:textId="04EC8B71" w:rsidR="008A47D8" w:rsidRPr="00FA4B1C" w:rsidRDefault="008A47D8" w:rsidP="008A47D8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3F8233F7" w14:textId="77777777" w:rsidR="008A47D8" w:rsidRPr="00FA4B1C" w:rsidRDefault="008A47D8" w:rsidP="008A47D8">
            <w:pPr>
              <w:jc w:val="both"/>
            </w:pPr>
            <w:r w:rsidRPr="00FA4B1C">
              <w:t>- взаимодействие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65A8EA54" w14:textId="01107283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t>- обоснованность анализа работы членов команды (подчиненных)</w:t>
            </w:r>
          </w:p>
        </w:tc>
        <w:tc>
          <w:tcPr>
            <w:tcW w:w="2544" w:type="dxa"/>
            <w:vMerge/>
          </w:tcPr>
          <w:p w14:paraId="1C329520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6C8D6AF3" w14:textId="77777777" w:rsidTr="008A47D8">
        <w:trPr>
          <w:trHeight w:val="1795"/>
        </w:trPr>
        <w:tc>
          <w:tcPr>
            <w:tcW w:w="3118" w:type="dxa"/>
            <w:vAlign w:val="center"/>
          </w:tcPr>
          <w:p w14:paraId="30627298" w14:textId="6AFBECE7" w:rsidR="008A47D8" w:rsidRPr="00FA4B1C" w:rsidRDefault="008A47D8" w:rsidP="00FA4B1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402" w:type="dxa"/>
          </w:tcPr>
          <w:p w14:paraId="6E50546F" w14:textId="77777777" w:rsidR="008A47D8" w:rsidRPr="00FA4B1C" w:rsidRDefault="008A47D8" w:rsidP="008A47D8">
            <w:pPr>
              <w:jc w:val="both"/>
            </w:pPr>
            <w:r w:rsidRPr="00FA4B1C">
              <w:t>-грамотность устной и письменной речи,</w:t>
            </w:r>
          </w:p>
          <w:p w14:paraId="75ECA334" w14:textId="1AC41260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t>- ясность формулирования и изложения мыслей</w:t>
            </w:r>
          </w:p>
        </w:tc>
        <w:tc>
          <w:tcPr>
            <w:tcW w:w="2544" w:type="dxa"/>
            <w:vMerge/>
          </w:tcPr>
          <w:p w14:paraId="123DEBD8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  <w:tr w:rsidR="008A47D8" w:rsidRPr="00FA4B1C" w14:paraId="585EF4EF" w14:textId="77777777" w:rsidTr="00CB2763">
        <w:tc>
          <w:tcPr>
            <w:tcW w:w="3118" w:type="dxa"/>
            <w:vAlign w:val="center"/>
          </w:tcPr>
          <w:p w14:paraId="53301D3A" w14:textId="77777777" w:rsidR="008A47D8" w:rsidRPr="00FA4B1C" w:rsidRDefault="008A47D8" w:rsidP="008A47D8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B1C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084CCFF0" w14:textId="739FC406" w:rsidR="008A47D8" w:rsidRPr="00FA4B1C" w:rsidRDefault="008A47D8" w:rsidP="008A47D8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CD02FD8" w14:textId="51185832" w:rsidR="008A47D8" w:rsidRPr="00FA4B1C" w:rsidRDefault="008A47D8" w:rsidP="008A47D8">
            <w:pPr>
              <w:tabs>
                <w:tab w:val="left" w:pos="1260"/>
              </w:tabs>
              <w:jc w:val="both"/>
            </w:pPr>
            <w:r w:rsidRPr="00FA4B1C">
              <w:rPr>
                <w:bCs/>
              </w:rPr>
              <w:t>- эффективность использования и</w:t>
            </w:r>
            <w:r w:rsidRPr="00FA4B1C">
              <w:t>нформационно-коммуникационных технологий в профессиональной деятельности согласно формируемым умениям и получаемому практическому опыту</w:t>
            </w:r>
          </w:p>
        </w:tc>
        <w:tc>
          <w:tcPr>
            <w:tcW w:w="2544" w:type="dxa"/>
            <w:vMerge/>
          </w:tcPr>
          <w:p w14:paraId="39C86888" w14:textId="77777777" w:rsidR="008A47D8" w:rsidRPr="00FA4B1C" w:rsidRDefault="008A47D8" w:rsidP="008A47D8">
            <w:pPr>
              <w:tabs>
                <w:tab w:val="left" w:pos="1260"/>
              </w:tabs>
            </w:pPr>
          </w:p>
        </w:tc>
      </w:tr>
    </w:tbl>
    <w:p w14:paraId="4AB23118" w14:textId="2380373C" w:rsidR="002C0D93" w:rsidRPr="00FA4B1C" w:rsidRDefault="00B81A05" w:rsidP="008A47D8">
      <w:pPr>
        <w:tabs>
          <w:tab w:val="left" w:pos="1260"/>
        </w:tabs>
      </w:pPr>
      <w:r w:rsidRPr="00FA4B1C">
        <w:tab/>
      </w:r>
    </w:p>
    <w:p w14:paraId="31123B10" w14:textId="77777777" w:rsidR="002C0D93" w:rsidRPr="00FA4B1C" w:rsidRDefault="002C0D93" w:rsidP="00C71ABA">
      <w:pPr>
        <w:tabs>
          <w:tab w:val="left" w:pos="0"/>
        </w:tabs>
        <w:ind w:firstLine="709"/>
        <w:jc w:val="both"/>
      </w:pPr>
    </w:p>
    <w:p w14:paraId="2370AA62" w14:textId="77777777" w:rsidR="00C71ABA" w:rsidRPr="00FA4B1C" w:rsidRDefault="00C71A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71ABA" w:rsidRPr="00FA4B1C" w:rsidSect="008A47D8">
          <w:pgSz w:w="11907" w:h="16840"/>
          <w:pgMar w:top="1134" w:right="851" w:bottom="992" w:left="851" w:header="709" w:footer="709" w:gutter="0"/>
          <w:cols w:space="720"/>
        </w:sectPr>
      </w:pPr>
    </w:p>
    <w:p w14:paraId="344535B6" w14:textId="77777777" w:rsidR="00973FC5" w:rsidRPr="00FA4B1C" w:rsidRDefault="00973FC5" w:rsidP="00C71ABA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  <w:rPr>
          <w:sz w:val="24"/>
          <w:szCs w:val="24"/>
        </w:rPr>
      </w:pPr>
    </w:p>
    <w:p w14:paraId="61153822" w14:textId="77777777" w:rsidR="00FA4B1C" w:rsidRPr="00FA4B1C" w:rsidRDefault="00FA4B1C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  <w:rPr>
          <w:sz w:val="24"/>
          <w:szCs w:val="24"/>
        </w:rPr>
      </w:pPr>
    </w:p>
    <w:sectPr w:rsidR="00FA4B1C" w:rsidRPr="00FA4B1C" w:rsidSect="002B55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006B1" w14:textId="77777777" w:rsidR="00CC7B63" w:rsidRDefault="00CC7B63">
      <w:r>
        <w:separator/>
      </w:r>
    </w:p>
  </w:endnote>
  <w:endnote w:type="continuationSeparator" w:id="0">
    <w:p w14:paraId="1421F51A" w14:textId="77777777" w:rsidR="00CC7B63" w:rsidRDefault="00CC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CA0FC" w14:textId="77777777" w:rsidR="00D225AF" w:rsidRDefault="00D225AF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3D98AB67" w14:textId="77777777" w:rsidR="00D225AF" w:rsidRDefault="00D225AF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D10D8" w14:textId="77777777" w:rsidR="00D225AF" w:rsidRDefault="00D225AF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36B01">
      <w:rPr>
        <w:rStyle w:val="af1"/>
        <w:noProof/>
      </w:rPr>
      <w:t>15</w:t>
    </w:r>
    <w:r>
      <w:rPr>
        <w:rStyle w:val="af1"/>
      </w:rPr>
      <w:fldChar w:fldCharType="end"/>
    </w:r>
  </w:p>
  <w:p w14:paraId="032C15E0" w14:textId="77777777" w:rsidR="00D225AF" w:rsidRDefault="00D225AF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F42FA" w14:textId="77777777" w:rsidR="00CC7B63" w:rsidRDefault="00CC7B63">
      <w:r>
        <w:separator/>
      </w:r>
    </w:p>
  </w:footnote>
  <w:footnote w:type="continuationSeparator" w:id="0">
    <w:p w14:paraId="57957E45" w14:textId="77777777" w:rsidR="00CC7B63" w:rsidRDefault="00CC7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0059"/>
    <w:multiLevelType w:val="hybridMultilevel"/>
    <w:tmpl w:val="280A767E"/>
    <w:lvl w:ilvl="0" w:tplc="388CC3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3F18E4"/>
    <w:multiLevelType w:val="hybridMultilevel"/>
    <w:tmpl w:val="1718434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9EC4AA1"/>
    <w:multiLevelType w:val="hybridMultilevel"/>
    <w:tmpl w:val="F6F2252E"/>
    <w:lvl w:ilvl="0" w:tplc="DECE18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C01A55"/>
    <w:multiLevelType w:val="hybridMultilevel"/>
    <w:tmpl w:val="66C4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D05B3"/>
    <w:multiLevelType w:val="multilevel"/>
    <w:tmpl w:val="295630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71653D1"/>
    <w:multiLevelType w:val="hybridMultilevel"/>
    <w:tmpl w:val="A6E05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562CF"/>
    <w:multiLevelType w:val="hybridMultilevel"/>
    <w:tmpl w:val="A2C6FAC4"/>
    <w:lvl w:ilvl="0" w:tplc="DDBAE1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6F5CF7"/>
    <w:multiLevelType w:val="hybridMultilevel"/>
    <w:tmpl w:val="DC36BF14"/>
    <w:lvl w:ilvl="0" w:tplc="DB40C5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296AA8"/>
    <w:multiLevelType w:val="hybridMultilevel"/>
    <w:tmpl w:val="51C0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4B7D72"/>
    <w:multiLevelType w:val="hybridMultilevel"/>
    <w:tmpl w:val="8752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EA5840"/>
    <w:multiLevelType w:val="hybridMultilevel"/>
    <w:tmpl w:val="BC885BA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B7864"/>
    <w:multiLevelType w:val="hybridMultilevel"/>
    <w:tmpl w:val="62DC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46D8E"/>
    <w:multiLevelType w:val="hybridMultilevel"/>
    <w:tmpl w:val="9AE01038"/>
    <w:lvl w:ilvl="0" w:tplc="749C13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531FD8"/>
    <w:multiLevelType w:val="hybridMultilevel"/>
    <w:tmpl w:val="26CA61F8"/>
    <w:lvl w:ilvl="0" w:tplc="CA5A67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79589C"/>
    <w:multiLevelType w:val="hybridMultilevel"/>
    <w:tmpl w:val="AD5C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09B2DFD"/>
    <w:multiLevelType w:val="hybridMultilevel"/>
    <w:tmpl w:val="8D46460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>
    <w:nsid w:val="44204195"/>
    <w:multiLevelType w:val="hybridMultilevel"/>
    <w:tmpl w:val="5B484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C12865"/>
    <w:multiLevelType w:val="hybridMultilevel"/>
    <w:tmpl w:val="CE2C1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23881"/>
    <w:multiLevelType w:val="hybridMultilevel"/>
    <w:tmpl w:val="8C923966"/>
    <w:lvl w:ilvl="0" w:tplc="818A1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197107"/>
    <w:multiLevelType w:val="hybridMultilevel"/>
    <w:tmpl w:val="D9342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05269"/>
    <w:multiLevelType w:val="hybridMultilevel"/>
    <w:tmpl w:val="A35C9C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>
    <w:nsid w:val="5AD61721"/>
    <w:multiLevelType w:val="hybridMultilevel"/>
    <w:tmpl w:val="8632D6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E7160"/>
    <w:multiLevelType w:val="hybridMultilevel"/>
    <w:tmpl w:val="31005DDA"/>
    <w:lvl w:ilvl="0" w:tplc="223260A0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0DF07E1"/>
    <w:multiLevelType w:val="hybridMultilevel"/>
    <w:tmpl w:val="FE12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716546"/>
    <w:multiLevelType w:val="hybridMultilevel"/>
    <w:tmpl w:val="ACD02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4A0A3C"/>
    <w:multiLevelType w:val="hybridMultilevel"/>
    <w:tmpl w:val="8C9A77F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AAB7A63"/>
    <w:multiLevelType w:val="hybridMultilevel"/>
    <w:tmpl w:val="FC84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6E3A05"/>
    <w:multiLevelType w:val="multilevel"/>
    <w:tmpl w:val="17F42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C541070"/>
    <w:multiLevelType w:val="hybridMultilevel"/>
    <w:tmpl w:val="447A8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B1584"/>
    <w:multiLevelType w:val="hybridMultilevel"/>
    <w:tmpl w:val="F0848C68"/>
    <w:lvl w:ilvl="0" w:tplc="747073B8">
      <w:start w:val="1"/>
      <w:numFmt w:val="decimal"/>
      <w:lvlText w:val="%1."/>
      <w:lvlJc w:val="left"/>
      <w:pPr>
        <w:ind w:left="5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  <w:rPr>
        <w:rFonts w:cs="Times New Roman"/>
      </w:rPr>
    </w:lvl>
  </w:abstractNum>
  <w:abstractNum w:abstractNumId="32">
    <w:nsid w:val="76805F5A"/>
    <w:multiLevelType w:val="hybridMultilevel"/>
    <w:tmpl w:val="7C3EC0A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3">
    <w:nsid w:val="77710385"/>
    <w:multiLevelType w:val="hybridMultilevel"/>
    <w:tmpl w:val="63EA65CA"/>
    <w:lvl w:ilvl="0" w:tplc="719CEEE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19CEEE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2C0D2D"/>
    <w:multiLevelType w:val="hybridMultilevel"/>
    <w:tmpl w:val="4524D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B4AE8"/>
    <w:multiLevelType w:val="hybridMultilevel"/>
    <w:tmpl w:val="CFFC9D00"/>
    <w:lvl w:ilvl="0" w:tplc="0E94C34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6">
    <w:nsid w:val="7B9F538F"/>
    <w:multiLevelType w:val="hybridMultilevel"/>
    <w:tmpl w:val="0BCCE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25"/>
  </w:num>
  <w:num w:numId="4">
    <w:abstractNumId w:val="22"/>
  </w:num>
  <w:num w:numId="5">
    <w:abstractNumId w:val="32"/>
  </w:num>
  <w:num w:numId="6">
    <w:abstractNumId w:val="24"/>
  </w:num>
  <w:num w:numId="7">
    <w:abstractNumId w:val="30"/>
  </w:num>
  <w:num w:numId="8">
    <w:abstractNumId w:val="4"/>
  </w:num>
  <w:num w:numId="9">
    <w:abstractNumId w:val="23"/>
  </w:num>
  <w:num w:numId="10">
    <w:abstractNumId w:val="29"/>
  </w:num>
  <w:num w:numId="11">
    <w:abstractNumId w:val="28"/>
  </w:num>
  <w:num w:numId="12">
    <w:abstractNumId w:val="1"/>
  </w:num>
  <w:num w:numId="13">
    <w:abstractNumId w:val="11"/>
  </w:num>
  <w:num w:numId="14">
    <w:abstractNumId w:val="18"/>
  </w:num>
  <w:num w:numId="15">
    <w:abstractNumId w:val="34"/>
  </w:num>
  <w:num w:numId="16">
    <w:abstractNumId w:val="13"/>
  </w:num>
  <w:num w:numId="17">
    <w:abstractNumId w:val="27"/>
  </w:num>
  <w:num w:numId="18">
    <w:abstractNumId w:val="2"/>
  </w:num>
  <w:num w:numId="19">
    <w:abstractNumId w:val="8"/>
  </w:num>
  <w:num w:numId="20">
    <w:abstractNumId w:val="0"/>
  </w:num>
  <w:num w:numId="21">
    <w:abstractNumId w:val="7"/>
  </w:num>
  <w:num w:numId="22">
    <w:abstractNumId w:val="14"/>
  </w:num>
  <w:num w:numId="23">
    <w:abstractNumId w:val="15"/>
  </w:num>
  <w:num w:numId="24">
    <w:abstractNumId w:val="31"/>
  </w:num>
  <w:num w:numId="25">
    <w:abstractNumId w:val="16"/>
  </w:num>
  <w:num w:numId="26">
    <w:abstractNumId w:val="9"/>
  </w:num>
  <w:num w:numId="27">
    <w:abstractNumId w:val="17"/>
  </w:num>
  <w:num w:numId="28">
    <w:abstractNumId w:val="10"/>
  </w:num>
  <w:num w:numId="29">
    <w:abstractNumId w:val="36"/>
  </w:num>
  <w:num w:numId="30">
    <w:abstractNumId w:val="26"/>
  </w:num>
  <w:num w:numId="31">
    <w:abstractNumId w:val="33"/>
  </w:num>
  <w:num w:numId="32">
    <w:abstractNumId w:val="21"/>
  </w:num>
  <w:num w:numId="33">
    <w:abstractNumId w:val="6"/>
  </w:num>
  <w:num w:numId="34">
    <w:abstractNumId w:val="19"/>
  </w:num>
  <w:num w:numId="35">
    <w:abstractNumId w:val="20"/>
  </w:num>
  <w:num w:numId="36">
    <w:abstractNumId w:val="35"/>
  </w:num>
  <w:num w:numId="3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3"/>
    <w:rsid w:val="00010B1D"/>
    <w:rsid w:val="00013A54"/>
    <w:rsid w:val="00016675"/>
    <w:rsid w:val="00024DE4"/>
    <w:rsid w:val="000252DC"/>
    <w:rsid w:val="000257D0"/>
    <w:rsid w:val="00030102"/>
    <w:rsid w:val="00033709"/>
    <w:rsid w:val="00033BD9"/>
    <w:rsid w:val="00040E09"/>
    <w:rsid w:val="000437FD"/>
    <w:rsid w:val="00044572"/>
    <w:rsid w:val="0004786A"/>
    <w:rsid w:val="000478DE"/>
    <w:rsid w:val="00052A45"/>
    <w:rsid w:val="0005406D"/>
    <w:rsid w:val="00054159"/>
    <w:rsid w:val="00060370"/>
    <w:rsid w:val="000603C9"/>
    <w:rsid w:val="00064D79"/>
    <w:rsid w:val="00066AC5"/>
    <w:rsid w:val="0007474F"/>
    <w:rsid w:val="00074CF0"/>
    <w:rsid w:val="00077E6E"/>
    <w:rsid w:val="0008446C"/>
    <w:rsid w:val="000929DA"/>
    <w:rsid w:val="000948D6"/>
    <w:rsid w:val="000A28F1"/>
    <w:rsid w:val="000A5D50"/>
    <w:rsid w:val="000A6417"/>
    <w:rsid w:val="000B32FB"/>
    <w:rsid w:val="000B6FC6"/>
    <w:rsid w:val="000B7686"/>
    <w:rsid w:val="000D2766"/>
    <w:rsid w:val="000D411E"/>
    <w:rsid w:val="000D5CDF"/>
    <w:rsid w:val="000E1550"/>
    <w:rsid w:val="000E3F39"/>
    <w:rsid w:val="000E7389"/>
    <w:rsid w:val="000F1E74"/>
    <w:rsid w:val="000F370D"/>
    <w:rsid w:val="000F5F1D"/>
    <w:rsid w:val="000F7263"/>
    <w:rsid w:val="000F74B1"/>
    <w:rsid w:val="00103B9F"/>
    <w:rsid w:val="00104AF9"/>
    <w:rsid w:val="00106480"/>
    <w:rsid w:val="00106C03"/>
    <w:rsid w:val="00106EA9"/>
    <w:rsid w:val="0011375E"/>
    <w:rsid w:val="00122CE7"/>
    <w:rsid w:val="00127BA0"/>
    <w:rsid w:val="00132039"/>
    <w:rsid w:val="0014316E"/>
    <w:rsid w:val="0014522E"/>
    <w:rsid w:val="00155DB6"/>
    <w:rsid w:val="001573B6"/>
    <w:rsid w:val="00161062"/>
    <w:rsid w:val="00163796"/>
    <w:rsid w:val="00164928"/>
    <w:rsid w:val="00167E54"/>
    <w:rsid w:val="00174132"/>
    <w:rsid w:val="001804CB"/>
    <w:rsid w:val="001976EB"/>
    <w:rsid w:val="001A14F3"/>
    <w:rsid w:val="001A7C8C"/>
    <w:rsid w:val="001B26F1"/>
    <w:rsid w:val="001B40C3"/>
    <w:rsid w:val="001B467C"/>
    <w:rsid w:val="001C4944"/>
    <w:rsid w:val="001C5096"/>
    <w:rsid w:val="001D0E7B"/>
    <w:rsid w:val="001D2214"/>
    <w:rsid w:val="001D47E1"/>
    <w:rsid w:val="001D6737"/>
    <w:rsid w:val="001D7CA9"/>
    <w:rsid w:val="001E11B5"/>
    <w:rsid w:val="001E227C"/>
    <w:rsid w:val="001F6DAC"/>
    <w:rsid w:val="00204F1E"/>
    <w:rsid w:val="0020650B"/>
    <w:rsid w:val="00206C48"/>
    <w:rsid w:val="00210FB5"/>
    <w:rsid w:val="00216D2B"/>
    <w:rsid w:val="00220E9B"/>
    <w:rsid w:val="0022405D"/>
    <w:rsid w:val="002362BE"/>
    <w:rsid w:val="00237100"/>
    <w:rsid w:val="00245C19"/>
    <w:rsid w:val="002559F4"/>
    <w:rsid w:val="002560EA"/>
    <w:rsid w:val="00264F07"/>
    <w:rsid w:val="00265AFD"/>
    <w:rsid w:val="00272957"/>
    <w:rsid w:val="00273CF6"/>
    <w:rsid w:val="002805F0"/>
    <w:rsid w:val="002809C9"/>
    <w:rsid w:val="002830A1"/>
    <w:rsid w:val="002A118F"/>
    <w:rsid w:val="002B3086"/>
    <w:rsid w:val="002B4310"/>
    <w:rsid w:val="002B4C5E"/>
    <w:rsid w:val="002B5589"/>
    <w:rsid w:val="002B76DD"/>
    <w:rsid w:val="002C0D93"/>
    <w:rsid w:val="002C5160"/>
    <w:rsid w:val="002D0793"/>
    <w:rsid w:val="002D3ABC"/>
    <w:rsid w:val="002E2679"/>
    <w:rsid w:val="002E7F19"/>
    <w:rsid w:val="002F07E2"/>
    <w:rsid w:val="002F10F6"/>
    <w:rsid w:val="002F118B"/>
    <w:rsid w:val="00300931"/>
    <w:rsid w:val="003029BA"/>
    <w:rsid w:val="00303840"/>
    <w:rsid w:val="00306757"/>
    <w:rsid w:val="0030753F"/>
    <w:rsid w:val="003142AC"/>
    <w:rsid w:val="00314B5F"/>
    <w:rsid w:val="003154DC"/>
    <w:rsid w:val="003228D8"/>
    <w:rsid w:val="003233B0"/>
    <w:rsid w:val="003275AB"/>
    <w:rsid w:val="003301C0"/>
    <w:rsid w:val="00335812"/>
    <w:rsid w:val="0033677B"/>
    <w:rsid w:val="003509A1"/>
    <w:rsid w:val="00362C00"/>
    <w:rsid w:val="00363900"/>
    <w:rsid w:val="003648A6"/>
    <w:rsid w:val="00364FCA"/>
    <w:rsid w:val="00365347"/>
    <w:rsid w:val="00373BE3"/>
    <w:rsid w:val="00374E29"/>
    <w:rsid w:val="00376E5E"/>
    <w:rsid w:val="00395AAD"/>
    <w:rsid w:val="003A2BB1"/>
    <w:rsid w:val="003A5E41"/>
    <w:rsid w:val="003B2B6F"/>
    <w:rsid w:val="003B4EDB"/>
    <w:rsid w:val="003C0470"/>
    <w:rsid w:val="003C1E2E"/>
    <w:rsid w:val="003C24A1"/>
    <w:rsid w:val="003C5AF2"/>
    <w:rsid w:val="003D2C60"/>
    <w:rsid w:val="003D341E"/>
    <w:rsid w:val="003E0492"/>
    <w:rsid w:val="003E0FBC"/>
    <w:rsid w:val="003E1B5E"/>
    <w:rsid w:val="003E6E1B"/>
    <w:rsid w:val="003F04C2"/>
    <w:rsid w:val="003F71F0"/>
    <w:rsid w:val="00403229"/>
    <w:rsid w:val="00406D5B"/>
    <w:rsid w:val="00413F18"/>
    <w:rsid w:val="0041462C"/>
    <w:rsid w:val="00415AD4"/>
    <w:rsid w:val="00422BDE"/>
    <w:rsid w:val="00422C90"/>
    <w:rsid w:val="004230A0"/>
    <w:rsid w:val="0042381A"/>
    <w:rsid w:val="0043551B"/>
    <w:rsid w:val="00435F0B"/>
    <w:rsid w:val="0044305C"/>
    <w:rsid w:val="004502CD"/>
    <w:rsid w:val="00463EFB"/>
    <w:rsid w:val="00470413"/>
    <w:rsid w:val="00470A73"/>
    <w:rsid w:val="00474DFA"/>
    <w:rsid w:val="004759F0"/>
    <w:rsid w:val="00480D6F"/>
    <w:rsid w:val="00481D2D"/>
    <w:rsid w:val="00492935"/>
    <w:rsid w:val="00492BE6"/>
    <w:rsid w:val="0049328F"/>
    <w:rsid w:val="004A0E22"/>
    <w:rsid w:val="004A3AC0"/>
    <w:rsid w:val="004A459E"/>
    <w:rsid w:val="004A7258"/>
    <w:rsid w:val="004B26DC"/>
    <w:rsid w:val="004C3D21"/>
    <w:rsid w:val="004C4D3F"/>
    <w:rsid w:val="004C79A1"/>
    <w:rsid w:val="004D1877"/>
    <w:rsid w:val="004D764C"/>
    <w:rsid w:val="004E2076"/>
    <w:rsid w:val="004E2CCE"/>
    <w:rsid w:val="004E615E"/>
    <w:rsid w:val="004F2F28"/>
    <w:rsid w:val="004F355B"/>
    <w:rsid w:val="004F69AC"/>
    <w:rsid w:val="00502441"/>
    <w:rsid w:val="005040D8"/>
    <w:rsid w:val="00504AB6"/>
    <w:rsid w:val="00507C34"/>
    <w:rsid w:val="00512333"/>
    <w:rsid w:val="00520784"/>
    <w:rsid w:val="005239FC"/>
    <w:rsid w:val="00531020"/>
    <w:rsid w:val="005360BB"/>
    <w:rsid w:val="005421DF"/>
    <w:rsid w:val="00543349"/>
    <w:rsid w:val="00543733"/>
    <w:rsid w:val="005544BD"/>
    <w:rsid w:val="00556BCC"/>
    <w:rsid w:val="00570A4A"/>
    <w:rsid w:val="0058267B"/>
    <w:rsid w:val="0058449B"/>
    <w:rsid w:val="00586B54"/>
    <w:rsid w:val="00590A01"/>
    <w:rsid w:val="0059554C"/>
    <w:rsid w:val="00595D72"/>
    <w:rsid w:val="00596B16"/>
    <w:rsid w:val="005A0BAB"/>
    <w:rsid w:val="005A2150"/>
    <w:rsid w:val="005A51FF"/>
    <w:rsid w:val="005A5A89"/>
    <w:rsid w:val="005A6D17"/>
    <w:rsid w:val="005B1CFA"/>
    <w:rsid w:val="005B2AF9"/>
    <w:rsid w:val="005B5F6C"/>
    <w:rsid w:val="005B643A"/>
    <w:rsid w:val="005B7046"/>
    <w:rsid w:val="005C1794"/>
    <w:rsid w:val="005C18EA"/>
    <w:rsid w:val="005D0233"/>
    <w:rsid w:val="005D09B7"/>
    <w:rsid w:val="005D342B"/>
    <w:rsid w:val="005D5088"/>
    <w:rsid w:val="005E28CE"/>
    <w:rsid w:val="005E5CE1"/>
    <w:rsid w:val="005E766B"/>
    <w:rsid w:val="005F2A77"/>
    <w:rsid w:val="006045E1"/>
    <w:rsid w:val="0061504E"/>
    <w:rsid w:val="00620DBD"/>
    <w:rsid w:val="00620E82"/>
    <w:rsid w:val="00621D35"/>
    <w:rsid w:val="00624C15"/>
    <w:rsid w:val="006254FB"/>
    <w:rsid w:val="00625C0E"/>
    <w:rsid w:val="00627E4F"/>
    <w:rsid w:val="00631C2E"/>
    <w:rsid w:val="00631C7F"/>
    <w:rsid w:val="006320D4"/>
    <w:rsid w:val="0063367E"/>
    <w:rsid w:val="00636F06"/>
    <w:rsid w:val="00640957"/>
    <w:rsid w:val="006566F9"/>
    <w:rsid w:val="0066108C"/>
    <w:rsid w:val="00661B54"/>
    <w:rsid w:val="006662C9"/>
    <w:rsid w:val="00666EB4"/>
    <w:rsid w:val="00672CB6"/>
    <w:rsid w:val="00681DAD"/>
    <w:rsid w:val="00683819"/>
    <w:rsid w:val="006967AC"/>
    <w:rsid w:val="006A0C6D"/>
    <w:rsid w:val="006A3648"/>
    <w:rsid w:val="006A4722"/>
    <w:rsid w:val="006A4FDA"/>
    <w:rsid w:val="006A5323"/>
    <w:rsid w:val="006A6DE1"/>
    <w:rsid w:val="006B1C3E"/>
    <w:rsid w:val="006C176A"/>
    <w:rsid w:val="006D1102"/>
    <w:rsid w:val="006D16A3"/>
    <w:rsid w:val="006D477C"/>
    <w:rsid w:val="006D51CB"/>
    <w:rsid w:val="006D6654"/>
    <w:rsid w:val="006E58D4"/>
    <w:rsid w:val="006E771A"/>
    <w:rsid w:val="006F2021"/>
    <w:rsid w:val="006F73C1"/>
    <w:rsid w:val="006F7BFD"/>
    <w:rsid w:val="0070111B"/>
    <w:rsid w:val="0070409F"/>
    <w:rsid w:val="007041B2"/>
    <w:rsid w:val="00710626"/>
    <w:rsid w:val="00714D34"/>
    <w:rsid w:val="0071553F"/>
    <w:rsid w:val="00716E75"/>
    <w:rsid w:val="00722676"/>
    <w:rsid w:val="00730538"/>
    <w:rsid w:val="00735E94"/>
    <w:rsid w:val="00760C4F"/>
    <w:rsid w:val="00762D58"/>
    <w:rsid w:val="00763F4D"/>
    <w:rsid w:val="00765061"/>
    <w:rsid w:val="00766CE9"/>
    <w:rsid w:val="00766D26"/>
    <w:rsid w:val="00772EA2"/>
    <w:rsid w:val="00776962"/>
    <w:rsid w:val="00780509"/>
    <w:rsid w:val="00781677"/>
    <w:rsid w:val="00785AB3"/>
    <w:rsid w:val="00793311"/>
    <w:rsid w:val="00795791"/>
    <w:rsid w:val="007A3134"/>
    <w:rsid w:val="007A7067"/>
    <w:rsid w:val="007A7C41"/>
    <w:rsid w:val="007B251A"/>
    <w:rsid w:val="007B579D"/>
    <w:rsid w:val="007C0912"/>
    <w:rsid w:val="007C0926"/>
    <w:rsid w:val="007C12AF"/>
    <w:rsid w:val="007C33BE"/>
    <w:rsid w:val="007C735C"/>
    <w:rsid w:val="007E2272"/>
    <w:rsid w:val="007E30AF"/>
    <w:rsid w:val="007E3FB7"/>
    <w:rsid w:val="007E587B"/>
    <w:rsid w:val="007E7A83"/>
    <w:rsid w:val="007F0B3C"/>
    <w:rsid w:val="007F7559"/>
    <w:rsid w:val="008078CA"/>
    <w:rsid w:val="00810562"/>
    <w:rsid w:val="00814B45"/>
    <w:rsid w:val="00816B36"/>
    <w:rsid w:val="00816D78"/>
    <w:rsid w:val="008233FC"/>
    <w:rsid w:val="008435E4"/>
    <w:rsid w:val="008442B0"/>
    <w:rsid w:val="00847C99"/>
    <w:rsid w:val="0086002B"/>
    <w:rsid w:val="00862314"/>
    <w:rsid w:val="00863303"/>
    <w:rsid w:val="00873B0C"/>
    <w:rsid w:val="008743C7"/>
    <w:rsid w:val="00881544"/>
    <w:rsid w:val="00883C7F"/>
    <w:rsid w:val="0089391E"/>
    <w:rsid w:val="008944B4"/>
    <w:rsid w:val="008A47D8"/>
    <w:rsid w:val="008A6D9E"/>
    <w:rsid w:val="008B3081"/>
    <w:rsid w:val="008B4F42"/>
    <w:rsid w:val="008C1B8D"/>
    <w:rsid w:val="008D0CE5"/>
    <w:rsid w:val="008E2112"/>
    <w:rsid w:val="008E65D9"/>
    <w:rsid w:val="008F1D92"/>
    <w:rsid w:val="008F45BB"/>
    <w:rsid w:val="008F61DA"/>
    <w:rsid w:val="009006F2"/>
    <w:rsid w:val="00900A9D"/>
    <w:rsid w:val="009010E2"/>
    <w:rsid w:val="00902F0A"/>
    <w:rsid w:val="00903246"/>
    <w:rsid w:val="0092144A"/>
    <w:rsid w:val="00921902"/>
    <w:rsid w:val="00921CAF"/>
    <w:rsid w:val="00941DC1"/>
    <w:rsid w:val="00943F0E"/>
    <w:rsid w:val="009442D2"/>
    <w:rsid w:val="00946518"/>
    <w:rsid w:val="00957766"/>
    <w:rsid w:val="0096326A"/>
    <w:rsid w:val="00963770"/>
    <w:rsid w:val="00964014"/>
    <w:rsid w:val="00964095"/>
    <w:rsid w:val="00966270"/>
    <w:rsid w:val="00966C7E"/>
    <w:rsid w:val="009679C2"/>
    <w:rsid w:val="009710D7"/>
    <w:rsid w:val="00973FC5"/>
    <w:rsid w:val="00975BAB"/>
    <w:rsid w:val="00987E2F"/>
    <w:rsid w:val="00992E15"/>
    <w:rsid w:val="009939C2"/>
    <w:rsid w:val="00993C4B"/>
    <w:rsid w:val="009A5C4B"/>
    <w:rsid w:val="009B059F"/>
    <w:rsid w:val="009B08BF"/>
    <w:rsid w:val="009B328C"/>
    <w:rsid w:val="009B36B7"/>
    <w:rsid w:val="009B5AA0"/>
    <w:rsid w:val="009B6D4E"/>
    <w:rsid w:val="009B7A97"/>
    <w:rsid w:val="009D2990"/>
    <w:rsid w:val="009D543E"/>
    <w:rsid w:val="009E16AC"/>
    <w:rsid w:val="009E7B01"/>
    <w:rsid w:val="009F35F5"/>
    <w:rsid w:val="009F388D"/>
    <w:rsid w:val="00A01760"/>
    <w:rsid w:val="00A01D81"/>
    <w:rsid w:val="00A079D2"/>
    <w:rsid w:val="00A108E0"/>
    <w:rsid w:val="00A1183A"/>
    <w:rsid w:val="00A1189D"/>
    <w:rsid w:val="00A1222B"/>
    <w:rsid w:val="00A22D5C"/>
    <w:rsid w:val="00A2362E"/>
    <w:rsid w:val="00A31337"/>
    <w:rsid w:val="00A31963"/>
    <w:rsid w:val="00A36809"/>
    <w:rsid w:val="00A373CA"/>
    <w:rsid w:val="00A428AB"/>
    <w:rsid w:val="00A50E70"/>
    <w:rsid w:val="00A52234"/>
    <w:rsid w:val="00A55148"/>
    <w:rsid w:val="00A55387"/>
    <w:rsid w:val="00A5558C"/>
    <w:rsid w:val="00A559B5"/>
    <w:rsid w:val="00A57092"/>
    <w:rsid w:val="00A60F6E"/>
    <w:rsid w:val="00A67E68"/>
    <w:rsid w:val="00A74573"/>
    <w:rsid w:val="00A74736"/>
    <w:rsid w:val="00A75D91"/>
    <w:rsid w:val="00A80901"/>
    <w:rsid w:val="00A813EB"/>
    <w:rsid w:val="00A81C54"/>
    <w:rsid w:val="00A82299"/>
    <w:rsid w:val="00A905C0"/>
    <w:rsid w:val="00A91822"/>
    <w:rsid w:val="00AA1154"/>
    <w:rsid w:val="00AA482B"/>
    <w:rsid w:val="00AA4ADE"/>
    <w:rsid w:val="00AA5777"/>
    <w:rsid w:val="00AA75E4"/>
    <w:rsid w:val="00AB0C38"/>
    <w:rsid w:val="00AB601B"/>
    <w:rsid w:val="00AB7E5A"/>
    <w:rsid w:val="00AC1026"/>
    <w:rsid w:val="00AE4B4F"/>
    <w:rsid w:val="00AF0C9B"/>
    <w:rsid w:val="00AF2D41"/>
    <w:rsid w:val="00B02262"/>
    <w:rsid w:val="00B039C1"/>
    <w:rsid w:val="00B06A4C"/>
    <w:rsid w:val="00B10B22"/>
    <w:rsid w:val="00B1102C"/>
    <w:rsid w:val="00B164EE"/>
    <w:rsid w:val="00B16EBE"/>
    <w:rsid w:val="00B224EF"/>
    <w:rsid w:val="00B23884"/>
    <w:rsid w:val="00B23E0F"/>
    <w:rsid w:val="00B2420E"/>
    <w:rsid w:val="00B30E9D"/>
    <w:rsid w:val="00B3594D"/>
    <w:rsid w:val="00B42F55"/>
    <w:rsid w:val="00B519A1"/>
    <w:rsid w:val="00B54E45"/>
    <w:rsid w:val="00B56BE2"/>
    <w:rsid w:val="00B56D52"/>
    <w:rsid w:val="00B6299C"/>
    <w:rsid w:val="00B645B4"/>
    <w:rsid w:val="00B67D2E"/>
    <w:rsid w:val="00B70ED8"/>
    <w:rsid w:val="00B72AD6"/>
    <w:rsid w:val="00B81A05"/>
    <w:rsid w:val="00B86673"/>
    <w:rsid w:val="00B86843"/>
    <w:rsid w:val="00B87620"/>
    <w:rsid w:val="00B90A4D"/>
    <w:rsid w:val="00B90F8D"/>
    <w:rsid w:val="00B93760"/>
    <w:rsid w:val="00B97E21"/>
    <w:rsid w:val="00BA56DA"/>
    <w:rsid w:val="00BB1445"/>
    <w:rsid w:val="00BB25DA"/>
    <w:rsid w:val="00BB40E1"/>
    <w:rsid w:val="00BB4B5C"/>
    <w:rsid w:val="00BB5632"/>
    <w:rsid w:val="00BC0AAA"/>
    <w:rsid w:val="00BC631A"/>
    <w:rsid w:val="00BC7608"/>
    <w:rsid w:val="00BD27C6"/>
    <w:rsid w:val="00BD4709"/>
    <w:rsid w:val="00BE4D0C"/>
    <w:rsid w:val="00BE5AC2"/>
    <w:rsid w:val="00BE6D72"/>
    <w:rsid w:val="00BF58AE"/>
    <w:rsid w:val="00BF6BDD"/>
    <w:rsid w:val="00C0365B"/>
    <w:rsid w:val="00C12846"/>
    <w:rsid w:val="00C14BAD"/>
    <w:rsid w:val="00C150AB"/>
    <w:rsid w:val="00C17336"/>
    <w:rsid w:val="00C33EE8"/>
    <w:rsid w:val="00C362C2"/>
    <w:rsid w:val="00C41809"/>
    <w:rsid w:val="00C50B8D"/>
    <w:rsid w:val="00C52589"/>
    <w:rsid w:val="00C53DAA"/>
    <w:rsid w:val="00C54F57"/>
    <w:rsid w:val="00C633FB"/>
    <w:rsid w:val="00C63DCC"/>
    <w:rsid w:val="00C71ABA"/>
    <w:rsid w:val="00C73A47"/>
    <w:rsid w:val="00C7521D"/>
    <w:rsid w:val="00C85C77"/>
    <w:rsid w:val="00C879D2"/>
    <w:rsid w:val="00C92546"/>
    <w:rsid w:val="00C935CB"/>
    <w:rsid w:val="00C94FAB"/>
    <w:rsid w:val="00CA4065"/>
    <w:rsid w:val="00CA4E38"/>
    <w:rsid w:val="00CA620B"/>
    <w:rsid w:val="00CB0575"/>
    <w:rsid w:val="00CB2763"/>
    <w:rsid w:val="00CB3165"/>
    <w:rsid w:val="00CC1CCC"/>
    <w:rsid w:val="00CC39AF"/>
    <w:rsid w:val="00CC7297"/>
    <w:rsid w:val="00CC72E0"/>
    <w:rsid w:val="00CC783C"/>
    <w:rsid w:val="00CC7B63"/>
    <w:rsid w:val="00CD1014"/>
    <w:rsid w:val="00CD61E6"/>
    <w:rsid w:val="00CD753E"/>
    <w:rsid w:val="00CE188D"/>
    <w:rsid w:val="00CE21F6"/>
    <w:rsid w:val="00CE2CB9"/>
    <w:rsid w:val="00CE3B67"/>
    <w:rsid w:val="00CE4132"/>
    <w:rsid w:val="00CE55F7"/>
    <w:rsid w:val="00CF6184"/>
    <w:rsid w:val="00CF68A5"/>
    <w:rsid w:val="00D04456"/>
    <w:rsid w:val="00D116F9"/>
    <w:rsid w:val="00D16550"/>
    <w:rsid w:val="00D2035F"/>
    <w:rsid w:val="00D225AF"/>
    <w:rsid w:val="00D360F6"/>
    <w:rsid w:val="00D36A41"/>
    <w:rsid w:val="00D4523B"/>
    <w:rsid w:val="00D57B49"/>
    <w:rsid w:val="00D57FF2"/>
    <w:rsid w:val="00D64AE3"/>
    <w:rsid w:val="00D665D1"/>
    <w:rsid w:val="00D668BC"/>
    <w:rsid w:val="00D73DA2"/>
    <w:rsid w:val="00D83C93"/>
    <w:rsid w:val="00D84DF2"/>
    <w:rsid w:val="00D86AA9"/>
    <w:rsid w:val="00D922EF"/>
    <w:rsid w:val="00D9313F"/>
    <w:rsid w:val="00D968B3"/>
    <w:rsid w:val="00DA7D8B"/>
    <w:rsid w:val="00DB1DF0"/>
    <w:rsid w:val="00DB343C"/>
    <w:rsid w:val="00DB3CC9"/>
    <w:rsid w:val="00DC51AB"/>
    <w:rsid w:val="00DD1968"/>
    <w:rsid w:val="00DF0403"/>
    <w:rsid w:val="00DF1538"/>
    <w:rsid w:val="00DF4E91"/>
    <w:rsid w:val="00DF6DC0"/>
    <w:rsid w:val="00DF6F97"/>
    <w:rsid w:val="00E04B07"/>
    <w:rsid w:val="00E057EE"/>
    <w:rsid w:val="00E10A04"/>
    <w:rsid w:val="00E1397B"/>
    <w:rsid w:val="00E1401B"/>
    <w:rsid w:val="00E177CE"/>
    <w:rsid w:val="00E21C40"/>
    <w:rsid w:val="00E230B4"/>
    <w:rsid w:val="00E36B01"/>
    <w:rsid w:val="00E37EB3"/>
    <w:rsid w:val="00E41E40"/>
    <w:rsid w:val="00E43964"/>
    <w:rsid w:val="00E441C2"/>
    <w:rsid w:val="00E52014"/>
    <w:rsid w:val="00E557C9"/>
    <w:rsid w:val="00E63F11"/>
    <w:rsid w:val="00E746F8"/>
    <w:rsid w:val="00E81AAE"/>
    <w:rsid w:val="00E854B7"/>
    <w:rsid w:val="00E929DC"/>
    <w:rsid w:val="00E9310F"/>
    <w:rsid w:val="00E976AB"/>
    <w:rsid w:val="00EA70D3"/>
    <w:rsid w:val="00EB3162"/>
    <w:rsid w:val="00EB535D"/>
    <w:rsid w:val="00EC0516"/>
    <w:rsid w:val="00EC4665"/>
    <w:rsid w:val="00ED3F41"/>
    <w:rsid w:val="00ED4CC9"/>
    <w:rsid w:val="00ED678C"/>
    <w:rsid w:val="00ED7C98"/>
    <w:rsid w:val="00EE4315"/>
    <w:rsid w:val="00EE6B71"/>
    <w:rsid w:val="00EF0AD9"/>
    <w:rsid w:val="00EF3309"/>
    <w:rsid w:val="00EF39AE"/>
    <w:rsid w:val="00F02A3E"/>
    <w:rsid w:val="00F02DDE"/>
    <w:rsid w:val="00F03990"/>
    <w:rsid w:val="00F04CB7"/>
    <w:rsid w:val="00F0550E"/>
    <w:rsid w:val="00F07AA7"/>
    <w:rsid w:val="00F169A2"/>
    <w:rsid w:val="00F17943"/>
    <w:rsid w:val="00F225DD"/>
    <w:rsid w:val="00F254EA"/>
    <w:rsid w:val="00F25BB6"/>
    <w:rsid w:val="00F31171"/>
    <w:rsid w:val="00F31F96"/>
    <w:rsid w:val="00F33686"/>
    <w:rsid w:val="00F34FB3"/>
    <w:rsid w:val="00F4731F"/>
    <w:rsid w:val="00F52BAA"/>
    <w:rsid w:val="00F619AF"/>
    <w:rsid w:val="00F63EFB"/>
    <w:rsid w:val="00F66223"/>
    <w:rsid w:val="00F701C7"/>
    <w:rsid w:val="00F7345F"/>
    <w:rsid w:val="00F7462A"/>
    <w:rsid w:val="00F76771"/>
    <w:rsid w:val="00F833D7"/>
    <w:rsid w:val="00F9151D"/>
    <w:rsid w:val="00F934CD"/>
    <w:rsid w:val="00F944F3"/>
    <w:rsid w:val="00FA2F97"/>
    <w:rsid w:val="00FA4B1C"/>
    <w:rsid w:val="00FB6E93"/>
    <w:rsid w:val="00FC2D80"/>
    <w:rsid w:val="00FC3E06"/>
    <w:rsid w:val="00FC48AD"/>
    <w:rsid w:val="00FC54EA"/>
    <w:rsid w:val="00FC773C"/>
    <w:rsid w:val="00FD00D5"/>
    <w:rsid w:val="00FE1807"/>
    <w:rsid w:val="00FE4DCB"/>
    <w:rsid w:val="00FF0C3D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299E48"/>
  <w15:docId w15:val="{F4A6DB84-0EFE-4BD7-92DE-46669E1B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4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57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uiPriority w:val="99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44572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rsid w:val="00044572"/>
    <w:rPr>
      <w:rFonts w:ascii="Cambria" w:hAnsi="Cambria"/>
      <w:sz w:val="22"/>
      <w:szCs w:val="22"/>
      <w:lang w:val="ru-RU" w:eastAsia="ru-RU" w:bidi="ar-SA"/>
    </w:rPr>
  </w:style>
  <w:style w:type="character" w:customStyle="1" w:styleId="5">
    <w:name w:val="Заголовок №5_"/>
    <w:basedOn w:val="a0"/>
    <w:link w:val="50"/>
    <w:rsid w:val="00BB40E1"/>
    <w:rPr>
      <w:b/>
      <w:bCs/>
      <w:spacing w:val="9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BB40E1"/>
    <w:pPr>
      <w:widowControl w:val="0"/>
      <w:shd w:val="clear" w:color="auto" w:fill="FFFFFF"/>
      <w:spacing w:before="3900" w:after="900" w:line="240" w:lineRule="atLeast"/>
      <w:jc w:val="center"/>
      <w:outlineLvl w:val="4"/>
    </w:pPr>
    <w:rPr>
      <w:b/>
      <w:bCs/>
      <w:spacing w:val="9"/>
      <w:sz w:val="23"/>
      <w:szCs w:val="23"/>
    </w:rPr>
  </w:style>
  <w:style w:type="character" w:customStyle="1" w:styleId="4">
    <w:name w:val="Основной текст (4)_"/>
    <w:basedOn w:val="a0"/>
    <w:link w:val="40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6">
    <w:name w:val="Заголовок №6_"/>
    <w:basedOn w:val="a0"/>
    <w:link w:val="61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af4">
    <w:name w:val="Основной текст + Полужирный"/>
    <w:aliases w:val="Интервал 0 pt"/>
    <w:basedOn w:val="aa"/>
    <w:rsid w:val="00BB40E1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paragraph" w:customStyle="1" w:styleId="40">
    <w:name w:val="Основной текст (4)"/>
    <w:basedOn w:val="a"/>
    <w:link w:val="4"/>
    <w:rsid w:val="00BB40E1"/>
    <w:pPr>
      <w:widowControl w:val="0"/>
      <w:shd w:val="clear" w:color="auto" w:fill="FFFFFF"/>
      <w:spacing w:after="480" w:line="240" w:lineRule="atLeast"/>
      <w:jc w:val="center"/>
    </w:pPr>
    <w:rPr>
      <w:b/>
      <w:bCs/>
      <w:spacing w:val="9"/>
      <w:sz w:val="23"/>
      <w:szCs w:val="23"/>
    </w:rPr>
  </w:style>
  <w:style w:type="paragraph" w:customStyle="1" w:styleId="61">
    <w:name w:val="Заголовок №61"/>
    <w:basedOn w:val="a"/>
    <w:link w:val="6"/>
    <w:rsid w:val="00BB40E1"/>
    <w:pPr>
      <w:widowControl w:val="0"/>
      <w:shd w:val="clear" w:color="auto" w:fill="FFFFFF"/>
      <w:spacing w:line="365" w:lineRule="exact"/>
      <w:jc w:val="both"/>
      <w:outlineLvl w:val="5"/>
    </w:pPr>
    <w:rPr>
      <w:b/>
      <w:bCs/>
      <w:spacing w:val="9"/>
      <w:sz w:val="23"/>
      <w:szCs w:val="23"/>
    </w:rPr>
  </w:style>
  <w:style w:type="character" w:customStyle="1" w:styleId="12">
    <w:name w:val="Основной текст + Полужирный1"/>
    <w:aliases w:val="Интервал 0 pt9"/>
    <w:basedOn w:val="aa"/>
    <w:rsid w:val="00FC2D80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character" w:customStyle="1" w:styleId="60">
    <w:name w:val="Заголовок №6"/>
    <w:basedOn w:val="6"/>
    <w:rsid w:val="00FC2D80"/>
    <w:rPr>
      <w:rFonts w:ascii="Times New Roman" w:hAnsi="Times New Roman" w:cs="Times New Roman"/>
      <w:b/>
      <w:bCs/>
      <w:spacing w:val="9"/>
      <w:sz w:val="23"/>
      <w:szCs w:val="23"/>
      <w:u w:val="single"/>
      <w:shd w:val="clear" w:color="auto" w:fill="FFFFFF"/>
    </w:rPr>
  </w:style>
  <w:style w:type="character" w:customStyle="1" w:styleId="100">
    <w:name w:val="Основной текст + 10"/>
    <w:aliases w:val="5 pt,Полужирный,Интервал 0 pt8"/>
    <w:basedOn w:val="aa"/>
    <w:rsid w:val="00FC2D80"/>
    <w:rPr>
      <w:rFonts w:ascii="Times New Roman" w:hAnsi="Times New Roman" w:cs="Times New Roman"/>
      <w:b/>
      <w:bCs/>
      <w:spacing w:val="4"/>
      <w:sz w:val="21"/>
      <w:szCs w:val="21"/>
      <w:u w:val="none"/>
      <w:lang w:val="ru-RU" w:eastAsia="ru-RU" w:bidi="ar-SA"/>
    </w:rPr>
  </w:style>
  <w:style w:type="character" w:customStyle="1" w:styleId="10pt">
    <w:name w:val="Основной текст + 10 pt"/>
    <w:aliases w:val="Полужирный2,Интервал 0 pt7"/>
    <w:basedOn w:val="aa"/>
    <w:rsid w:val="00FC2D80"/>
    <w:rPr>
      <w:rFonts w:ascii="Times New Roman" w:hAnsi="Times New Roman" w:cs="Times New Roman"/>
      <w:b/>
      <w:bCs/>
      <w:spacing w:val="0"/>
      <w:sz w:val="20"/>
      <w:szCs w:val="20"/>
      <w:u w:val="none"/>
      <w:lang w:val="ru-RU" w:eastAsia="ru-RU" w:bidi="ar-SA"/>
    </w:rPr>
  </w:style>
  <w:style w:type="character" w:customStyle="1" w:styleId="4pt">
    <w:name w:val="Основной текст + 4 pt"/>
    <w:aliases w:val="Интервал 0 pt6"/>
    <w:basedOn w:val="aa"/>
    <w:rsid w:val="00FC2D80"/>
    <w:rPr>
      <w:rFonts w:ascii="Times New Roman" w:hAnsi="Times New Roman" w:cs="Times New Roman"/>
      <w:noProof/>
      <w:spacing w:val="0"/>
      <w:sz w:val="8"/>
      <w:szCs w:val="8"/>
      <w:u w:val="none"/>
      <w:lang w:val="ru-RU" w:eastAsia="ru-RU" w:bidi="ar-SA"/>
    </w:rPr>
  </w:style>
  <w:style w:type="character" w:customStyle="1" w:styleId="af5">
    <w:name w:val="Подпись к таблице_"/>
    <w:basedOn w:val="a0"/>
    <w:link w:val="13"/>
    <w:rsid w:val="0030753F"/>
    <w:rPr>
      <w:b/>
      <w:bCs/>
      <w:spacing w:val="9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f5"/>
    <w:rsid w:val="0030753F"/>
    <w:pPr>
      <w:widowControl w:val="0"/>
      <w:shd w:val="clear" w:color="auto" w:fill="FFFFFF"/>
      <w:spacing w:line="240" w:lineRule="atLeast"/>
    </w:pPr>
    <w:rPr>
      <w:b/>
      <w:bCs/>
      <w:spacing w:val="9"/>
      <w:sz w:val="23"/>
      <w:szCs w:val="23"/>
    </w:rPr>
  </w:style>
  <w:style w:type="character" w:customStyle="1" w:styleId="8">
    <w:name w:val="Основной текст + 8"/>
    <w:aliases w:val="5 pt4,Полужирный1,Интервал 0 pt5"/>
    <w:basedOn w:val="aa"/>
    <w:rsid w:val="0030753F"/>
    <w:rPr>
      <w:rFonts w:ascii="Times New Roman" w:hAnsi="Times New Roman" w:cs="Times New Roman"/>
      <w:b/>
      <w:bCs/>
      <w:spacing w:val="7"/>
      <w:sz w:val="17"/>
      <w:szCs w:val="17"/>
      <w:u w:val="none"/>
      <w:lang w:val="ru-RU" w:eastAsia="ru-RU" w:bidi="ar-SA"/>
    </w:rPr>
  </w:style>
  <w:style w:type="character" w:customStyle="1" w:styleId="81">
    <w:name w:val="Основной текст + 81"/>
    <w:aliases w:val="5 pt3,Интервал 0 pt4"/>
    <w:basedOn w:val="aa"/>
    <w:rsid w:val="0030753F"/>
    <w:rPr>
      <w:rFonts w:ascii="Times New Roman" w:hAnsi="Times New Roman" w:cs="Times New Roman"/>
      <w:spacing w:val="6"/>
      <w:sz w:val="17"/>
      <w:szCs w:val="17"/>
      <w:u w:val="none"/>
      <w:lang w:val="ru-RU" w:eastAsia="ru-RU" w:bidi="ar-SA"/>
    </w:rPr>
  </w:style>
  <w:style w:type="character" w:customStyle="1" w:styleId="24">
    <w:name w:val="Основной текст (2)_"/>
    <w:basedOn w:val="a0"/>
    <w:link w:val="210"/>
    <w:rsid w:val="0030753F"/>
    <w:rPr>
      <w:spacing w:val="6"/>
      <w:sz w:val="17"/>
      <w:szCs w:val="17"/>
      <w:shd w:val="clear" w:color="auto" w:fill="FFFFFF"/>
    </w:rPr>
  </w:style>
  <w:style w:type="character" w:customStyle="1" w:styleId="25">
    <w:name w:val="Основной текст (2)"/>
    <w:basedOn w:val="24"/>
    <w:rsid w:val="0030753F"/>
    <w:rPr>
      <w:spacing w:val="6"/>
      <w:sz w:val="17"/>
      <w:szCs w:val="1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30753F"/>
    <w:pPr>
      <w:widowControl w:val="0"/>
      <w:shd w:val="clear" w:color="auto" w:fill="FFFFFF"/>
      <w:spacing w:after="3900" w:line="226" w:lineRule="exact"/>
      <w:jc w:val="center"/>
    </w:pPr>
    <w:rPr>
      <w:spacing w:val="6"/>
      <w:sz w:val="17"/>
      <w:szCs w:val="17"/>
    </w:rPr>
  </w:style>
  <w:style w:type="character" w:customStyle="1" w:styleId="51">
    <w:name w:val="Основной текст (5)_"/>
    <w:basedOn w:val="a0"/>
    <w:link w:val="52"/>
    <w:rsid w:val="0030753F"/>
    <w:rPr>
      <w:b/>
      <w:bCs/>
      <w:spacing w:val="7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0753F"/>
    <w:pPr>
      <w:widowControl w:val="0"/>
      <w:shd w:val="clear" w:color="auto" w:fill="FFFFFF"/>
      <w:spacing w:line="230" w:lineRule="exact"/>
      <w:jc w:val="both"/>
    </w:pPr>
    <w:rPr>
      <w:b/>
      <w:bCs/>
      <w:spacing w:val="7"/>
      <w:sz w:val="17"/>
      <w:szCs w:val="17"/>
    </w:rPr>
  </w:style>
  <w:style w:type="character" w:customStyle="1" w:styleId="62">
    <w:name w:val="Основной текст + 6"/>
    <w:aliases w:val="5 pt2,Интервал 0 pt3"/>
    <w:basedOn w:val="aa"/>
    <w:rsid w:val="005D5088"/>
    <w:rPr>
      <w:rFonts w:ascii="Times New Roman" w:hAnsi="Times New Roman" w:cs="Times New Roman"/>
      <w:spacing w:val="-8"/>
      <w:sz w:val="13"/>
      <w:szCs w:val="13"/>
      <w:u w:val="none"/>
      <w:lang w:val="en-US" w:eastAsia="en-US" w:bidi="ar-SA"/>
    </w:rPr>
  </w:style>
  <w:style w:type="character" w:customStyle="1" w:styleId="7">
    <w:name w:val="Основной текст + 7"/>
    <w:aliases w:val="5 pt1,Курсив,Интервал 0 pt2"/>
    <w:basedOn w:val="aa"/>
    <w:rsid w:val="000D2766"/>
    <w:rPr>
      <w:rFonts w:ascii="Times New Roman" w:hAnsi="Times New Roman" w:cs="Times New Roman"/>
      <w:i/>
      <w:iCs/>
      <w:spacing w:val="3"/>
      <w:sz w:val="15"/>
      <w:szCs w:val="15"/>
      <w:u w:val="none"/>
      <w:lang w:val="ru-RU" w:eastAsia="ru-RU" w:bidi="ar-SA"/>
    </w:rPr>
  </w:style>
  <w:style w:type="paragraph" w:styleId="af6">
    <w:name w:val="No Spacing"/>
    <w:uiPriority w:val="1"/>
    <w:qFormat/>
    <w:rsid w:val="00AC1026"/>
    <w:rPr>
      <w:rFonts w:eastAsiaTheme="minorHAnsi" w:cstheme="minorBidi"/>
      <w:sz w:val="24"/>
      <w:szCs w:val="22"/>
      <w:lang w:eastAsia="en-US"/>
    </w:rPr>
  </w:style>
  <w:style w:type="paragraph" w:customStyle="1" w:styleId="211">
    <w:name w:val="Список 21"/>
    <w:basedOn w:val="a"/>
    <w:rsid w:val="00C14BAD"/>
    <w:pPr>
      <w:suppressAutoHyphens/>
      <w:ind w:left="566" w:hanging="283"/>
    </w:pPr>
    <w:rPr>
      <w:lang w:eastAsia="ar-SA"/>
    </w:rPr>
  </w:style>
  <w:style w:type="paragraph" w:styleId="af7">
    <w:name w:val="List Paragraph"/>
    <w:aliases w:val="Содержание. 2 уровень"/>
    <w:basedOn w:val="a"/>
    <w:link w:val="af8"/>
    <w:uiPriority w:val="99"/>
    <w:qFormat/>
    <w:rsid w:val="00C1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7">
    <w:name w:val="Font Style37"/>
    <w:rsid w:val="00E976A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976A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Style17">
    <w:name w:val="Style17"/>
    <w:basedOn w:val="a"/>
    <w:rsid w:val="00E976AB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paragraph" w:customStyle="1" w:styleId="Style20">
    <w:name w:val="Style20"/>
    <w:basedOn w:val="a"/>
    <w:rsid w:val="00E976A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71">
    <w:name w:val="Font Style71"/>
    <w:rsid w:val="00E976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3">
    <w:name w:val="Font Style73"/>
    <w:rsid w:val="00E976A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E976AB"/>
    <w:rPr>
      <w:sz w:val="24"/>
      <w:szCs w:val="24"/>
    </w:rPr>
  </w:style>
  <w:style w:type="paragraph" w:customStyle="1" w:styleId="Style18">
    <w:name w:val="Style18"/>
    <w:basedOn w:val="a"/>
    <w:uiPriority w:val="99"/>
    <w:rsid w:val="00C71ABA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C71ABA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qFormat/>
    <w:rsid w:val="00C1284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1">
    <w:name w:val="Основной текст 3 Знак1"/>
    <w:link w:val="3"/>
    <w:qFormat/>
    <w:locked/>
    <w:rsid w:val="00362C00"/>
    <w:rPr>
      <w:sz w:val="16"/>
      <w:shd w:val="clear" w:color="auto" w:fill="FFFFFF"/>
    </w:rPr>
  </w:style>
  <w:style w:type="paragraph" w:customStyle="1" w:styleId="3">
    <w:name w:val="Основной текст3"/>
    <w:basedOn w:val="a"/>
    <w:link w:val="31"/>
    <w:qFormat/>
    <w:rsid w:val="00362C00"/>
    <w:pPr>
      <w:widowControl w:val="0"/>
      <w:shd w:val="clear" w:color="auto" w:fill="FFFFFF"/>
      <w:suppressAutoHyphens/>
      <w:spacing w:before="1500" w:after="60" w:line="276" w:lineRule="auto"/>
      <w:ind w:hanging="420"/>
    </w:pPr>
    <w:rPr>
      <w:sz w:val="16"/>
      <w:szCs w:val="20"/>
    </w:rPr>
  </w:style>
  <w:style w:type="character" w:customStyle="1" w:styleId="14">
    <w:name w:val="Основной текст1"/>
    <w:qFormat/>
    <w:rsid w:val="002C0D93"/>
    <w:rPr>
      <w:rFonts w:ascii="Times New Roman" w:hAnsi="Times New Roman"/>
      <w:spacing w:val="0"/>
      <w:sz w:val="27"/>
    </w:rPr>
  </w:style>
  <w:style w:type="character" w:customStyle="1" w:styleId="apple-converted-space">
    <w:name w:val="apple-converted-space"/>
    <w:rsid w:val="002C0D93"/>
  </w:style>
  <w:style w:type="paragraph" w:styleId="30">
    <w:name w:val="toc 3"/>
    <w:basedOn w:val="a"/>
    <w:uiPriority w:val="39"/>
    <w:qFormat/>
    <w:rsid w:val="00F934CD"/>
    <w:pPr>
      <w:widowControl w:val="0"/>
      <w:autoSpaceDE w:val="0"/>
      <w:autoSpaceDN w:val="0"/>
      <w:spacing w:before="41"/>
      <w:ind w:left="164"/>
    </w:pPr>
    <w:rPr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CE21F6"/>
  </w:style>
  <w:style w:type="character" w:customStyle="1" w:styleId="af8">
    <w:name w:val="Абзац списка Знак"/>
    <w:aliases w:val="Содержание. 2 уровень Знак"/>
    <w:link w:val="af7"/>
    <w:uiPriority w:val="99"/>
    <w:qFormat/>
    <w:locked/>
    <w:rsid w:val="00556BC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1F9D4-51E5-4865-907B-44ACC151B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20</Pages>
  <Words>4014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User</cp:lastModifiedBy>
  <cp:revision>26</cp:revision>
  <cp:lastPrinted>2023-04-10T06:17:00Z</cp:lastPrinted>
  <dcterms:created xsi:type="dcterms:W3CDTF">2022-12-30T07:27:00Z</dcterms:created>
  <dcterms:modified xsi:type="dcterms:W3CDTF">2024-10-20T11:22:00Z</dcterms:modified>
</cp:coreProperties>
</file>